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D4F" w:rsidRDefault="00213D4F" w:rsidP="00213D4F">
      <w:pPr>
        <w:suppressLineNumbers/>
        <w:jc w:val="center"/>
        <w:rPr>
          <w:snapToGrid w:val="0"/>
        </w:rPr>
      </w:pPr>
      <w:bookmarkStart w:id="0" w:name="Shapka"/>
      <w:r>
        <w:rPr>
          <w:noProof/>
          <w:lang w:eastAsia="ru-RU"/>
        </w:rPr>
        <w:drawing>
          <wp:inline distT="0" distB="0" distL="0" distR="0">
            <wp:extent cx="492760" cy="636270"/>
            <wp:effectExtent l="19050" t="0" r="254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3D4F" w:rsidRDefault="00213D4F" w:rsidP="00213D4F">
      <w:pPr>
        <w:suppressLineNumbers/>
        <w:jc w:val="center"/>
        <w:rPr>
          <w:color w:val="000080"/>
          <w:sz w:val="16"/>
        </w:rPr>
      </w:pPr>
    </w:p>
    <w:p w:rsidR="00213D4F" w:rsidRDefault="00213D4F" w:rsidP="00213D4F">
      <w:pPr>
        <w:pStyle w:val="6"/>
        <w:suppressLineNumbers/>
        <w:rPr>
          <w:color w:val="000000"/>
          <w:sz w:val="28"/>
        </w:rPr>
      </w:pPr>
      <w:r>
        <w:rPr>
          <w:color w:val="000000"/>
          <w:sz w:val="28"/>
        </w:rPr>
        <w:t>СОБРАНИЕ ДЕПУТАТОВ ОЗЕРСКОГО ГОРОДСКОГО ОКРУГА</w:t>
      </w:r>
    </w:p>
    <w:p w:rsidR="00213D4F" w:rsidRDefault="00213D4F" w:rsidP="00213D4F">
      <w:pPr>
        <w:pStyle w:val="6"/>
        <w:suppressLineNumbers/>
        <w:rPr>
          <w:color w:val="000000"/>
          <w:sz w:val="28"/>
        </w:rPr>
      </w:pPr>
      <w:r>
        <w:rPr>
          <w:color w:val="000000"/>
          <w:sz w:val="28"/>
        </w:rPr>
        <w:t>ЧЕЛЯБИНСКОЙ ОБЛАСТИ</w:t>
      </w:r>
    </w:p>
    <w:p w:rsidR="00213D4F" w:rsidRDefault="00213D4F" w:rsidP="00213D4F">
      <w:pPr>
        <w:pStyle w:val="4"/>
        <w:ind w:right="0"/>
        <w:rPr>
          <w:color w:val="000000"/>
          <w:sz w:val="44"/>
        </w:rPr>
      </w:pPr>
      <w:r>
        <w:rPr>
          <w:color w:val="000000"/>
          <w:sz w:val="44"/>
        </w:rPr>
        <w:t>РЕШЕНИЕ</w:t>
      </w:r>
    </w:p>
    <w:p w:rsidR="00213D4F" w:rsidRDefault="00213D4F" w:rsidP="00213D4F">
      <w:pPr>
        <w:suppressLineNumbers/>
        <w:jc w:val="center"/>
        <w:rPr>
          <w:b/>
          <w:color w:val="000000"/>
          <w:sz w:val="28"/>
        </w:rPr>
      </w:pPr>
      <w:r>
        <w:pict>
          <v:line id="_x0000_s1026" style="position:absolute;left:0;text-align:left;z-index:251658240" from="0,4.05pt" to="477pt,4.05pt" o:allowincell="f" strokecolor="navy" strokeweight="1.5pt"/>
        </w:pict>
      </w:r>
    </w:p>
    <w:tbl>
      <w:tblPr>
        <w:tblW w:w="0" w:type="auto"/>
        <w:tblLook w:val="04A0"/>
      </w:tblPr>
      <w:tblGrid>
        <w:gridCol w:w="479"/>
        <w:gridCol w:w="1476"/>
        <w:gridCol w:w="567"/>
        <w:gridCol w:w="1842"/>
      </w:tblGrid>
      <w:tr w:rsidR="00213D4F" w:rsidTr="00213D4F">
        <w:tc>
          <w:tcPr>
            <w:tcW w:w="479" w:type="dxa"/>
            <w:hideMark/>
          </w:tcPr>
          <w:p w:rsidR="00213D4F" w:rsidRDefault="00213D4F">
            <w:pPr>
              <w:suppressLineNumbers/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13D4F" w:rsidRDefault="00213D4F">
            <w:pPr>
              <w:suppressLineNumbers/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20.09.2018</w:t>
            </w:r>
          </w:p>
        </w:tc>
        <w:tc>
          <w:tcPr>
            <w:tcW w:w="567" w:type="dxa"/>
            <w:hideMark/>
          </w:tcPr>
          <w:p w:rsidR="00213D4F" w:rsidRDefault="00213D4F">
            <w:pPr>
              <w:suppressLineNumbers/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13D4F" w:rsidRDefault="00213D4F">
            <w:pPr>
              <w:suppressLineNumbers/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</w:t>
            </w:r>
          </w:p>
        </w:tc>
      </w:tr>
    </w:tbl>
    <w:p w:rsidR="00213D4F" w:rsidRDefault="00213D4F" w:rsidP="00213D4F">
      <w:pPr>
        <w:suppressLineNumbers/>
        <w:jc w:val="center"/>
        <w:rPr>
          <w:b/>
          <w:color w:val="000000"/>
          <w:sz w:val="16"/>
        </w:rPr>
      </w:pPr>
    </w:p>
    <w:bookmarkEnd w:id="0"/>
    <w:p w:rsidR="00213D4F" w:rsidRDefault="00213D4F" w:rsidP="00213D4F">
      <w:pPr>
        <w:suppressLineNumbers/>
        <w:rPr>
          <w:sz w:val="28"/>
        </w:rPr>
      </w:pPr>
    </w:p>
    <w:p w:rsidR="00213D4F" w:rsidRDefault="00213D4F" w:rsidP="00213D4F">
      <w:pPr>
        <w:suppressLineNumbers/>
        <w:rPr>
          <w:sz w:val="28"/>
        </w:rPr>
      </w:pPr>
      <w:bookmarkStart w:id="1" w:name="DokNai"/>
      <w:r>
        <w:rPr>
          <w:sz w:val="28"/>
        </w:rPr>
        <w:t xml:space="preserve">О внесении изменений в решение </w:t>
      </w:r>
    </w:p>
    <w:p w:rsidR="00213D4F" w:rsidRDefault="00213D4F" w:rsidP="00213D4F">
      <w:pPr>
        <w:suppressLineNumbers/>
        <w:rPr>
          <w:sz w:val="28"/>
        </w:rPr>
      </w:pPr>
      <w:r>
        <w:rPr>
          <w:sz w:val="28"/>
        </w:rPr>
        <w:t xml:space="preserve">Собрания депутатов Озерского </w:t>
      </w:r>
    </w:p>
    <w:p w:rsidR="00213D4F" w:rsidRDefault="00213D4F" w:rsidP="00213D4F">
      <w:pPr>
        <w:suppressLineNumbers/>
        <w:rPr>
          <w:sz w:val="28"/>
        </w:rPr>
      </w:pPr>
      <w:r>
        <w:rPr>
          <w:sz w:val="28"/>
        </w:rPr>
        <w:t xml:space="preserve">городского округа от 07.12.2017 № 252 </w:t>
      </w:r>
    </w:p>
    <w:p w:rsidR="00213D4F" w:rsidRDefault="00213D4F" w:rsidP="00213D4F">
      <w:pPr>
        <w:suppressLineNumbers/>
        <w:rPr>
          <w:sz w:val="28"/>
        </w:rPr>
      </w:pPr>
      <w:r>
        <w:rPr>
          <w:sz w:val="28"/>
        </w:rPr>
        <w:t xml:space="preserve">«О бюджете Озерского городского </w:t>
      </w:r>
    </w:p>
    <w:p w:rsidR="00213D4F" w:rsidRDefault="00213D4F" w:rsidP="00213D4F">
      <w:pPr>
        <w:suppressLineNumbers/>
        <w:rPr>
          <w:sz w:val="28"/>
        </w:rPr>
      </w:pPr>
      <w:r>
        <w:rPr>
          <w:sz w:val="28"/>
        </w:rPr>
        <w:t xml:space="preserve">округа на 2018 год и на плановый </w:t>
      </w:r>
    </w:p>
    <w:p w:rsidR="00213D4F" w:rsidRDefault="00213D4F" w:rsidP="00213D4F">
      <w:pPr>
        <w:suppressLineNumbers/>
        <w:rPr>
          <w:sz w:val="28"/>
        </w:rPr>
      </w:pPr>
      <w:r>
        <w:rPr>
          <w:sz w:val="28"/>
        </w:rPr>
        <w:t>период 2019 и 2020 годов»</w:t>
      </w:r>
      <w:bookmarkEnd w:id="1"/>
    </w:p>
    <w:p w:rsidR="00213D4F" w:rsidRDefault="00213D4F" w:rsidP="00213D4F">
      <w:pPr>
        <w:suppressLineNumbers/>
        <w:rPr>
          <w:sz w:val="28"/>
        </w:rPr>
      </w:pPr>
    </w:p>
    <w:p w:rsidR="00213D4F" w:rsidRDefault="00213D4F" w:rsidP="00213D4F">
      <w:pPr>
        <w:suppressLineNumbers/>
        <w:rPr>
          <w:sz w:val="28"/>
        </w:rPr>
      </w:pPr>
    </w:p>
    <w:p w:rsidR="00213D4F" w:rsidRDefault="00213D4F" w:rsidP="00213D4F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Озерского городского округа, Положением о бюджетном процессе в Озерском городском округе, письмом администрации Озерского городского округа          от 13.09.2018 № 01-02-05/305 Собрание депутатов Озерского городского округа </w:t>
      </w:r>
    </w:p>
    <w:p w:rsidR="00213D4F" w:rsidRDefault="00213D4F" w:rsidP="00213D4F">
      <w:pPr>
        <w:jc w:val="both"/>
        <w:rPr>
          <w:sz w:val="28"/>
          <w:szCs w:val="28"/>
          <w:lang w:eastAsia="ru-RU"/>
        </w:rPr>
      </w:pPr>
    </w:p>
    <w:p w:rsidR="00213D4F" w:rsidRDefault="00213D4F" w:rsidP="00213D4F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РЕШАЕТ:</w:t>
      </w:r>
    </w:p>
    <w:p w:rsidR="00213D4F" w:rsidRDefault="00213D4F" w:rsidP="00213D4F">
      <w:pPr>
        <w:jc w:val="both"/>
        <w:rPr>
          <w:sz w:val="28"/>
          <w:szCs w:val="28"/>
          <w:lang w:eastAsia="ru-RU"/>
        </w:rPr>
      </w:pPr>
    </w:p>
    <w:p w:rsidR="00213D4F" w:rsidRDefault="00213D4F" w:rsidP="00213D4F">
      <w:pPr>
        <w:numPr>
          <w:ilvl w:val="0"/>
          <w:numId w:val="2"/>
        </w:numPr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Внести в решение Собрания депутатов Озерского городского округа от 07.12.2017 № 252 «О бюджете Озерского городского округа                на 2018 год и на плановый период 2019 и 2020 годов» следующие изменения:</w:t>
      </w:r>
    </w:p>
    <w:p w:rsidR="00213D4F" w:rsidRDefault="00213D4F" w:rsidP="00213D4F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1) в пункте 1: </w:t>
      </w:r>
    </w:p>
    <w:p w:rsidR="00213D4F" w:rsidRDefault="00213D4F" w:rsidP="00213D4F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подпункте 1 цифры «3 312 423 960,00» заменить цифрами                                  «3 446 925 185,00», цифры «2 527 707 960,00» заменить цифрами                                  «2 661 019 660,00»;</w:t>
      </w:r>
    </w:p>
    <w:p w:rsidR="00213D4F" w:rsidRDefault="00213D4F" w:rsidP="00213D4F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подпункте 2 цифры «3 356 632 671,51» заменить цифрами                                «3 501 351 981,02»;</w:t>
      </w:r>
    </w:p>
    <w:p w:rsidR="00213D4F" w:rsidRDefault="00213D4F" w:rsidP="00213D4F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подпункте 3 цифры «44 208 711,51» заменить цифрами «54 426 796,02»;</w:t>
      </w:r>
    </w:p>
    <w:p w:rsidR="00213D4F" w:rsidRDefault="00213D4F" w:rsidP="00213D4F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2) в пункте 10 приложение 4 изложить в новой редакции согласно приложению 1 к настоящему решению;</w:t>
      </w:r>
    </w:p>
    <w:p w:rsidR="00213D4F" w:rsidRDefault="00213D4F" w:rsidP="00213D4F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3) в пункте 12:</w:t>
      </w:r>
    </w:p>
    <w:p w:rsidR="00213D4F" w:rsidRDefault="00213D4F" w:rsidP="00213D4F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подпункте 1 приложение 6 изложить в новой редакции согласно приложению 2 к настоящему решению; </w:t>
      </w:r>
    </w:p>
    <w:p w:rsidR="00213D4F" w:rsidRDefault="00213D4F" w:rsidP="00213D4F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4) в пункте 13:</w:t>
      </w:r>
    </w:p>
    <w:p w:rsidR="00213D4F" w:rsidRDefault="00213D4F" w:rsidP="00213D4F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- подпункте 1 приложение 8 изложить в новой редакции согласно приложению 3 к настоящему решению; </w:t>
      </w:r>
    </w:p>
    <w:p w:rsidR="00213D4F" w:rsidRDefault="00213D4F" w:rsidP="00213D4F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подпункте 2 приложение 10 изложить в новой редакции согласно приложению 4 к настоящему решению;</w:t>
      </w:r>
    </w:p>
    <w:p w:rsidR="00213D4F" w:rsidRDefault="00213D4F" w:rsidP="00213D4F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5) в пункте 22 подпункта 1 исключить абзацы следующего содержания:</w:t>
      </w:r>
    </w:p>
    <w:p w:rsidR="00213D4F" w:rsidRDefault="00213D4F" w:rsidP="00213D4F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«- субсидирование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модернизации производства товаров (работ, услуг);</w:t>
      </w:r>
    </w:p>
    <w:p w:rsidR="00213D4F" w:rsidRDefault="00213D4F" w:rsidP="00213D4F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субсидирование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российской лизинговой организацией в целях создания и (или) развития либо модернизации производства товаров (работ, услуг);».</w:t>
      </w:r>
    </w:p>
    <w:p w:rsidR="00213D4F" w:rsidRDefault="00213D4F" w:rsidP="00213D4F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 Настоящее решение вступает в силу со дня его принятия.</w:t>
      </w:r>
    </w:p>
    <w:p w:rsidR="00213D4F" w:rsidRDefault="00213D4F" w:rsidP="00213D4F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 Опубликовать настоящее решение в газете «Озерский вестник» и разместить на официальном сайте органов местного самоуправления Озерского городского округа в информационно-телекоммуникационной сети «Интернет».</w:t>
      </w:r>
    </w:p>
    <w:p w:rsidR="00213D4F" w:rsidRDefault="00213D4F" w:rsidP="00213D4F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 Контроль за выполнением настоящего решения возложить на постоянную комиссию по бюджету и экономической политике Собрания депутатов Озерского городского округа и Контрольно-счетную палату Озерского городского округа.</w:t>
      </w:r>
    </w:p>
    <w:p w:rsidR="00213D4F" w:rsidRDefault="00213D4F" w:rsidP="00213D4F">
      <w:pPr>
        <w:ind w:firstLine="709"/>
        <w:jc w:val="both"/>
        <w:rPr>
          <w:sz w:val="28"/>
          <w:szCs w:val="28"/>
        </w:rPr>
      </w:pPr>
    </w:p>
    <w:p w:rsidR="00213D4F" w:rsidRDefault="00213D4F" w:rsidP="00213D4F">
      <w:pPr>
        <w:ind w:firstLine="709"/>
        <w:jc w:val="both"/>
        <w:rPr>
          <w:sz w:val="28"/>
          <w:szCs w:val="28"/>
        </w:rPr>
      </w:pPr>
    </w:p>
    <w:p w:rsidR="00213D4F" w:rsidRDefault="00213D4F" w:rsidP="00213D4F">
      <w:pPr>
        <w:ind w:firstLine="709"/>
        <w:jc w:val="both"/>
        <w:rPr>
          <w:sz w:val="28"/>
          <w:szCs w:val="28"/>
        </w:rPr>
      </w:pPr>
    </w:p>
    <w:p w:rsidR="00213D4F" w:rsidRDefault="00213D4F" w:rsidP="00213D4F">
      <w:pPr>
        <w:suppressLineNumbers/>
        <w:rPr>
          <w:sz w:val="28"/>
          <w:szCs w:val="28"/>
        </w:rPr>
      </w:pPr>
      <w:bookmarkStart w:id="2" w:name="Pdp"/>
      <w:r>
        <w:rPr>
          <w:sz w:val="28"/>
          <w:szCs w:val="28"/>
        </w:rPr>
        <w:t>Председатель Собрания депутатов</w:t>
      </w:r>
    </w:p>
    <w:p w:rsidR="00213D4F" w:rsidRDefault="00213D4F" w:rsidP="00213D4F">
      <w:pPr>
        <w:suppressLineNumbers/>
        <w:rPr>
          <w:sz w:val="28"/>
          <w:szCs w:val="28"/>
        </w:rPr>
      </w:pPr>
      <w:r>
        <w:rPr>
          <w:sz w:val="28"/>
          <w:szCs w:val="28"/>
        </w:rPr>
        <w:t>Озерского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А.А. Кузнеченков</w:t>
      </w:r>
      <w:bookmarkEnd w:id="2"/>
    </w:p>
    <w:p w:rsidR="00213D4F" w:rsidRDefault="00213D4F" w:rsidP="00213D4F">
      <w:pPr>
        <w:suppressLineNumbers/>
        <w:rPr>
          <w:sz w:val="28"/>
          <w:szCs w:val="28"/>
        </w:rPr>
      </w:pPr>
    </w:p>
    <w:p w:rsidR="00213D4F" w:rsidRDefault="00213D4F" w:rsidP="00213D4F">
      <w:pPr>
        <w:suppressLineNumbers/>
        <w:rPr>
          <w:sz w:val="28"/>
          <w:szCs w:val="28"/>
        </w:rPr>
      </w:pPr>
    </w:p>
    <w:p w:rsidR="00213D4F" w:rsidRDefault="00213D4F" w:rsidP="00213D4F">
      <w:pPr>
        <w:suppressLineNumbers/>
        <w:rPr>
          <w:sz w:val="28"/>
          <w:szCs w:val="28"/>
        </w:rPr>
      </w:pPr>
    </w:p>
    <w:p w:rsidR="00213D4F" w:rsidRDefault="00213D4F" w:rsidP="00213D4F">
      <w:pPr>
        <w:suppressLineNumbers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213D4F" w:rsidRDefault="00213D4F" w:rsidP="00213D4F">
      <w:pPr>
        <w:suppressLineNumbers/>
        <w:rPr>
          <w:sz w:val="28"/>
          <w:szCs w:val="28"/>
        </w:rPr>
      </w:pPr>
      <w:r>
        <w:rPr>
          <w:sz w:val="28"/>
          <w:szCs w:val="28"/>
        </w:rPr>
        <w:t>Озерского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Е.Ю.Щербаков</w:t>
      </w:r>
    </w:p>
    <w:p w:rsidR="00213D4F" w:rsidRDefault="00213D4F" w:rsidP="00213D4F">
      <w:pPr>
        <w:suppressLineNumbers/>
        <w:rPr>
          <w:sz w:val="28"/>
          <w:szCs w:val="28"/>
        </w:rPr>
      </w:pPr>
    </w:p>
    <w:p w:rsidR="00213D4F" w:rsidRDefault="00213D4F" w:rsidP="00213D4F">
      <w:pPr>
        <w:rPr>
          <w:sz w:val="28"/>
          <w:szCs w:val="28"/>
        </w:rPr>
        <w:sectPr w:rsidR="00213D4F" w:rsidSect="008C7047">
          <w:headerReference w:type="default" r:id="rId8"/>
          <w:footerReference w:type="default" r:id="rId9"/>
          <w:pgSz w:w="11907" w:h="16840"/>
          <w:pgMar w:top="397" w:right="567" w:bottom="1134" w:left="1701" w:header="720" w:footer="720" w:gutter="0"/>
          <w:cols w:space="720"/>
        </w:sectPr>
      </w:pPr>
    </w:p>
    <w:tbl>
      <w:tblPr>
        <w:tblW w:w="0" w:type="auto"/>
        <w:tblInd w:w="5778" w:type="dxa"/>
        <w:tblLook w:val="04A0"/>
      </w:tblPr>
      <w:tblGrid>
        <w:gridCol w:w="479"/>
        <w:gridCol w:w="1612"/>
        <w:gridCol w:w="502"/>
        <w:gridCol w:w="1200"/>
      </w:tblGrid>
      <w:tr w:rsidR="00213D4F" w:rsidTr="00213D4F">
        <w:trPr>
          <w:trHeight w:val="976"/>
        </w:trPr>
        <w:tc>
          <w:tcPr>
            <w:tcW w:w="3969" w:type="dxa"/>
            <w:gridSpan w:val="4"/>
            <w:hideMark/>
          </w:tcPr>
          <w:p w:rsidR="00213D4F" w:rsidRDefault="00213D4F">
            <w:pPr>
              <w:suppressLineNumbers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Приложение 1</w:t>
            </w:r>
          </w:p>
          <w:p w:rsidR="00213D4F" w:rsidRDefault="00213D4F">
            <w:pPr>
              <w:suppressLineNumbers/>
              <w:jc w:val="both"/>
              <w:rPr>
                <w:sz w:val="28"/>
              </w:rPr>
            </w:pPr>
            <w:r>
              <w:rPr>
                <w:sz w:val="28"/>
              </w:rPr>
              <w:t>к решению Собрания депутатов Озерского городского округа</w:t>
            </w:r>
          </w:p>
        </w:tc>
      </w:tr>
      <w:tr w:rsidR="00213D4F" w:rsidTr="00213D4F">
        <w:tc>
          <w:tcPr>
            <w:tcW w:w="393" w:type="dxa"/>
            <w:hideMark/>
          </w:tcPr>
          <w:p w:rsidR="00213D4F" w:rsidRDefault="00213D4F">
            <w:pPr>
              <w:suppressLineNumbers/>
              <w:jc w:val="both"/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13D4F" w:rsidRDefault="00213D4F">
            <w:pPr>
              <w:suppressLineNumbers/>
              <w:jc w:val="center"/>
              <w:rPr>
                <w:sz w:val="28"/>
              </w:rPr>
            </w:pPr>
            <w:r>
              <w:rPr>
                <w:sz w:val="28"/>
              </w:rPr>
              <w:t>20.09.2018</w:t>
            </w:r>
          </w:p>
        </w:tc>
        <w:tc>
          <w:tcPr>
            <w:tcW w:w="508" w:type="dxa"/>
            <w:hideMark/>
          </w:tcPr>
          <w:p w:rsidR="00213D4F" w:rsidRDefault="00213D4F">
            <w:pPr>
              <w:suppressLineNumbers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13D4F" w:rsidRDefault="00213D4F">
            <w:pPr>
              <w:suppressLineNumbers/>
              <w:jc w:val="center"/>
              <w:rPr>
                <w:sz w:val="28"/>
              </w:rPr>
            </w:pPr>
            <w:r>
              <w:rPr>
                <w:sz w:val="28"/>
              </w:rPr>
              <w:t>177</w:t>
            </w:r>
          </w:p>
        </w:tc>
      </w:tr>
      <w:tr w:rsidR="00213D4F" w:rsidTr="00213D4F">
        <w:tc>
          <w:tcPr>
            <w:tcW w:w="3969" w:type="dxa"/>
            <w:gridSpan w:val="4"/>
          </w:tcPr>
          <w:p w:rsidR="00213D4F" w:rsidRDefault="00213D4F">
            <w:pPr>
              <w:suppressLineNumbers/>
              <w:rPr>
                <w:sz w:val="28"/>
              </w:rPr>
            </w:pPr>
          </w:p>
          <w:p w:rsidR="00213D4F" w:rsidRDefault="00213D4F">
            <w:pPr>
              <w:suppressLineNumbers/>
              <w:rPr>
                <w:sz w:val="28"/>
              </w:rPr>
            </w:pPr>
            <w:r>
              <w:rPr>
                <w:sz w:val="28"/>
              </w:rPr>
              <w:t>«Приложение 4</w:t>
            </w:r>
          </w:p>
          <w:p w:rsidR="00213D4F" w:rsidRDefault="00213D4F">
            <w:pPr>
              <w:suppressLineNumbers/>
              <w:rPr>
                <w:sz w:val="28"/>
              </w:rPr>
            </w:pPr>
            <w:r>
              <w:rPr>
                <w:sz w:val="28"/>
              </w:rPr>
              <w:t xml:space="preserve">к решению Собрания депутатов </w:t>
            </w:r>
          </w:p>
          <w:p w:rsidR="00213D4F" w:rsidRDefault="00213D4F">
            <w:pPr>
              <w:suppressLineNumbers/>
              <w:rPr>
                <w:sz w:val="28"/>
              </w:rPr>
            </w:pPr>
            <w:r>
              <w:rPr>
                <w:sz w:val="28"/>
              </w:rPr>
              <w:t>Озерского городского округа</w:t>
            </w:r>
          </w:p>
        </w:tc>
      </w:tr>
      <w:tr w:rsidR="00213D4F" w:rsidTr="00213D4F">
        <w:tc>
          <w:tcPr>
            <w:tcW w:w="393" w:type="dxa"/>
            <w:hideMark/>
          </w:tcPr>
          <w:p w:rsidR="00213D4F" w:rsidRDefault="00213D4F">
            <w:pPr>
              <w:suppressLineNumbers/>
              <w:jc w:val="both"/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13D4F" w:rsidRDefault="00213D4F">
            <w:pPr>
              <w:suppressLineNumbers/>
              <w:jc w:val="center"/>
              <w:rPr>
                <w:sz w:val="28"/>
              </w:rPr>
            </w:pPr>
            <w:r>
              <w:rPr>
                <w:sz w:val="28"/>
              </w:rPr>
              <w:t>07.12.2017</w:t>
            </w:r>
          </w:p>
        </w:tc>
        <w:tc>
          <w:tcPr>
            <w:tcW w:w="508" w:type="dxa"/>
            <w:hideMark/>
          </w:tcPr>
          <w:p w:rsidR="00213D4F" w:rsidRDefault="00213D4F">
            <w:pPr>
              <w:suppressLineNumbers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13D4F" w:rsidRDefault="00213D4F">
            <w:pPr>
              <w:suppressLineNumbers/>
              <w:jc w:val="center"/>
              <w:rPr>
                <w:sz w:val="28"/>
              </w:rPr>
            </w:pPr>
            <w:r>
              <w:rPr>
                <w:sz w:val="28"/>
              </w:rPr>
              <w:t>252</w:t>
            </w:r>
          </w:p>
        </w:tc>
      </w:tr>
    </w:tbl>
    <w:p w:rsidR="00213D4F" w:rsidRDefault="00213D4F" w:rsidP="00213D4F">
      <w:pPr>
        <w:suppressLineNumbers/>
        <w:jc w:val="both"/>
        <w:rPr>
          <w:sz w:val="28"/>
          <w:u w:val="single"/>
        </w:rPr>
      </w:pPr>
    </w:p>
    <w:p w:rsidR="00213D4F" w:rsidRDefault="00213D4F" w:rsidP="00213D4F">
      <w:pPr>
        <w:suppressLineNumbers/>
        <w:jc w:val="both"/>
        <w:rPr>
          <w:sz w:val="28"/>
          <w:u w:val="single"/>
        </w:rPr>
      </w:pPr>
    </w:p>
    <w:p w:rsidR="00213D4F" w:rsidRDefault="00213D4F" w:rsidP="00213D4F">
      <w:pPr>
        <w:suppressLineNumbers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Источники внутреннего финансирования дефицита бюджета</w:t>
      </w:r>
    </w:p>
    <w:p w:rsidR="00213D4F" w:rsidRDefault="00213D4F" w:rsidP="00213D4F">
      <w:pPr>
        <w:suppressLineNumbers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Озерского городского округа на 2018 год</w:t>
      </w:r>
    </w:p>
    <w:p w:rsidR="00213D4F" w:rsidRDefault="00213D4F" w:rsidP="00213D4F">
      <w:pPr>
        <w:suppressLineNumbers/>
        <w:jc w:val="center"/>
        <w:rPr>
          <w:bCs/>
          <w:sz w:val="28"/>
          <w:szCs w:val="28"/>
          <w:lang w:eastAsia="ru-RU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78"/>
        <w:gridCol w:w="2976"/>
      </w:tblGrid>
      <w:tr w:rsidR="00213D4F" w:rsidTr="00213D4F">
        <w:trPr>
          <w:cantSplit/>
          <w:trHeight w:val="70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Сумма, руб.</w:t>
            </w:r>
          </w:p>
        </w:tc>
      </w:tr>
      <w:tr w:rsidR="00213D4F" w:rsidTr="00213D4F">
        <w:trPr>
          <w:cantSplit/>
          <w:trHeight w:val="1598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ИСТОЧНИКИ ВНУТРЕННЕГО ФИНАНСИРОВАНИЯ ДЕФИЦИТА БЮДЖЕТА ОЗЕРСКОГО ГОРОДСКОГО ОКРУГА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54 426 796,02</w:t>
            </w:r>
          </w:p>
        </w:tc>
      </w:tr>
      <w:tr w:rsidR="00213D4F" w:rsidTr="00213D4F">
        <w:trPr>
          <w:cantSplit/>
          <w:trHeight w:val="148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Разница между полученными и погашенными Озерским городским округом кредитами кредитных организаций в валюте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-15 000 000,00</w:t>
            </w:r>
          </w:p>
        </w:tc>
      </w:tr>
      <w:tr w:rsidR="00213D4F" w:rsidTr="00213D4F">
        <w:trPr>
          <w:cantSplit/>
          <w:trHeight w:val="15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Получение кредитов от кредитных организаций бюджетом Озерского городского округа в валюте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100 000 000,00</w:t>
            </w:r>
          </w:p>
        </w:tc>
      </w:tr>
      <w:tr w:rsidR="00213D4F" w:rsidTr="00213D4F">
        <w:trPr>
          <w:cantSplit/>
          <w:trHeight w:val="114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Погашение бюджетом Озерского городского округа кредитов от кредитных организаций в валюте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-115 000 000,00</w:t>
            </w:r>
          </w:p>
        </w:tc>
      </w:tr>
      <w:tr w:rsidR="00213D4F" w:rsidTr="00213D4F">
        <w:trPr>
          <w:cantSplit/>
          <w:trHeight w:val="15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Изменение остатков средств на счете по учету средств бюджета Озерского городского округа в течение соответствующего финансового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D4F" w:rsidRDefault="00213D4F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65 955 090,24</w:t>
            </w:r>
          </w:p>
        </w:tc>
      </w:tr>
      <w:tr w:rsidR="00213D4F" w:rsidTr="00213D4F">
        <w:trPr>
          <w:cantSplit/>
          <w:trHeight w:val="30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Разница между средствами, полученными от возврата  предоставленных из местного бюджета юридическим лицам бюджетных кредитов, и суммой предоставленных из местного бюджета юридическим лицам бюджетных кредитов в валюте Российской федерации (поступление денежных средств по регрессивному требованию)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D4F" w:rsidRDefault="00213D4F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3 471 705,78»</w:t>
            </w:r>
          </w:p>
        </w:tc>
      </w:tr>
    </w:tbl>
    <w:p w:rsidR="00213D4F" w:rsidRDefault="00213D4F" w:rsidP="00213D4F">
      <w:pPr>
        <w:suppressLineNumbers/>
        <w:jc w:val="center"/>
        <w:rPr>
          <w:bCs/>
          <w:sz w:val="28"/>
          <w:szCs w:val="28"/>
          <w:lang w:eastAsia="ru-RU"/>
        </w:rPr>
      </w:pPr>
    </w:p>
    <w:p w:rsidR="00213D4F" w:rsidRDefault="00213D4F" w:rsidP="00213D4F">
      <w:pPr>
        <w:suppressLineNumbers/>
        <w:jc w:val="center"/>
        <w:rPr>
          <w:b/>
          <w:sz w:val="28"/>
          <w:u w:val="single"/>
        </w:rPr>
      </w:pPr>
    </w:p>
    <w:p w:rsidR="00213D4F" w:rsidRDefault="00213D4F" w:rsidP="00213D4F">
      <w:pPr>
        <w:rPr>
          <w:sz w:val="28"/>
          <w:u w:val="single"/>
        </w:rPr>
        <w:sectPr w:rsidR="00213D4F" w:rsidSect="00213D4F">
          <w:pgSz w:w="11907" w:h="16840"/>
          <w:pgMar w:top="851" w:right="1134" w:bottom="1134" w:left="1418" w:header="720" w:footer="720" w:gutter="0"/>
          <w:cols w:space="720"/>
        </w:sectPr>
      </w:pPr>
    </w:p>
    <w:tbl>
      <w:tblPr>
        <w:tblW w:w="0" w:type="auto"/>
        <w:tblInd w:w="5778" w:type="dxa"/>
        <w:tblLook w:val="04A0"/>
      </w:tblPr>
      <w:tblGrid>
        <w:gridCol w:w="479"/>
        <w:gridCol w:w="1612"/>
        <w:gridCol w:w="502"/>
        <w:gridCol w:w="1200"/>
      </w:tblGrid>
      <w:tr w:rsidR="00213D4F" w:rsidTr="00213D4F">
        <w:trPr>
          <w:trHeight w:val="976"/>
        </w:trPr>
        <w:tc>
          <w:tcPr>
            <w:tcW w:w="3969" w:type="dxa"/>
            <w:gridSpan w:val="4"/>
            <w:hideMark/>
          </w:tcPr>
          <w:p w:rsidR="00213D4F" w:rsidRDefault="00213D4F">
            <w:pPr>
              <w:suppressLineNumbers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Приложение 2</w:t>
            </w:r>
          </w:p>
          <w:p w:rsidR="00213D4F" w:rsidRDefault="00213D4F">
            <w:pPr>
              <w:suppressLineNumbers/>
              <w:jc w:val="both"/>
              <w:rPr>
                <w:sz w:val="28"/>
              </w:rPr>
            </w:pPr>
            <w:r>
              <w:rPr>
                <w:sz w:val="28"/>
              </w:rPr>
              <w:t>к решению Собрания депутатов Озерского городского округа</w:t>
            </w:r>
          </w:p>
        </w:tc>
      </w:tr>
      <w:tr w:rsidR="00213D4F" w:rsidTr="00213D4F">
        <w:tc>
          <w:tcPr>
            <w:tcW w:w="393" w:type="dxa"/>
            <w:hideMark/>
          </w:tcPr>
          <w:p w:rsidR="00213D4F" w:rsidRDefault="00213D4F">
            <w:pPr>
              <w:suppressLineNumbers/>
              <w:jc w:val="both"/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13D4F" w:rsidRDefault="00213D4F">
            <w:pPr>
              <w:suppressLineNumbers/>
              <w:jc w:val="center"/>
              <w:rPr>
                <w:sz w:val="28"/>
              </w:rPr>
            </w:pPr>
            <w:r>
              <w:rPr>
                <w:sz w:val="28"/>
              </w:rPr>
              <w:t>20.09.2018</w:t>
            </w:r>
          </w:p>
        </w:tc>
        <w:tc>
          <w:tcPr>
            <w:tcW w:w="508" w:type="dxa"/>
            <w:hideMark/>
          </w:tcPr>
          <w:p w:rsidR="00213D4F" w:rsidRDefault="00213D4F">
            <w:pPr>
              <w:suppressLineNumbers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13D4F" w:rsidRDefault="00213D4F">
            <w:pPr>
              <w:suppressLineNumbers/>
              <w:jc w:val="center"/>
              <w:rPr>
                <w:sz w:val="28"/>
              </w:rPr>
            </w:pPr>
            <w:r>
              <w:rPr>
                <w:sz w:val="28"/>
              </w:rPr>
              <w:t>177</w:t>
            </w:r>
          </w:p>
        </w:tc>
      </w:tr>
      <w:tr w:rsidR="00213D4F" w:rsidTr="00213D4F">
        <w:tc>
          <w:tcPr>
            <w:tcW w:w="3969" w:type="dxa"/>
            <w:gridSpan w:val="4"/>
          </w:tcPr>
          <w:p w:rsidR="00213D4F" w:rsidRDefault="00213D4F">
            <w:pPr>
              <w:suppressLineNumbers/>
              <w:rPr>
                <w:sz w:val="28"/>
              </w:rPr>
            </w:pPr>
          </w:p>
          <w:p w:rsidR="00213D4F" w:rsidRDefault="00213D4F">
            <w:pPr>
              <w:suppressLineNumbers/>
              <w:rPr>
                <w:sz w:val="28"/>
              </w:rPr>
            </w:pPr>
            <w:r>
              <w:rPr>
                <w:sz w:val="28"/>
              </w:rPr>
              <w:t>«Приложение 6</w:t>
            </w:r>
          </w:p>
          <w:p w:rsidR="00213D4F" w:rsidRDefault="00213D4F">
            <w:pPr>
              <w:suppressLineNumbers/>
              <w:rPr>
                <w:sz w:val="28"/>
              </w:rPr>
            </w:pPr>
            <w:r>
              <w:rPr>
                <w:sz w:val="28"/>
              </w:rPr>
              <w:t xml:space="preserve">к решению Собрания депутатов </w:t>
            </w:r>
          </w:p>
          <w:p w:rsidR="00213D4F" w:rsidRDefault="00213D4F">
            <w:pPr>
              <w:suppressLineNumbers/>
              <w:rPr>
                <w:sz w:val="28"/>
              </w:rPr>
            </w:pPr>
            <w:r>
              <w:rPr>
                <w:sz w:val="28"/>
              </w:rPr>
              <w:t>Озерского городского округа</w:t>
            </w:r>
          </w:p>
        </w:tc>
      </w:tr>
      <w:tr w:rsidR="00213D4F" w:rsidTr="00213D4F">
        <w:tc>
          <w:tcPr>
            <w:tcW w:w="393" w:type="dxa"/>
            <w:hideMark/>
          </w:tcPr>
          <w:p w:rsidR="00213D4F" w:rsidRDefault="00213D4F">
            <w:pPr>
              <w:suppressLineNumbers/>
              <w:jc w:val="both"/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13D4F" w:rsidRDefault="00213D4F">
            <w:pPr>
              <w:suppressLineNumbers/>
              <w:jc w:val="center"/>
              <w:rPr>
                <w:sz w:val="28"/>
              </w:rPr>
            </w:pPr>
            <w:r>
              <w:rPr>
                <w:sz w:val="28"/>
              </w:rPr>
              <w:t>07.12.2017</w:t>
            </w:r>
          </w:p>
        </w:tc>
        <w:tc>
          <w:tcPr>
            <w:tcW w:w="508" w:type="dxa"/>
            <w:hideMark/>
          </w:tcPr>
          <w:p w:rsidR="00213D4F" w:rsidRDefault="00213D4F">
            <w:pPr>
              <w:suppressLineNumbers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13D4F" w:rsidRDefault="00213D4F">
            <w:pPr>
              <w:suppressLineNumbers/>
              <w:jc w:val="center"/>
              <w:rPr>
                <w:sz w:val="28"/>
              </w:rPr>
            </w:pPr>
            <w:r>
              <w:rPr>
                <w:sz w:val="28"/>
              </w:rPr>
              <w:t>252</w:t>
            </w:r>
          </w:p>
        </w:tc>
      </w:tr>
    </w:tbl>
    <w:p w:rsidR="00213D4F" w:rsidRDefault="00213D4F" w:rsidP="00213D4F">
      <w:pPr>
        <w:suppressLineNumbers/>
        <w:ind w:left="5529"/>
        <w:rPr>
          <w:sz w:val="28"/>
        </w:rPr>
      </w:pPr>
    </w:p>
    <w:p w:rsidR="00213D4F" w:rsidRDefault="00213D4F" w:rsidP="00213D4F">
      <w:pPr>
        <w:suppressLineNumbers/>
        <w:rPr>
          <w:sz w:val="28"/>
          <w:u w:val="single"/>
        </w:rPr>
      </w:pPr>
    </w:p>
    <w:p w:rsidR="00213D4F" w:rsidRDefault="00213D4F" w:rsidP="00213D4F">
      <w:pPr>
        <w:suppressLineNumbers/>
        <w:jc w:val="center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Безвозмездные поступления в бюджет</w:t>
      </w:r>
    </w:p>
    <w:p w:rsidR="00213D4F" w:rsidRDefault="00213D4F" w:rsidP="00213D4F">
      <w:pPr>
        <w:suppressLineNumbers/>
        <w:jc w:val="center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Озерского городского округа на 2018 год</w:t>
      </w:r>
    </w:p>
    <w:p w:rsidR="00213D4F" w:rsidRDefault="00213D4F" w:rsidP="00213D4F">
      <w:pPr>
        <w:suppressLineNumbers/>
        <w:jc w:val="center"/>
        <w:rPr>
          <w:b/>
          <w:bCs/>
          <w:color w:val="000000"/>
          <w:sz w:val="28"/>
          <w:szCs w:val="28"/>
          <w:lang w:eastAsia="ru-RU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19"/>
        <w:gridCol w:w="2977"/>
      </w:tblGrid>
      <w:tr w:rsidR="00213D4F" w:rsidTr="00213D4F">
        <w:trPr>
          <w:cantSplit/>
          <w:trHeight w:val="458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Источник доходов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Сумма, руб.</w:t>
            </w:r>
          </w:p>
        </w:tc>
      </w:tr>
      <w:tr w:rsidR="00213D4F" w:rsidTr="00213D4F">
        <w:trPr>
          <w:cantSplit/>
          <w:trHeight w:val="94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2 661 019 660,00</w:t>
            </w:r>
          </w:p>
        </w:tc>
      </w:tr>
      <w:tr w:rsidR="00213D4F" w:rsidTr="00213D4F">
        <w:trPr>
          <w:cantSplit/>
          <w:trHeight w:val="31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13D4F" w:rsidTr="00213D4F">
        <w:trPr>
          <w:cantSplit/>
          <w:trHeight w:val="63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581 043 750,00</w:t>
            </w:r>
          </w:p>
        </w:tc>
      </w:tr>
      <w:tr w:rsidR="00213D4F" w:rsidTr="00213D4F">
        <w:trPr>
          <w:cantSplit/>
          <w:trHeight w:val="63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93 868 000,00</w:t>
            </w:r>
          </w:p>
        </w:tc>
      </w:tr>
      <w:tr w:rsidR="00213D4F" w:rsidTr="00213D4F">
        <w:trPr>
          <w:cantSplit/>
          <w:trHeight w:val="63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30 702 750,00</w:t>
            </w:r>
          </w:p>
        </w:tc>
      </w:tr>
      <w:tr w:rsidR="00213D4F" w:rsidTr="00213D4F">
        <w:trPr>
          <w:cantSplit/>
          <w:trHeight w:val="111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Дотации бюджетам городских округов, связанные с особым режимом безопасного функционирования закрытых административно-территориальных образований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456 473 000,00</w:t>
            </w:r>
          </w:p>
        </w:tc>
      </w:tr>
      <w:tr w:rsidR="00213D4F" w:rsidTr="00213D4F">
        <w:trPr>
          <w:cantSplit/>
          <w:trHeight w:val="67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493 675 430,00</w:t>
            </w:r>
          </w:p>
        </w:tc>
      </w:tr>
      <w:tr w:rsidR="00213D4F" w:rsidTr="00213D4F">
        <w:trPr>
          <w:cantSplit/>
          <w:trHeight w:val="94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Субсидии бюджетам городских округов на организацию работы органов управления социальной защиты населения муниципальных образований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20 407 800,00</w:t>
            </w:r>
          </w:p>
        </w:tc>
      </w:tr>
      <w:tr w:rsidR="00213D4F" w:rsidTr="00213D4F">
        <w:trPr>
          <w:cantSplit/>
          <w:trHeight w:val="1009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Субсидии на оплату труда руководителей спортивных секций и организаторов физкультурно-оздоровительной работы с лицами с ограниченными возможностями здоровья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176 100,00</w:t>
            </w:r>
          </w:p>
        </w:tc>
      </w:tr>
      <w:tr w:rsidR="00213D4F" w:rsidTr="00213D4F">
        <w:trPr>
          <w:cantSplit/>
          <w:trHeight w:val="1309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Субсидии бюджетам городских округов на оплату труда руководителей спортивных секций в физкультурно-спортивных организациях, детских спортивных клубах, спортивных школах и образовательных организациях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528 200,00</w:t>
            </w:r>
          </w:p>
        </w:tc>
      </w:tr>
      <w:tr w:rsidR="00213D4F" w:rsidTr="00213D4F">
        <w:trPr>
          <w:cantSplit/>
          <w:trHeight w:val="198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Субсидии местным бюджетам на 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320 632 200,00</w:t>
            </w:r>
          </w:p>
        </w:tc>
      </w:tr>
      <w:tr w:rsidR="00213D4F" w:rsidTr="00213D4F">
        <w:trPr>
          <w:cantSplit/>
          <w:trHeight w:val="94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Субсидии местным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2 696 900,00</w:t>
            </w:r>
          </w:p>
        </w:tc>
      </w:tr>
      <w:tr w:rsidR="00213D4F" w:rsidTr="00213D4F">
        <w:trPr>
          <w:cantSplit/>
          <w:trHeight w:val="157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Субсидии бюджетам городских округов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до 300 тысяч человек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10 550 600,00</w:t>
            </w:r>
          </w:p>
        </w:tc>
      </w:tr>
      <w:tr w:rsidR="00213D4F" w:rsidTr="00213D4F">
        <w:trPr>
          <w:cantSplit/>
          <w:trHeight w:val="94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3D4F" w:rsidRDefault="00213D4F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Субсидии бюджетам городских округов на проведение капитального ремонта зданий муниципальных общеобразовательных организаций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D4F" w:rsidRDefault="00213D4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5 298 600,00</w:t>
            </w:r>
          </w:p>
        </w:tc>
      </w:tr>
      <w:tr w:rsidR="00213D4F" w:rsidTr="00213D4F">
        <w:trPr>
          <w:cantSplit/>
          <w:trHeight w:val="1343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11 694 700,00</w:t>
            </w:r>
          </w:p>
        </w:tc>
      </w:tr>
      <w:tr w:rsidR="00213D4F" w:rsidTr="00213D4F">
        <w:trPr>
          <w:cantSplit/>
          <w:trHeight w:val="1343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Субсидии бюджетам городских округов на строительство, реконструкцию, капитальный ремонт объектов инженерной и дорожной инфраструктуры, включая проектно-изыскательские работы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33 000 000,00</w:t>
            </w:r>
          </w:p>
        </w:tc>
      </w:tr>
      <w:tr w:rsidR="00213D4F" w:rsidTr="00213D4F">
        <w:trPr>
          <w:cantSplit/>
          <w:trHeight w:val="63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Субсидии бюджетам городских округов на строительство газопроводов и газовых сетей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5 000 000,00</w:t>
            </w:r>
          </w:p>
        </w:tc>
      </w:tr>
      <w:tr w:rsidR="00213D4F" w:rsidTr="00213D4F">
        <w:trPr>
          <w:cantSplit/>
          <w:trHeight w:val="1343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26 513 500,00</w:t>
            </w:r>
          </w:p>
        </w:tc>
      </w:tr>
      <w:tr w:rsidR="00213D4F" w:rsidTr="00213D4F">
        <w:trPr>
          <w:cantSplit/>
          <w:trHeight w:val="1343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Субсидии бюджетам городских округов на софинансирование расходных обязательств по разработке проектно-сметной документации на объекты инфраструктуры для реализации новых инвестиционных проектов в моногородах Челябинской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37 520 000,00</w:t>
            </w:r>
          </w:p>
        </w:tc>
      </w:tr>
      <w:tr w:rsidR="00213D4F" w:rsidTr="00213D4F">
        <w:trPr>
          <w:cantSplit/>
          <w:trHeight w:val="1343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Субсидии бюджетам городских округов на обеспечение питанием детей из малообеспеченных семей и детей с нарушением здоровья, обучающихся в муниципальных общеобразовательных организациях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380 600,00</w:t>
            </w:r>
          </w:p>
        </w:tc>
      </w:tr>
      <w:tr w:rsidR="00213D4F" w:rsidTr="00213D4F">
        <w:trPr>
          <w:cantSplit/>
          <w:trHeight w:val="63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Субсидии бюджетам городских округов на организацию отдыха детей в каникулярное время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10 585 700,00</w:t>
            </w:r>
          </w:p>
        </w:tc>
      </w:tr>
      <w:tr w:rsidR="00213D4F" w:rsidTr="00213D4F">
        <w:trPr>
          <w:cantSplit/>
          <w:trHeight w:val="63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Субсидии бюджетам городских округов на организацию и проведение мероприятий с детьми и молодежью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338 100,00</w:t>
            </w:r>
          </w:p>
        </w:tc>
      </w:tr>
      <w:tr w:rsidR="00213D4F" w:rsidTr="00213D4F">
        <w:trPr>
          <w:cantSplit/>
          <w:trHeight w:val="189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Субсидии бюджетам городских округов на 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родительской платы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1 730 700,00</w:t>
            </w:r>
          </w:p>
        </w:tc>
      </w:tr>
      <w:tr w:rsidR="00213D4F" w:rsidTr="00213D4F">
        <w:trPr>
          <w:cantSplit/>
          <w:trHeight w:val="220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Субсидии бюджетам городских округов на создание в расположенных на территории Челябинской области муниципальных образовательных организациях, реализующих образовательную программу дошкольного образования, условий для получения детьми дошкольного возраста с ограниченными возможностями здоровья качественного образования и коррекции развития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1 048 700,00</w:t>
            </w:r>
          </w:p>
        </w:tc>
      </w:tr>
      <w:tr w:rsidR="00213D4F" w:rsidTr="00213D4F">
        <w:trPr>
          <w:cantSplit/>
          <w:trHeight w:val="157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Субсидии бюджетам городских округов на предоставление молодым семьям – участникам подпрограммы социальных выплат на приобретение жилого помещения эконом – класса или создания объекта индивидуального жилищного строительства эконом – класса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5 062 920,00</w:t>
            </w:r>
          </w:p>
        </w:tc>
      </w:tr>
      <w:tr w:rsidR="00213D4F" w:rsidTr="00213D4F">
        <w:trPr>
          <w:cantSplit/>
          <w:trHeight w:val="2423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Субсидии бюджетам городских округов на проведение мероприятий по созданию в дошкольных образовательных, общеобразовательных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413 600,00</w:t>
            </w:r>
          </w:p>
        </w:tc>
      </w:tr>
      <w:tr w:rsidR="00213D4F" w:rsidTr="00213D4F">
        <w:trPr>
          <w:cantSplit/>
          <w:trHeight w:val="94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Субсидии бюджетам городских округов на проведение работ по описанию местоположения границ населенных пунктов Челябинской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96 510,00</w:t>
            </w:r>
          </w:p>
        </w:tc>
      </w:tr>
      <w:tr w:rsidR="00213D4F" w:rsidTr="00213D4F">
        <w:trPr>
          <w:cantSplit/>
          <w:trHeight w:val="82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1 586 300 480,00</w:t>
            </w:r>
          </w:p>
        </w:tc>
      </w:tr>
      <w:tr w:rsidR="00213D4F" w:rsidTr="00213D4F">
        <w:trPr>
          <w:cantSplit/>
          <w:trHeight w:val="108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95 060 300,00</w:t>
            </w:r>
          </w:p>
        </w:tc>
      </w:tr>
      <w:tr w:rsidR="00213D4F" w:rsidTr="00213D4F">
        <w:trPr>
          <w:cantSplit/>
          <w:trHeight w:val="63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4 154 200,00</w:t>
            </w:r>
          </w:p>
        </w:tc>
      </w:tr>
      <w:tr w:rsidR="00213D4F" w:rsidTr="00213D4F">
        <w:trPr>
          <w:cantSplit/>
          <w:trHeight w:val="94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Субвенции бюджетам городских округов на предоставление ежегодной денежной выплаты лицам, награжденным нагрудным знаком  «Почетный донор России»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10 126 700,00</w:t>
            </w:r>
          </w:p>
        </w:tc>
      </w:tr>
      <w:tr w:rsidR="00213D4F" w:rsidTr="00213D4F">
        <w:trPr>
          <w:cantSplit/>
          <w:trHeight w:val="94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3 116 800,00</w:t>
            </w:r>
          </w:p>
        </w:tc>
      </w:tr>
      <w:tr w:rsidR="00213D4F" w:rsidTr="00213D4F">
        <w:trPr>
          <w:cantSplit/>
          <w:trHeight w:val="998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4F" w:rsidRDefault="00213D4F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25 695 500,00</w:t>
            </w:r>
          </w:p>
        </w:tc>
      </w:tr>
      <w:tr w:rsidR="00213D4F" w:rsidTr="00213D4F">
        <w:trPr>
          <w:cantSplit/>
          <w:trHeight w:val="63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4F" w:rsidRDefault="00213D4F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1 370 611 700,00</w:t>
            </w:r>
          </w:p>
        </w:tc>
      </w:tr>
      <w:tr w:rsidR="00213D4F" w:rsidTr="00213D4F">
        <w:trPr>
          <w:cantSplit/>
          <w:trHeight w:val="1058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4F" w:rsidRDefault="00213D4F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17 830 800,00</w:t>
            </w:r>
          </w:p>
        </w:tc>
      </w:tr>
      <w:tr w:rsidR="00213D4F" w:rsidTr="00213D4F">
        <w:trPr>
          <w:cantSplit/>
          <w:trHeight w:val="126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4F" w:rsidRDefault="00213D4F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Субвенции бюджетам городских округов по составлению (изменению) списков кандидатов в присяжные заседатели федеральных судов общей юрисдикции в Российской Федерации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D4F" w:rsidRDefault="00213D4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27 300,00</w:t>
            </w:r>
          </w:p>
        </w:tc>
      </w:tr>
      <w:tr w:rsidR="00213D4F" w:rsidTr="00213D4F">
        <w:trPr>
          <w:cantSplit/>
          <w:trHeight w:val="13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4F" w:rsidRDefault="00213D4F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D4F" w:rsidRDefault="00213D4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4 938 300,00</w:t>
            </w:r>
          </w:p>
        </w:tc>
      </w:tr>
      <w:tr w:rsidR="00213D4F" w:rsidTr="00213D4F">
        <w:trPr>
          <w:cantSplit/>
          <w:trHeight w:val="189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4F" w:rsidRDefault="00213D4F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Субвенции бюджетам городских округов на реализацию переданных государственных полномочий по установлению необходимости проведения капитального ремонта общего имущества в многоквартирном доме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D4F" w:rsidRDefault="00213D4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144 280,00</w:t>
            </w:r>
          </w:p>
        </w:tc>
      </w:tr>
      <w:tr w:rsidR="00213D4F" w:rsidTr="00213D4F">
        <w:trPr>
          <w:cantSplit/>
          <w:trHeight w:val="1669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4F" w:rsidRDefault="00213D4F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D4F" w:rsidRDefault="00213D4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18 672 300,00</w:t>
            </w:r>
          </w:p>
        </w:tc>
      </w:tr>
      <w:tr w:rsidR="00213D4F" w:rsidTr="00213D4F">
        <w:trPr>
          <w:cantSplit/>
          <w:trHeight w:val="1058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4F" w:rsidRDefault="00213D4F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Субвенции местным бюджетам на предоставление отдельных мер социальной поддержки граждан, подвергшихся воздействию радиации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D4F" w:rsidRDefault="00213D4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35 282 300,00</w:t>
            </w:r>
          </w:p>
        </w:tc>
      </w:tr>
      <w:tr w:rsidR="00213D4F" w:rsidTr="00213D4F">
        <w:trPr>
          <w:cantSplit/>
          <w:trHeight w:val="1332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4F" w:rsidRDefault="00213D4F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D4F" w:rsidRDefault="00213D4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4 900,00</w:t>
            </w:r>
          </w:p>
        </w:tc>
      </w:tr>
      <w:tr w:rsidR="00213D4F" w:rsidTr="00213D4F">
        <w:trPr>
          <w:cantSplit/>
          <w:trHeight w:val="126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4F" w:rsidRDefault="00213D4F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Субвенции бюджетам городских округов на ежемесячную денежную выплату, назначаемую в случае рождения третьего ребенка и (или) последующих детей до достижения ребенком возраста трех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D4F" w:rsidRDefault="00213D4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635 100,00»</w:t>
            </w:r>
          </w:p>
        </w:tc>
      </w:tr>
    </w:tbl>
    <w:p w:rsidR="00213D4F" w:rsidRDefault="00213D4F" w:rsidP="00213D4F">
      <w:pPr>
        <w:suppressLineNumbers/>
        <w:jc w:val="center"/>
        <w:rPr>
          <w:bCs/>
          <w:color w:val="000000"/>
          <w:sz w:val="28"/>
          <w:szCs w:val="28"/>
          <w:lang w:eastAsia="ru-RU"/>
        </w:rPr>
      </w:pPr>
    </w:p>
    <w:p w:rsidR="00213D4F" w:rsidRDefault="00213D4F" w:rsidP="00213D4F">
      <w:pPr>
        <w:suppressLineNumbers/>
        <w:jc w:val="center"/>
        <w:rPr>
          <w:bCs/>
          <w:color w:val="000000"/>
          <w:sz w:val="28"/>
          <w:szCs w:val="28"/>
          <w:lang w:eastAsia="ru-RU"/>
        </w:rPr>
      </w:pPr>
    </w:p>
    <w:p w:rsidR="00213D4F" w:rsidRDefault="00213D4F" w:rsidP="00213D4F">
      <w:pPr>
        <w:suppressLineNumbers/>
        <w:jc w:val="both"/>
        <w:rPr>
          <w:sz w:val="28"/>
          <w:u w:val="single"/>
        </w:rPr>
      </w:pPr>
    </w:p>
    <w:p w:rsidR="00213D4F" w:rsidRDefault="00213D4F" w:rsidP="00213D4F">
      <w:pPr>
        <w:rPr>
          <w:sz w:val="28"/>
          <w:u w:val="single"/>
        </w:rPr>
        <w:sectPr w:rsidR="00213D4F" w:rsidSect="00213D4F">
          <w:pgSz w:w="11907" w:h="16840"/>
          <w:pgMar w:top="851" w:right="1134" w:bottom="1134" w:left="1418" w:header="720" w:footer="720" w:gutter="0"/>
          <w:cols w:space="720"/>
        </w:sectPr>
      </w:pPr>
    </w:p>
    <w:tbl>
      <w:tblPr>
        <w:tblW w:w="0" w:type="auto"/>
        <w:tblInd w:w="5778" w:type="dxa"/>
        <w:tblLook w:val="04A0"/>
      </w:tblPr>
      <w:tblGrid>
        <w:gridCol w:w="479"/>
        <w:gridCol w:w="1662"/>
        <w:gridCol w:w="508"/>
        <w:gridCol w:w="1406"/>
      </w:tblGrid>
      <w:tr w:rsidR="00213D4F" w:rsidTr="00213D4F">
        <w:trPr>
          <w:trHeight w:val="976"/>
        </w:trPr>
        <w:tc>
          <w:tcPr>
            <w:tcW w:w="3969" w:type="dxa"/>
            <w:gridSpan w:val="4"/>
            <w:hideMark/>
          </w:tcPr>
          <w:p w:rsidR="00213D4F" w:rsidRDefault="00213D4F">
            <w:pPr>
              <w:suppressLineNumbers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Приложение 3</w:t>
            </w:r>
          </w:p>
          <w:p w:rsidR="00213D4F" w:rsidRDefault="00213D4F">
            <w:pPr>
              <w:suppressLineNumbers/>
              <w:jc w:val="both"/>
              <w:rPr>
                <w:sz w:val="28"/>
              </w:rPr>
            </w:pPr>
            <w:r>
              <w:rPr>
                <w:sz w:val="28"/>
              </w:rPr>
              <w:t>к решению Собрания депутатов Озерского городского округа</w:t>
            </w:r>
          </w:p>
        </w:tc>
      </w:tr>
      <w:tr w:rsidR="00213D4F" w:rsidTr="00213D4F">
        <w:tc>
          <w:tcPr>
            <w:tcW w:w="393" w:type="dxa"/>
            <w:hideMark/>
          </w:tcPr>
          <w:p w:rsidR="00213D4F" w:rsidRDefault="00213D4F">
            <w:pPr>
              <w:suppressLineNumbers/>
              <w:jc w:val="both"/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13D4F" w:rsidRDefault="00213D4F">
            <w:pPr>
              <w:suppressLineNumbers/>
              <w:rPr>
                <w:sz w:val="28"/>
              </w:rPr>
            </w:pPr>
            <w:r>
              <w:rPr>
                <w:sz w:val="28"/>
              </w:rPr>
              <w:t>20.09.2018</w:t>
            </w:r>
          </w:p>
        </w:tc>
        <w:tc>
          <w:tcPr>
            <w:tcW w:w="508" w:type="dxa"/>
            <w:hideMark/>
          </w:tcPr>
          <w:p w:rsidR="00213D4F" w:rsidRDefault="00213D4F">
            <w:pPr>
              <w:suppressLineNumbers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13D4F" w:rsidRDefault="00213D4F">
            <w:pPr>
              <w:suppressLineNumbers/>
              <w:jc w:val="center"/>
              <w:rPr>
                <w:sz w:val="28"/>
              </w:rPr>
            </w:pPr>
            <w:r>
              <w:rPr>
                <w:sz w:val="28"/>
              </w:rPr>
              <w:t>177</w:t>
            </w:r>
          </w:p>
        </w:tc>
      </w:tr>
      <w:tr w:rsidR="00213D4F" w:rsidTr="00213D4F">
        <w:tc>
          <w:tcPr>
            <w:tcW w:w="3969" w:type="dxa"/>
            <w:gridSpan w:val="4"/>
          </w:tcPr>
          <w:p w:rsidR="00213D4F" w:rsidRDefault="00213D4F">
            <w:pPr>
              <w:suppressLineNumbers/>
              <w:rPr>
                <w:sz w:val="28"/>
              </w:rPr>
            </w:pPr>
          </w:p>
          <w:p w:rsidR="00213D4F" w:rsidRDefault="00213D4F">
            <w:pPr>
              <w:suppressLineNumbers/>
              <w:rPr>
                <w:sz w:val="28"/>
              </w:rPr>
            </w:pPr>
            <w:r>
              <w:rPr>
                <w:sz w:val="28"/>
              </w:rPr>
              <w:t>«Приложение 8</w:t>
            </w:r>
          </w:p>
          <w:p w:rsidR="00213D4F" w:rsidRDefault="00213D4F">
            <w:pPr>
              <w:suppressLineNumbers/>
              <w:rPr>
                <w:sz w:val="28"/>
              </w:rPr>
            </w:pPr>
            <w:r>
              <w:rPr>
                <w:sz w:val="28"/>
              </w:rPr>
              <w:t xml:space="preserve">к решению Собрания депутатов </w:t>
            </w:r>
          </w:p>
          <w:p w:rsidR="00213D4F" w:rsidRDefault="00213D4F">
            <w:pPr>
              <w:suppressLineNumbers/>
              <w:rPr>
                <w:sz w:val="28"/>
              </w:rPr>
            </w:pPr>
            <w:r>
              <w:rPr>
                <w:sz w:val="28"/>
              </w:rPr>
              <w:t>Озерского городского округа</w:t>
            </w:r>
          </w:p>
        </w:tc>
      </w:tr>
      <w:tr w:rsidR="00213D4F" w:rsidTr="00213D4F">
        <w:tc>
          <w:tcPr>
            <w:tcW w:w="393" w:type="dxa"/>
            <w:hideMark/>
          </w:tcPr>
          <w:p w:rsidR="00213D4F" w:rsidRDefault="00213D4F">
            <w:pPr>
              <w:suppressLineNumbers/>
              <w:jc w:val="both"/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13D4F" w:rsidRDefault="00213D4F">
            <w:pPr>
              <w:suppressLineNumbers/>
              <w:jc w:val="center"/>
              <w:rPr>
                <w:sz w:val="28"/>
              </w:rPr>
            </w:pPr>
            <w:r>
              <w:rPr>
                <w:sz w:val="28"/>
              </w:rPr>
              <w:t>07.12.2017</w:t>
            </w:r>
          </w:p>
        </w:tc>
        <w:tc>
          <w:tcPr>
            <w:tcW w:w="508" w:type="dxa"/>
            <w:hideMark/>
          </w:tcPr>
          <w:p w:rsidR="00213D4F" w:rsidRDefault="00213D4F">
            <w:pPr>
              <w:suppressLineNumbers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13D4F" w:rsidRDefault="00213D4F">
            <w:pPr>
              <w:suppressLineNumbers/>
              <w:jc w:val="center"/>
              <w:rPr>
                <w:sz w:val="28"/>
              </w:rPr>
            </w:pPr>
            <w:r>
              <w:rPr>
                <w:sz w:val="28"/>
              </w:rPr>
              <w:t>252</w:t>
            </w:r>
          </w:p>
        </w:tc>
      </w:tr>
    </w:tbl>
    <w:p w:rsidR="00213D4F" w:rsidRDefault="00213D4F" w:rsidP="00213D4F">
      <w:pPr>
        <w:suppressLineNumbers/>
        <w:rPr>
          <w:sz w:val="28"/>
        </w:rPr>
      </w:pPr>
    </w:p>
    <w:p w:rsidR="00213D4F" w:rsidRDefault="00213D4F" w:rsidP="00213D4F">
      <w:pPr>
        <w:suppressLineNumbers/>
        <w:rPr>
          <w:sz w:val="28"/>
        </w:rPr>
      </w:pPr>
    </w:p>
    <w:p w:rsidR="00213D4F" w:rsidRDefault="00213D4F" w:rsidP="00213D4F">
      <w:pPr>
        <w:suppressLineNumbers/>
        <w:jc w:val="center"/>
        <w:rPr>
          <w:b/>
          <w:sz w:val="28"/>
        </w:rPr>
      </w:pPr>
      <w:r>
        <w:rPr>
          <w:b/>
          <w:sz w:val="28"/>
        </w:rPr>
        <w:t>Распределение расходов бюджета Озерского городского округа на 2018 год по разделам, подразделам, целевым статьям и видам расходов классификации расходов бюджетов Российской Федерации</w:t>
      </w:r>
    </w:p>
    <w:p w:rsidR="00213D4F" w:rsidRDefault="00213D4F" w:rsidP="00213D4F">
      <w:pPr>
        <w:suppressLineNumbers/>
        <w:jc w:val="center"/>
        <w:rPr>
          <w:b/>
          <w:sz w:val="28"/>
        </w:rPr>
      </w:pPr>
    </w:p>
    <w:tbl>
      <w:tblPr>
        <w:tblW w:w="97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25"/>
        <w:gridCol w:w="709"/>
        <w:gridCol w:w="709"/>
        <w:gridCol w:w="1559"/>
        <w:gridCol w:w="850"/>
        <w:gridCol w:w="1843"/>
      </w:tblGrid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>
              <w:rPr>
                <w:b/>
                <w:bCs/>
                <w:sz w:val="21"/>
                <w:szCs w:val="21"/>
                <w:lang w:eastAsia="ru-RU"/>
              </w:rPr>
              <w:t xml:space="preserve">Наименование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>
              <w:rPr>
                <w:b/>
                <w:bCs/>
                <w:sz w:val="21"/>
                <w:szCs w:val="21"/>
                <w:lang w:eastAsia="ru-RU"/>
              </w:rPr>
              <w:t>Раз-дел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>
              <w:rPr>
                <w:b/>
                <w:bCs/>
                <w:sz w:val="21"/>
                <w:szCs w:val="21"/>
                <w:lang w:eastAsia="ru-RU"/>
              </w:rPr>
              <w:t>Под-раз-дел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>
              <w:rPr>
                <w:b/>
                <w:bCs/>
                <w:sz w:val="21"/>
                <w:szCs w:val="21"/>
                <w:lang w:eastAsia="ru-RU"/>
              </w:rPr>
              <w:t>Целевая статья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>
              <w:rPr>
                <w:b/>
                <w:bCs/>
                <w:sz w:val="21"/>
                <w:szCs w:val="21"/>
                <w:lang w:eastAsia="ru-RU"/>
              </w:rPr>
              <w:t>Вид рас-хода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>
              <w:rPr>
                <w:b/>
                <w:bCs/>
                <w:sz w:val="21"/>
                <w:szCs w:val="21"/>
                <w:lang w:eastAsia="ru-RU"/>
              </w:rPr>
              <w:t>Сумма, руб.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3 501 351 981,02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151 129 895,74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2 272 834,00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7990000000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2 272 834,00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7990002030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2 272 834,00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7990002030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1 745 648,00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7990002030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527 186,00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14 805 718,00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7990000000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14 805 718,00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7990002040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11 318 200,00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7990002040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6 804 353,00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7990002040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245 000,00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7990002040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1 452 000,00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7990002040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2 054 915,00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7990002040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140 886,00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7990002040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620 836,00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7990002040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210,00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Финансирование деятельности депутатов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7990002120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3 487 518,00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7990002120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2 678 585,00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7990002120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808 933,00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81 620 631,00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«Развитие муниципальной службы в Озерском городском округе Челябинской области»  на 2017 год и на плановый период 2018 и 2019 годов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7950005000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200 000,00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7950005000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200 000,00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7990000000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81 420 631,00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7990002040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80 714 391,00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7990002040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43 377 328,00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7990002040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571 780,00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7990002040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13 099 954,00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7990002040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4 964 000,00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7990002040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16 642 084,70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7990002040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7 574,30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7990002040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792 670,00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7990002040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84 000,00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7990002040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1 175 000,00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Расходы на 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7990071680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706 240,00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7990071680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542 428,00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7990071680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163 812,00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Судебная система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27 300,00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7990000000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27 300,00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Расходы на осуществление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7990051200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27 300,00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7990051200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27 300,00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20 430 649,00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Ведомственная целевая программа «Совершенствование бюджетной и налоговой политики»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12 531 070,00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Совершенствование бюджетной и налоговой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7900102040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12 531 070,00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7900102040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7 162 182,00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7900102040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39 686,00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7900102040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2 162 979,00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7900102040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2 592 036,00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7900102040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573 187,00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7900102040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1 000,00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7990000000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7 899 579,00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7990002040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5 734 984,00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7990002040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4 018 283,00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7990002040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22 500,00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7990002040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1 213 521,00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7990002040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321 570,00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7990002040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159 110,00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Обеспечение функционирования деятельности руководителя контрольно-счетной палаты муниципального образования и его заместителя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7990002250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2 164 595,00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7990002250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1 662 515,00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7990002250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502 080,00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435 154,00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7990000000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435 154,00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7990072020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435 154,00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Специальные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7990072020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435 154,00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200 000,00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7990000000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200 000,00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Резервные фонды местной администрации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7990007050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200 000,00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7990007050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200 000,00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31 337 609,74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Ведомственная целевая программа «Обеспечение деятельности и реализации полномочий органов местного самоуправления»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7900002040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22 160 370,00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7900002040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14 572 730,00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7900002040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23 676,00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7900002040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4 400 970,00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7900002040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409 544,00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7900002040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2 491 474,00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7900002040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3 000,00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7900002040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245 536,00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7900002040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6 400,00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7900002040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7 040,00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Ведомственная целевая программа «Обеспечение деятельности Муниципального казенного учреждения «Муниципальный архив Озерского городского округа»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7900800000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5 197 616,00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Обеспечение деятельности казенного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7900802990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5 197 616,00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7900802990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2 948 702,00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7900802990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890 508,00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7900802990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148 426,00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7900802990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720 764,00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7900802990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483 516,00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7900802990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5 700,00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Ведомственная целевая программа «Обеспечение реализации государственной политики в области приватизации и управления государственной и муниципальной собственностью»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7901409000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1 960 253,74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7901409000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1 639 212,74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7901409000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321 041,00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«Профилактика преступлений и правонарушений на территории Озерского городского округа» на 2018 год и на плановый период 2019 и 2020 годов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7950003130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20 000,00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7950003130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20 000,00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lastRenderedPageBreak/>
              <w:t>Муниципальная программа «Противодействие коррупции в Озерском городском округе» на 2018 год и на плановый период 2019 и 2020 годов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7950003140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10 000,00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7950003140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10 000,00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7990000000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1 989 370,00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7990009230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642 430,00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7990009230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642 430,00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Расходы на организацию работы комиссии по делам несовершеннолетних и защите из прав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7990025800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1 212 700,00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7990025800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875 609,68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7990025800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622,74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7990025800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336 467,58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Расходы на создание административных комиссий и определение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7990029700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134 240,00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7990029700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83 096,00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7990029700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25 764,00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7990029700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25 380,00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28 298 100,00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Органы юстиции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4 154 200,00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7990000000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4 154 200,00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Расходы на 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«Об актах гражданского состояния»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7990059300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4 154 200,00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7990059300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2 811 577,00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7990059300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849 096,00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7990059300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81 037,00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7990059300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412 490,00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24 143 900,00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Ведомственная целевая программа «Обеспечение деятельности и реализации полномочий органов местного самоуправления»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7900002040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7 193 212,00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7900002040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3 603 620,00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7900002040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1 088 293,00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7900002040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1 694 181,00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7900002040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541 185,00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7900002040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265 191,00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7900002040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732,00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7900002040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Ведомственная целевая программа «Развитие и совершенствование системы обеспечения безопасности и защиты населения и территории Озерского городского округа от чрезвычайных ситуаций»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7900200000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16 300 688,00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Обеспечение деятельности учреждения за счет дополнительного источника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7900202900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1 460 000,00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7900202900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438 000,00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7900202900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132 276,00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7900202900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49 320,00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7900202900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840 404,00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Обеспечение деятельности подведомственных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7900202990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13 777 248,00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Фонд оплаты труда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7900202990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9 497 162,00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7900202990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298 888,00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7900202990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2 868 143,00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7900202990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72 431,00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7900202990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642 289,00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7900202990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358 357,00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7900202990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39 273,00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7900202990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705,00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Расходы на 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7900271680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279 690,00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7900271680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214 816,00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7900271680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64 874,00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Расходы за счет дотации на сбалансированность местных бюджетов по распоряжению Правительства Челябинской области от 12.04.2018 № 208-рп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7900272211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783 750,00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7900272211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601 959,00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7900272211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181 791,00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«Пожарная безопасность муниципальных учреждений и выполнение первичных мер пожарной безопасности на территории Озерского городского округа» на 2017 год и на плановый период 2018 и 2019 годов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7950002000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300 000,00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7950002000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300 000,00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«Снижение рисков и смягчение последствий ситуаций природного и техногенного характера в Озерском городском округе» на 2017 год и на плановый период 2018 и 2019 годов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7950003000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350 000,00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7950003000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330 000,00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7950003000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20 000,00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275 045 572,14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2 656 207,22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Ведомственная целевая программа «Обеспечение деятельности муниципального бюджетного учреждения Озерского городского округа «Озерский инновационный центр - бизнес-инкубатор»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7901209800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2 066 242,00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Субсидия на финансовое обеспечение выполнения муниципального задания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7901209810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2 066 242,00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7901209810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2 066 242,00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Ведомственная целевая программа «Обеспечение деятельности муниципального бюджетного учреждения Озерского городского округа «Озерский инновационный центр - бизнес-инкубатор» (расходы за счет дотации на сбалансированность местных бюджетов по распоряжению Правительства Челябинской области от 15.05.2018 № 277-рп)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7901272215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22 665,22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7901272215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22 665,22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«Улучшение условий и охраны труда на территории Озерского городского округа» на 2017 год и на плановый период 2018 и 2019 годов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7950002990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70 000,00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7950002990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70 000,00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7990000000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497 300,00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Расходы на реализацию переданных государственных полномочий в области охраны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7990029900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497 300,00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7990029900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307 867,00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7990029900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95 493,00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7990029900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4 200,00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7990029900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89 740,00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Лесное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5 673 879,78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Ведомственная целевая программа «Обеспечение деятельности Муниципального казенного учреждения «Озерское лесничество»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7901101990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5 534 396,00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7901101990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3 051 258,42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7901101990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121 339,58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7901101990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958 125,00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7901101990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114 869,00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7901101990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1 273 598,00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7901101990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10 511,00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7901101990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4 695,00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Ведомственная целевая программа «Обеспечение деятельности Муниципального казенного учреждения «Озерское лесничество» (расходы за счет дотации на сбалансированность местных бюджетов по распоряжению Правительства Челябинской области от 15.05.2018 №277-рп)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7901172215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139 483,78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7901172215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107 130,40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7901172215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32 353,38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Транспорт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35 298 261,97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Ведомственная целевая программа «Основные направления развития дорожной деятельности и внешнего благоустройства на территории Озерского городского округа»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7900300000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35 298 261,97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Субсидии на возмещение недополученных доходов в связи с оказанием услуг по транспортному обслуживанию населения на территории Озерского городского округа по регулируемым тарифам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7900303200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35 298 261,97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7900303200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35 298 261,97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163 175 219,66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Ведомственная целевая программа «Основные направления развития дорожной деятельности и внешнего благоустройства на территории Озерского городского округа»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7900300000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120 065 450,99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Расходы на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7900300160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11 694 700,00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7900300160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11 694 700,00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7900360200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99 712 750,99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7900360200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99 712 750,99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 – мероприятия, финансируемые за счет муниципального дорожного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7900360201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8 658 000,00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7900360201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8 658 000,00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2017 год и на плановый период 2018 - 2019 годов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7950003200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39 486 850,17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2017 год и на плановый период 2018 - 2019 годов (п.4)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7950003204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20 226 282,17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7950003204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20 226 282,17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lastRenderedPageBreak/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2017 год и на плановый период 2018 - 2019 годов (п.29)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7950003229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4 260 568,00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7950003229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4 260 568,00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2017 год и на плановый период 2018 - 2019 годов (п.29)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7950163100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15 000 000,00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7950163100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15 000 000,00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«Благоустройство Озерского городского округа» на 2017 год и на плановый период 2018 и 2019 годов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7950011010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700 000,00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7950011010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700 000,00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«Повышение безопасности дорожного движения на территории Озерского городского округа» на 2017 год и на плановый период 2018 и 2019 годов - мероприятия, финансируемые за счет муниципального дорожного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7950019010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2 422 918,50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7950019010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2 422 918,50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«Благоустройство Озерского городского округа» на 2017 год и на плановый период 2018 и 2019 годов (расходы за счет дотации на сбалансированность местных бюджетов по распоряжению Правительства Челябинской области от 29.06.2018 № 410-рп)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7950172216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500 000,00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7950172216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500 000,00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68 242 003,51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Ведомственная целевая программа «Обеспечение деятельности и реализации полномочий органов местного самоуправления»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7900002040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11 227 980,00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7900002040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8 087 240,00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7900002040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4 900,00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7900002040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2 441 440,00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7900002040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462 200,00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7900002040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225 700,00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7900002040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3 400,00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7900002040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3 100,00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Ведомственная целевая программа «Обеспечение деятельности Муниципального бюджетного учреждения Озерского городского округа «Многофункциональный центр предоставления государственных и муниципальных услуг»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7901309800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16 340 562,78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Субсидия на финансовое обеспечение выполнения муниципального задания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7901309810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15 171 811,00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7901309810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15 171 811,00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Субсидии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7901309820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1 168 751,78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7901309820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1 168 751,78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Ведомственная целевая программа «Обеспечение деятельности Муниципального бюджетного учреждения Озерского городского округа «Многофункциональный центр предоставления государственных и муниципальных услуг» (расходы за счет дотации на сбалансированность местных бюджетов по распоряжению Правительства Челябинской области от 15.05.2018 № 277-рп)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7901372215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181 321,73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7901372215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181 321,73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lastRenderedPageBreak/>
              <w:t>Муниципальная программа «Обеспечение градостроительной деятельности на территории Озерского городского округа Челябинской области» на 2017 год и на плановый период 2018 и 2019 годов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7950000060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165 000,00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7950000060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165 000,00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2017 год и на плановый период 2018 - 2019 годов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7950003200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38 780 629,00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2017 год и на плановый период 2018 - 2019 годов (п.12)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7950003212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1 250 629,00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7950003212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1 250 629,00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2017 год и на плановый период 2018 - 2019 годов (п.25)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7950013650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37 520 000,00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7950013650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37 520 000,00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2017 год и на плановый период 2018 - 2019 годов (п.24)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79500S3650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10 000,00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79500S3650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10 000,00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«Разграничение государственной собственности на землю и обустройство земель» на 2017 год и плановый период 2018 и 2019 годов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7950040030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250 000,00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7950040030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250 000,00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«Обеспечение градостроительной деятельности на территории Озерского городского округа Челябинской области» на 2017 год и на плановый период 2018 и 2019 годов (за счет средств из регионального бюджета)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7950082300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96 510,00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7950082300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96 510,00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«Поддержка и развитие малого и среднего предпринимательства в монопрофильном муниципальном образовании Озерский городской округ» на 2017 год и на плановый период 2018 и 2019 годов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79500L5272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300 000,00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79500L5272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300 000,00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7990000000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900 000,00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Расходы за счет дотации на сбалансированность местных бюджетов по распоряжению Правительства Челябинской области от 15.05.2018 № 280-рп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7990072214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900 000,00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на возмещение недополученных доходов и (или) возмещение фактически понесенных затрат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7990072214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900 000,00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185 857 160,19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11 359 461,59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Ведомственная целевая программа «Обеспечение реализации мероприятий в области жилищного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7901503530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11 259 461,59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lastRenderedPageBreak/>
              <w:t>Уплата взносов на капитальный ремонт общего имущества в многоквартирных домах, жилые и нежилые помещения в которых находятся в собственности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7901503531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10 359 461,59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7901503531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10 359 461,59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Иные мероприятия в области жилищного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7901503532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900 000,00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7901503532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892 000,00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7901503532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8 000,00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«Энергосбережение и повышение энергетической эффективности Озерского городского округа» на 2014-2020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7950072020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100 000,00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7950072020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100 000,00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1 532 954,00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Ведомственная целевая программа «Программа комплексного развития систем коммунальной инфраструктуры Озерского городского округа на 2018 - 2037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7901703630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1 532 954,00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7901703630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1 532 954,00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66 814 455,77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Ведомственная целевая программа «Основные направления развития дорожной деятельности и внешнего благоустройства на территории Озерского городского округа»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7900300000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37 675 217,96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7900360100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26 821 028,62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7900360100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26 821 028,62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Озеленение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7900360300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4 165 172,12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7900360300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4 165 172,12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7900360400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1 752 496,37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7900360400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1 752 496,37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7900360500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1 470 430,13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7900360500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1 470 430,13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Прочие мероприятия по благоустройству городских округов - содержание общественных туалетов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7900360530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27 400,00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7900360530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27 400,00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Прочие мероприятия по благоустройству городских округов - оформление площадей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7900360540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1 097 135,00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7900360540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1 097 135,00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Обслуживание мемориала «Вечный огонь» (затраты на оплату газа)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7900360600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371 265,69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7900360600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371 265,69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lastRenderedPageBreak/>
              <w:t>Расходы за счет дотации на сбалансированность местных бюджетов по распоряжению Правительства Челябинской области от 15.05.2018 № 277-рп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7900372215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218 084,51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7900372215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218 084,51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Расходы за счет дотации на сбалансированность местных бюджетов по распоряжению Правительства Челябинской области от 29.06.2018 № 410-рп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7900372216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1 452 205,52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7900372216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1 452 205,52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Предоставление грантов в форме субсидий на реализацию социальных проектов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7900379000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300 000,00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(гранты в форме субсидий) на финансовое обеспечение затрат,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7900379000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300 000,00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«Благоустройство Озерского городского округа» на 2017 год и на плановый период 2018 и 2019 годов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7950011010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1 824 749,40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7950011010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1 824 749,40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«Формирование современной городской среды в Озерском городском округе» на 2018 - 2022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7950013300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13 688,41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7950013300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13 688,41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«Повышение безопасности дорожного движения на территории Озерского городского округа» на 2017 год и на плановый период 2018 и 2019 годов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7950019000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150 000,00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7950019000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150 000,00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«Благоустройство Озерского городского округа» на 2017 год и на плановый период 2018 и 2019 годов (организация проведения на территории Челябинской области мероприятий по предупреждению и ликвидации болезней животных)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7950091000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99 300,00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7950091000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99 300,00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lastRenderedPageBreak/>
              <w:t>Муниципальная программа «Формирование современной городской среды в Озерском городском округе» на 2018 - 2022 годы (реализация приоритетного проекта «Формирование комфортной городской среды»)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79500L5550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4 799 368,15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79500L5550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4 250,60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79500L5550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4 768 192,30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79500L5550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26 925,25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«Формирование современной городской среды в Озерском городском округе» на 2018 - 2022 годы (реализация приоритетного проекта «Формирование комфортной городской среды»)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79500R5550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21 752 131,85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79500R5550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2 965 749,40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79500R5550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18 786 382,45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«Благоустройство Озерского городского округа» на 2017 год и на плановый период 2018 и 2019 годов (расходы за счет дотации на сбалансированность местных бюджетов по распоряжению Правительства Челябинской области от 29.06.2018 № 410-рп)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7950172216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500 000,00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7950172216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500 000,00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106 150 288,83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Ведомственная целевая программа «Обеспечение деятельности и реализации полномочий органов местного самоуправления»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7900002040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24 305 256,00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7900002040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16 048 486,00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7900002040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1 311,61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7900002040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4 846 000,00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7900002040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903 250,00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7900002040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2 083 930,00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7900002040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9 646,92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7900002040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391 003,00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7900002040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21 192,35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7900002040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436,12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Ведомственная целевая программа «Обеспечение деятельности и реализации полномочий органов местного самоуправления» (расходы на 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7900071680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3 860,00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7900071680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2 965,00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7900071680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895,00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Ведомственная целевая программа «Обеспечение деятельности Муниципального учреждения «Социальная сфера» Озерского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7900909800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11 897 980,00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Субсидия на финансовое обеспечение муниципального задания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7900909810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11 897 980,00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7900909810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11 897 980,00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lastRenderedPageBreak/>
              <w:t>Ведомственная целевая программа «Обеспечение деятельности Муниципального учреждения «Социальная сфера» Озерского городского округа» (расходы на 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7900971680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2 891 440,00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7900971680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2 891 440,00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Ведомственная целевая программа «Обеспечение деятельности Муниципального казенного учреждения «Управление капитального строительства Озерского городского округа»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7901002000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19 887 478,00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Обеспечение деятельности учреждения за счет дополнительного источника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7901002900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4 507 609,00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7901002900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2 251 092,00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7901002900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10 690,00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7901002900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679 830,00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7901002900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156 474,00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7901002900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1 169 409,00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7901002900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33 087,78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7901002900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78 912,22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7901002900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73 114,00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7901002900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55 000,00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Обеспечение деятельности казенного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7901002990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15 379 869,00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7901002990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9 195 060,00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7901002990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390,00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7901002990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2 776 910,00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7901002990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444 618,00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7901002990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2 531 440,00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7901002990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53 351,00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7901002990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378 100,00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Ведомственная целевая программа «Обеспечение деятельности Муниципального казенного учреждения «Управление капитального строительства Озерского городского округа» (расходы на 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7901071680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889 730,00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7901071680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683 356,00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7901071680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206 374,00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2017 год и на плановый период 2018 - 2019 годов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7950003200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44 127 596,83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2017 год и на плановый период 2018 - 2019 годов (п.28)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7950000040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5 000 000,00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7950000040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5 000 000,00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lastRenderedPageBreak/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2017 год и на плановый период 2018 - 2019 годов (п.5)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7950003205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7 850 884,00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7950003205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7 850 884,00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2017 год и на плановый период 2018 - 2019 годов (п.7)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7950003207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2 142 232,57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7950003207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2 142 232,57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2017 год и на плановый период 2018 - 2019 годов (п.10)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7950003210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381 468,85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7950003210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381 468,85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2017 год и на плановый период 2018 - 2019 годов (п.20)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7950003220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3 670 517,40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7950003220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3 670 517,40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lastRenderedPageBreak/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2017 год и на плановый период 2018 - 2019 годов (п.28)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7950003228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25 000,00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7950003228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25 000,00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2017 год и на плановый период 2018 - 2019 годов (п.30)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7950003230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97 284,00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7950003230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97 284,00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2017 год и на плановый период 2018 - 2019 годов (п.31)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7950003231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3 400 000,00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7950003231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3 400 000,00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2017 год и на плановый период 2018 - 2019 годов (п.32)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7950003232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2 544 183,01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7950003232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2 544 183,01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lastRenderedPageBreak/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2017 год и на плановый период 2018 - 2019 годов (п.35)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7950003235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176 608,00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7950003235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176 608,00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2017 год и на плановый период 2018 - 2019 годов (п.36)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7950003236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194 598,00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7950003236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194 598,00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2017 год и на плановый период 2018 - 2019 годов (п.37)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7950003237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624 821,00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7950003237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624 821,00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2017 год и на плановый период 2018 - 2019 годов (п.14)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7950063100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18 000 000,00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7950063100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18 000 000,00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lastRenderedPageBreak/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2017 год и на плановый период 2018 - 2019 годов (п.28)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79500S0040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10 000,00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79500S0040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10 000,00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2017 год и на плановый период 2018 - 2019 годов (п.14)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79500S3100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10 000,00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79500S3100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10 000,00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«Пожарная безопасность муниципальных учреждений и выполнение первичных мер пожарной безопасности на территории Озерского городского округа» на 2017 год и на плановый период 2018 и 2019 годов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7950002000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1 300 000,00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7950002000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300 000,00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7950002000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1 000 000,00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«Капитальный ремонт учреждений социальной сферы» на 2017 год и на плановый период 2018 и 2019 годов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7950002020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202 668,00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7950002020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202 668,00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«Обустройство территории пляжей Озерского городского округа для организации досуга населения» на 2017 год и на плановый период 2018 и 2019 годов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7950072010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500 000,00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7950072010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500 000,00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7990000000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144 280,00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lastRenderedPageBreak/>
              <w:t>Расходы на реализацию переданных государственных полномочий по установлению необходимости проведения капитального ремонта общего имущества в многоквартирном доме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7990065200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144 280,00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7990065200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106 593,23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7990065200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28 886,77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7990065200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8 800,00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500 000,00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500 000,00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«Оздоровление экологической обстановки на территории Озерского городского округа» на 2017 год и на плановый период 2018 и 2019 годов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7950066000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500 000,00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7950066000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500 000,00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1 813 509 374,15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606 500 060,53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Ведомственная целевая программа «Обеспечение деятельности подведомственных муниципальных образовательных организаций всех типов»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7900400000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605 351 360,53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Обеспечение государственных гарантий реализации прав получения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7900401900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375 882 400,00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7900401900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375 882 400,00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Субсидия на финансовое обеспечение муниципального задания на оказание муниципальных услуг (выполнение работ) учреждений дошкольного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7900420100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107 562 723,53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7900420100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107 562 723,53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lastRenderedPageBreak/>
              <w:t>Субсидия на финансовое обеспечение муниципального задания на оказание муниципальных услуг (выполнение работ) учреждений дошкольного образования (питание детей)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7900420110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9 435 478,00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7900420110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9 435 478,00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Расходы за счет дотации на выравнивание бюджетной обеспеченности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7900471100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27 620 774,00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7900471100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27 620 774,00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Расходы на 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7900471680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84 749 985,00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7900471680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84 749 985,00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Предоставление грантов в форме субсидий на реализацию социальных проектов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7900479000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100 000,00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(гранты в форме субсидий) на финансовое обеспечение затрат,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7900479000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100 000,00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lastRenderedPageBreak/>
              <w:t>Муниципальная программа «Развитие образования в Озерском городском округе» на 2017 год и на плановый период 2018 и 2019 годов (создание условий для получения детьми дошкольного возраста с ограниченными возможностями здоровья качественного образования и коррекции развития за счет средств из регионального бюджета)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7950002220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1 048 700,00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7950002220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1 048 700,00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«Развитие образования в Озерском городском округе» на 2014-2018 годы (создание условий для получения детьми дошкольного возраста с ограниченными возможностями здоровья качественного образования и коррекции развития)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79500S2220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100 000,00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79500S2220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100 000,00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890 324 237,71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Ведомственная целевая программа «Обеспечение деятельности подведомственных муниципальных образовательных организаций всех типов»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7900400000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870 957 032,71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Субсидия на финансовое обеспечение муниципального задания на получение общедоступного и бесплатного образования для обучающихся с ограниченными возможностями здоровья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7900403120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19 312 299,31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7900403120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19 312 299,31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Субсидия на финансовое обеспечение муниципального задания на оказание муниципальных услуг (выполнение работ) общеобразовательными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7900421100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98 973 555,23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7900421100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98 973 555,23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lastRenderedPageBreak/>
              <w:t>Субсидия на финансовое обеспечение муниципального задания на оказание муниципальных услуг (выполнение работ) общеобразовательными учреждениями (питание детей)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7900421110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600 100,00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7900421110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600 100,00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Субсидия на иные цели на содержание МБСЛШ им.Ю.А.Гагарина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7900421140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20 288 793,00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7900421140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20 288 793,00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Субсидия на финансовое обеспечение муниципального задания на получение образования детей с девиантным (общественно опасным) поведением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7900421150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2 940 609,32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7900421150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2 940 609,32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Расходы на 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7900471680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129 703 318,00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7900471680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129 703 318,00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Расходы за счет дотации на сбалансированность местных бюджетов по распоряжению Правительства Челябинской области от 15.05.2018 № 278-рп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7900472213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1 000 000,00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7900472213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1 000 000,00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Расходы за счет дотации на сбалансированность местных бюджетов по распоряжению Правительства Челябинской области от 15.05.2018 № 277-рп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7900472215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3 336 957,85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7900472215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3 336 957,85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образования, на обеспечение дополнительного образования детей в муниципальных общеобразовательных организациях для обучающихся с ограниченными возможностями здоровья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7900482900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186 606 500,00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7900482900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186 606 500,00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образования, на обеспечение дополнительного образования детей в муниципальных общеобразовательных организациях, специальных учебно-воспитательных учреждениях для обучающихся с девиантным (общественно опасным) поведением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7900485900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10 691 600,00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7900485900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10 691 600,00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образования, на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7900488900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397 503 300,00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7900488900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397 503 300,00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«Организация питания в муниципальных общеобразовательных организациях Озерского городского округа» на 2017 год и на плановый период 2018 и 2019 годов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7950000100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3 328 428,00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7950000100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606 870,00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7950000100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2 721 558,00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«Улучшение условий и охраны труда на территории Озерского городского округа» на 2017 год и на плановый период 2018 и 2019 годов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7950002990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30 000,00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7950002990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30 000,00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«Организация питания в муниципальных общеобразовательных организациях Озерского городского округа» на 2017 год и на плановый период 2018 и 2019 годов (питание детей из малообеспеченных семей и детей с нарушением здоровья за счет средств из регионального бюджета)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7950005500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380 600,00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7950005500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380 600,00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«Развитие образования в Озерском городском округе» на 2014-2018 годы (проведение капитального ремонта зданий муниципальных общеобразовательных организаций за счет средств из регионального бюджета)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7950007770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5 298 600,00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7950007770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5 298 600,00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lastRenderedPageBreak/>
              <w:t>Муниципальная программа «Развитие образования в Озерском городском округе» на 2014-2018 годы (создание условий для получения детьми-инвалидами качественного образования)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79500L0275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200 000,00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79500L0275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200 000,00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«Развитие образования в Озерском городском округе» на 2014-2018 годы (создание условий для получения детьми-инвалидами качественного образования за счет средств из регионального бюджета)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79500R0275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413 600,00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79500R0275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413 600,00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«Организация питания в муниципальных общеобразовательных организациях Озерского городского округа» на 2017 год и на плановый период 2018 и 2019 годов (питание детей из малообеспеченных семей и детей с нарушением здоровья)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79500S5500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4 365 800,00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79500S5500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673 130,00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79500S5500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3 692 670,00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«Развитие образования в Озерском городском округе» на 2014-2018 годы (на проведение капитального ремонта зданий муниципальных общеобразовательных организаций)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79500S7770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5 350 177,00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79500S7770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5 350 177,00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247 002 787,07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Ведомственная целевая программа «Обеспечение деятельности подведомственных муниципальных образовательных организаций всех типов»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7900400000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180 950 273,23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Субсидия на финансовое обеспечение муниципального задания на оказание муниципальных услуг (выполнение работ) учреждениями дополнительного образования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7900423100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32 932 583,32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7900423100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32 932 583,32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Расходы за счет дотации на выравнивание бюджетной обеспеченности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7900471100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33 953 226,00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7900471100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33 953 226,00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Расходы за счет дотации на выравнивание бюджетной обеспеченности муниципальных районов (городских округов, городских округов с внутригородским делением)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7900471200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32 294 000,00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7900471200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32 294 000,00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Расходы на 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7900471680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80 949 977,00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7900471680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80 949 977,00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Расходы за счет дотации на сбалансированность местных бюджетов по распоряжению Правительства Челябинской области от 15.05.2018 № 277-рп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7900472215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720 486,91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7900472215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720 486,91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lastRenderedPageBreak/>
              <w:t>Предоставление грантов в форме субсидий на реализацию социальных проектов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7900479000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100 000,00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(гранты в форме субсидий) на финансовое обеспечение затрат,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7900479000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100 000,00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Ведомственная целевая программа «Обеспечение населения Озерского городского округа услугами учреждений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7900500000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66 052 513,84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Субсидии на финансовое обеспечение муниципального задания на оказание муниципальных услуг (выполнение работ) учреждениями дополнительного образования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7900523100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57 049 657,00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7900523100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57 049 657,00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Субсидия на финансовое обеспечение муниципального задания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7900523110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4 845 792,00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7900523110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4 845 792,00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Субсидии на иные цели (учреждения дополнительного образования)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7900523200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398 224,84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7900523200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398 224,84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Расходы на 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7900571680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3 758 840,00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7900571680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3 758 840,00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Молодежная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26 049 249,07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lastRenderedPageBreak/>
              <w:t>Муниципальная программа «Организация летнего отдыха, оздоровления, занятости детей и подростков Озерского городского округа» на 2017 год и на плановый период 2018 и 2019 годов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7950000220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12 663 549,07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7950000220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12 663 549,07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«Организация летного отдыха, оздоровления, занятости детей и подростков Озерского городского округа» на 2017 год и на плановый период 2018 и 2019 годов (организация отдыха детей в каникулярное время за счет средств из регионального бюджета)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7950004400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10 585 700,00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7950004400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10 585 700,00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«Организация летнего отдыха, оздоровления, занятости детей и подростков Озерского городского округа» на 2017 год и на плановый период 2018 и 2019 годов (организация отдыха детей в каникулярное время)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79500S4400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2 800 000,00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79500S4400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2 800 000,00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43 633 039,77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Ведомственная целевая программа «Обеспечение деятельности и реализации полномочий органов местного самоуправления»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7900002040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21 121 930,00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7900002040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14 032 231,58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7900002040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15 480,00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7900002040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4 237 734,04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7900002040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727 300,00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7900002040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1 821 041,38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7900002040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282 293,00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7900002040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4 920,00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7900002040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930,00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lastRenderedPageBreak/>
              <w:t>Ведомственная целевая программа «Обеспечение деятельности подведомственных муниципальных образовательных организаций всех типов»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7900400000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2 121 399,00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Субсидия на финансовое обеспечение муниципального задания для обучающихся с ограниченными возможностями здоровья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7900403130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2 077 999,00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7900403130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2 077 999,00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Организация предоставления психико-педагогической,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7900448900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43 400,00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7900448900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43 400,00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«Противодействие злоупотреблению наркотическими средствами и их незаконному обороту в Озерском городском округе» на 2017 год и на плановый период 2018 и 2019 годов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7950000520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50 000,00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7950000520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50 000,00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«Противодействие распространению ВИЧ-СПИД в Озерском городском округе» на 2017 год и на плановый период 2018 и 2019 годов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7950000530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50 000,00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7950000530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50 000,00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«Развитие образования в Озерском городском округе» на 2014-2018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7950000800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3 128 846,77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7950000800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32 900,00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Стипендии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7950000800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30 000,00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7950000800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3 065 946,77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«Пожарная безопасность муниципальных учреждений и выполнение первичных мер пожарной безопасности на территории Озерского городского округа» на 2017 год и на плановый период 2018 и 2019 годов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7950002000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2 400 000,00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7950002000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2 400 000,00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«Профилактика терроризма, минимизация и (или) ликвидация проявлений терроризма на территории Озерского городского округа» на 2017 год и на плановый период 2018 и 2019 годов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7950003120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65 000,00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7950003120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65 000,00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2017 год и на плановый период 2018 - 2019 годов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7950003200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14 007 764,00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2017 год и на плановый период 2018 - 2019 годов (п.23)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7950003223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84 552,00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7950003223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84 552,00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2017 год и на плановый период 2018 - 2019 годов (п.34)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7950003234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523 212,00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7950003234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523 212,00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lastRenderedPageBreak/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2017 год и на плановый период 2018 - 2019 годов (расходы за счет дотации на сбалансированность местных бюджетов по распоряжению Правительства Челябинской области от 23.04.2018 № 235-рп) (п.33)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7950072212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13 400 000,00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7950072212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13 400 000,00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«Молодежь Озерска» на 2017 год и на плановый период 2018 и 2019 годов (организация и проведение мероприятий с детьми и молодежью за счет средств из регионального бюджета)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7950003300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338 100,00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7950003300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338 100,00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«Молодежь Озерска» на 2017 год и на плановый период 2018 и 2019 годов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79500S3300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350 000,00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79500S3300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300 000,00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79500S3300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50 000,00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264 183 163,75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258 543 686,49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Ведомственная целевая программа «Обеспечение населения Озерского городского округа услугами учреждений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7900500000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234 613 553,01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Субсидии на финансовое обеспечение муниципального задания на оказание муниципальных услуг (выполнение работ) культурно-досуговых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7900540100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79 342 806,00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7900540100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79 342 806,00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Субсидия на финансовое обеспечение муниципального задания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7900540110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37 117 386,00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7900540110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37 117 386,00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Субсидии на иные цели (ДК и другие учреждения культуры)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7900540200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129 856,90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Субсидии на иные цели (ДК и другие учреждения культуры - уличные мероприятия)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7900540220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129 856,90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7900540220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129 856,90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Субсидии на финансовое обеспечение муниципального задания на оказание муниципальных услуг (выполнение работ) (Музей)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7900541100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1 508 499,11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7900541100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1 508 499,11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Субсидия на финансовое обеспечение муниципального задания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7900541110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76 187,00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7900541110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76 187,00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Субсидии на иные цели (Музей)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7900541200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8 100,00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7900541200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8 100,00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Организация библиотечного обслуживания населения (комплектование книжного фонда)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7900542910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200 000,00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7900542910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200 000,00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Организация библиотечного обслуживания населения (финансовое обеспечение достижения индикативного показателя по заработной плате)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7900542920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15 921 080,00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7900542920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12 228 170,93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7900542920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3 692 909,07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Организация библиотечного обслуживания населения (выплата лечебного пособия работникам, занятым библиотечным обслуживанием)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7900542930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4 333 436,00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7900542930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2 811 997,00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Иные выплаты персоналу учреждений,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7900542930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672 216,00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7900542930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849 223,00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Обеспечение деятельности подведомственных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7900542990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27 413 567,00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7900542990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18 747 394,00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7900542990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5 460,00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7900542990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5 656 719,26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7900542990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455 700,00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7900542990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2 260 299,00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7900542990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282 461,00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7900542990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5 533,74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Субсидии на финансовое обеспечение муниципального задания на оказание муниципальных услуг (выполнение работ) муниципальных театров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7900543100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42 012 210,00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7900543100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42 012 210,00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Субсидия на финансовое обеспечение муниципального задания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7900543110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26 381 031,00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7900543110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26 381 031,00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Субсидии на иные цели (Театры)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7900543200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169 394,00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Субсидии на иные цели (Театры – демонтажные и монтажные работы по установке кресел)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7900543230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169 394,00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7900543230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169 394,00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«Укрепление материально-технической базы учреждений культуры Озерского городского округа» на 2017 год и на плановый период 2018 и 2019 годов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7950070020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2 597 708,00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7950070020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2 597 708,00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lastRenderedPageBreak/>
              <w:t>Муниципальная программа «Капитальный ремонт учреждений социальной сферы» на 2017 год и на плановый период 2018 и 2019 годов (расходы за счет дотации на сбалансированность местных бюджетов по распоряжению Правительства Челябинской области от 29.06.2018 № 410-рп)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7950072216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7 547 794,48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7950072216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7 547 794,48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«Укрепление материально-технической базы учреждений культуры Озерского городского округа» на 2017 год и на плановый период 2018 и 2019 годов (муниципальные театры)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79500L4661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10 761 600,00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79500L4661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10 761 600,00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«Укрепление материально-технической базы учреждений культуры Озерского городского округа» на 2017 год и на плановый период 2018 и 2019 годов (обеспечение развития и укрепления материально-технической базы домов культуры)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79500L4670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3 023 031,00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79500L4670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3 023 031,00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5 639 477,26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Ведомственная целевая программа «Обеспечение деятельности и реализации полномочий органов местного самоуправления»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7900002040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5 009 235,62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7900002040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3 519 885,00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7900002040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34 000,00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7900002040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1 063 012,00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7900002040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227 620,00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7900002040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163 218,62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7900002040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1 500,00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lastRenderedPageBreak/>
              <w:t>Ведомственная целевая программа «Обеспечение деятельности Муниципального казенного учреждения «Муниципальный архив Озерского городского округа»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7900800000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216 900,00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Расходы на комплектование, учет, использование и хранение архивных документов, отнесенных к государственной собственности Челябинской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7900828600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216 900,00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7900828600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216 900,00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«Пожарная безопасность муниципальных учреждений и выполнение первичных мер пожарной безопасности на территории Озерского городского округа» на 2017 год и на плановый период 2018 и 2019 годов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7950002000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208 941,64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7950002000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208 941,64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«Профилактика экстремизма, минимизация и (или) ликвидация проявлений экстремизма на территории Озерского городского округа» на 2017 год и на плановый период 2018 и 2019 годов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7950003110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60 000,00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7950003110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60 000,00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«Поддержка одаренных детей, обучающихся в учреждениях дополнительного образования, подведомственных Управлению культуры администрации Озерского городского округа» на 2017 год и на плановый период 2018 и 2019 годов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7950006110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77 400,00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7950006110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77 400,00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«Обустройство территории пляжей Озерского городского округа для организации досуга населения» на 2017 год и на плановый период 2018 и 2019 годов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7950072010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17 000,00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7950072010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17 000,00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«Энергосбережение и повышение энергетической эффективности Озерского городского округа» на 2014-2020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7950072020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50 000,00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7950072020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50 000,00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659 608 587,45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lastRenderedPageBreak/>
              <w:t>Социальное обслуживание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52 462 300,00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Ведомственная целевая программа «Социальная поддержка отдельных категорий граждан Озерского городского округа»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7900700000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50 052 950,00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Расходы на реализацию переданных государственных полномочий по социальному обслуживанию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7900748000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50 052 950,00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7900748000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48 838 000,00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7900748000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1 214 950,00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«Социальная поддержка населения Озерского городского округа» на 2017 год и на плановый период 2018 и 2019 годов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7950001220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2 409 350,00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7950001220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2 409 350,00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463 047 987,00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Ведомственная целевая программа «Обеспечение деятельности подведомственных муниципальных образовательных организаций всех типов»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7900400000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5 198 300,00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7900475600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5 198 300,00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7900475600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5 198 300,00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Ведомственная целевая программа «Обеспечение населения Озерского городского округа услугами учреждений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7900500000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373 100,00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7900575600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373 100,00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7900575600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373 100,00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Ведомственная целевая программа «Социальная поддержка отдельных категорий граждан Озерского городского округа»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7900700000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437 931 200,00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lastRenderedPageBreak/>
              <w:t>Расходы на ежемесячную денежную выплату в соответствии с Законом Челябинской области «О мерах социальной поддержки ветеранов в Челябинской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7900721100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228 253 400,00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7900721100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3 373 200,00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7900721100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224 880 200,00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Расходы на ежемесячную денежную выплату в соответствии с Законом Челябинской области «О мерах социальной поддержки жертв политических репрессий в Челябинской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7900721200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3 116 800,00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7900721200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46 060,00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7900721200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3 070 740,00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Расходы на ежемесячную денежную выплату в соответствии с Законом Челябинской области «О звании «Ветеран труда Челябинской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7900721300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12 411 900,00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7900721300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183 400,00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7900721300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12 228 500,00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Расходы на компенсацию расходов на оплату жилых помещений и коммунальных услуг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7900721400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306 000,00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7900721400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4 526,40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7900721400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301 473,60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Расходы на компенсационные выплаты за пользование услугами связи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7900721700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91 900,00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7900721700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1 360,00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7900721700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90 540,00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lastRenderedPageBreak/>
              <w:t>Расходы на компенсацию расходов на уплату взноса на капитальный ремонт общего имущества в многоквартирном доме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7900721900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9 345 500,00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7900721900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139 800,00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7900721900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9 205 700,00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Расходы на предоставление гражданам субсидий на оплату жилого помещения и коммунальных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7900749000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21 808 100,00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7900749000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322 300,00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7900749000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21 485 800,00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Расходы на реализацию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7900751370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34 922 300,00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7900751370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105 500,00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7900751370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34 816 800,00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Расходы на реализацию полномочий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7900752200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10 126 700,00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7900752200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149 660,00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7900752200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9 977 040,00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Расходы на реализацию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7900752500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95 060 300,00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7900752500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1 080 800,00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7900752500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93 979 500,00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lastRenderedPageBreak/>
              <w:t>Расходы на реализацию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7900752800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4 900,00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7900752800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7900752800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4 830,00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Расходы на реализацию полномочий Российской Федерации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7900753800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18 672 300,00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7900753800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18 672 300,00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Расходы на 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7900775600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2 746 000,00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7900775600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41 100,00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7900775600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2 704 900,00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Расходы на возмещение услуг по погребению и выплате социального пособия на погребение в соответствии с Законом Челябинской области «О возмещении стоимости услуг по погребению и выплате социального пособия на погребение»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7900775800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962 500,00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7900775800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44 100,00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7900775800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918 400,00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lastRenderedPageBreak/>
              <w:t>Расходы на ежемесячную денежную выплату в соответствии с Законом Челябинской области «О дополнительных мерах социальной поддержки детей погибших участников Великой Отечественной войны»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7900776000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102 600,00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7900776000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1 200,00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7900776000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101 400,00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«Социальная поддержка населения Озерского городского округа» на 2017 год и на плановый период 2018 и 2019 годов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7950001220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1 615 000,00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7950001220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240 000,00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7950001220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1 375 000,00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«Доступное и комфортное жилье - гражданам России» в Озерском городском округе» на 2017 - 2019 годы - подпрограмма «Оказание молодым семьям государственной поддержки для улучшения жилищных условий»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79500L4970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3 502 800,00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79500L4970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3 502 800,00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«Доступное и комфортное жилье - гражданам России» в Озерском городском округе» на 2017 - 2019 годы - подпрограмма «Оказание молодым семьям государственной поддержки для улучшения жилищных условий» (предоставление молодым семьям - участникам подпрограммы социальных выплат на приобретение жилого помещения эконом-класса или создание объекта индивидуального жилищного строительства эконом-класса)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79500R4970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5 062 920,00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79500R4970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5 062 920,00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7990000000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9 364 667,00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7990091010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9 364 667,00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7990091010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9 364 667,00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110 772 665,45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lastRenderedPageBreak/>
              <w:t>Ведомственная целевая программа «Обеспечение деятельности подведомственных муниципальных образовательных организаций всех типов»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7900400000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26 582 700,00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7900403900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3 510 500,00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7900403900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34 969,00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7900403900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3 475 531,00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7900404900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23 072 200,00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7900404900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23 072 200,00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Ведомственная целевая программа «Социальная поддержка отдельных категорий граждан Озерского городского округа»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7900700000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76 254 510,00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Расходы на социальную поддержку детей-сирот и детей, оставшихся без попечения родителей, находящихся в муниципальных организациях для детей-сирот и детей, оставшихся без попечения родителей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7900722100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39 193 010,00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7900722100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39 193 010,00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Расходы на ежемесячное пособие по уходу за ребенком в возрасте от полутора до трех лет в соответствии с Законом Челябинской области «О ежемесячном пособии по уходу за ребенком в возрасте от полутора до трех лет»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7900722300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11 000,00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lastRenderedPageBreak/>
              <w:t>Расходы на ежемесячные денежные выплаты, назначаемая в случае рождения третьего ребенка и (или) последующих детей до достижения ребенком возраста трех лет, за счет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7900722330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11 000,00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7900722330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11 000,00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Расходы на пособие на ребенка в соответствии с Законом Челябинской области «О пособии на ребенка»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7900722400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13 425 600,00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7900722400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198 400,00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7900722400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13 227 200,00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Расходы на выплату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7900722500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2 134 100,00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7900722500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31 500,00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7900722500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2 102 600,00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Расходы на содержание ребенка в семье опекуна и приемной семье, а также вознаграждение, причитающиеся приемному родителю,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7900722600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17 830 800,00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7900722600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3 553 200,00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7900722600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14 277 600,00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Расходы на ежемесячную денежную выплату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7900722700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3 035 900,00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7900722700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48 840,00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7900722700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2 987 060,00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Pr="008C7047" w:rsidRDefault="00213D4F">
            <w:pPr>
              <w:rPr>
                <w:b/>
                <w:bCs/>
                <w:lang w:eastAsia="ru-RU"/>
              </w:rPr>
            </w:pPr>
            <w:r w:rsidRPr="008C7047">
              <w:rPr>
                <w:b/>
                <w:bCs/>
                <w:lang w:eastAsia="ru-RU"/>
              </w:rPr>
              <w:lastRenderedPageBreak/>
              <w:t>Расходы на ежемесячную денежную выплату, назначаемую в случае рождения третьего ребенка и (или) последующих детей до достижения ребенком возраста трех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79007R0840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624 100,00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Pr="008C7047" w:rsidRDefault="00213D4F">
            <w:pPr>
              <w:rPr>
                <w:lang w:eastAsia="ru-RU"/>
              </w:rPr>
            </w:pPr>
            <w:r w:rsidRPr="008C7047">
              <w:rPr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79007R0840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919,90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Pr="008C7047" w:rsidRDefault="00213D4F">
            <w:pPr>
              <w:rPr>
                <w:lang w:eastAsia="ru-RU"/>
              </w:rPr>
            </w:pPr>
            <w:r w:rsidRPr="008C7047">
              <w:rPr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79007R0840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623 180,10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Pr="008C7047" w:rsidRDefault="00213D4F">
            <w:pPr>
              <w:rPr>
                <w:b/>
                <w:bCs/>
                <w:lang w:eastAsia="ru-RU"/>
              </w:rPr>
            </w:pPr>
            <w:r w:rsidRPr="008C7047">
              <w:rPr>
                <w:b/>
                <w:bCs/>
                <w:lang w:eastAsia="ru-RU"/>
              </w:rPr>
              <w:t>Ведомственная целевая программа «Приобретение жилых помещений в целях формирования специализированного жилищного фонда для обеспечения жилыми помещениями детей-сирот и детей, оставшихся без попечения родителей, лиц из их числа в Озерском городском округе Челябинской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7901600000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4 938 300,00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Pr="008C7047" w:rsidRDefault="00213D4F">
            <w:pPr>
              <w:rPr>
                <w:b/>
                <w:bCs/>
                <w:lang w:eastAsia="ru-RU"/>
              </w:rPr>
            </w:pPr>
            <w:r w:rsidRPr="008C7047">
              <w:rPr>
                <w:b/>
                <w:bCs/>
                <w:lang w:eastAsia="ru-RU"/>
              </w:rPr>
              <w:t>Расходы на обеспечение предоставления жилых помещений детям-сиротам и детям, оставшимся без попечения родителей, лицам из их числа по договорам специализированных жилых помещений за счет средств областного бюджета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7901622200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4 938 300,00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Pr="008C7047" w:rsidRDefault="00213D4F">
            <w:pPr>
              <w:rPr>
                <w:lang w:eastAsia="ru-RU"/>
              </w:rPr>
            </w:pPr>
            <w:r w:rsidRPr="008C7047">
              <w:rPr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7901622200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4 938 300,00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Pr="008C7047" w:rsidRDefault="00213D4F">
            <w:pPr>
              <w:rPr>
                <w:b/>
                <w:bCs/>
                <w:lang w:eastAsia="ru-RU"/>
              </w:rPr>
            </w:pPr>
            <w:r w:rsidRPr="008C7047">
              <w:rPr>
                <w:b/>
                <w:bCs/>
                <w:lang w:eastAsia="ru-RU"/>
              </w:rPr>
              <w:t>Муниципальная программа «Развитие образования в Озерском городском округе» на 2014-2018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7950000800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866 455,45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Pr="008C7047" w:rsidRDefault="00213D4F">
            <w:pPr>
              <w:rPr>
                <w:lang w:eastAsia="ru-RU"/>
              </w:rPr>
            </w:pPr>
            <w:r w:rsidRPr="008C7047">
              <w:rPr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7950000800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866 455,45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Pr="008C7047" w:rsidRDefault="00213D4F">
            <w:pPr>
              <w:rPr>
                <w:b/>
                <w:bCs/>
                <w:lang w:eastAsia="ru-RU"/>
              </w:rPr>
            </w:pPr>
            <w:r w:rsidRPr="008C7047">
              <w:rPr>
                <w:b/>
                <w:bCs/>
                <w:lang w:eastAsia="ru-RU"/>
              </w:rPr>
              <w:t>Муниципальная программа «Развитие образования в Озерском городском округе» на 2014-2018 годы (компенсация части родительской платы за счет средств из регионального бюджета)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7950009900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1 730 700,00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Pr="008C7047" w:rsidRDefault="00213D4F">
            <w:pPr>
              <w:rPr>
                <w:lang w:eastAsia="ru-RU"/>
              </w:rPr>
            </w:pPr>
            <w:r w:rsidRPr="008C7047">
              <w:rPr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7950009900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1 730 700,00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Pr="008C7047" w:rsidRDefault="00213D4F">
            <w:pPr>
              <w:rPr>
                <w:b/>
                <w:bCs/>
                <w:lang w:eastAsia="ru-RU"/>
              </w:rPr>
            </w:pPr>
            <w:r w:rsidRPr="008C7047">
              <w:rPr>
                <w:b/>
                <w:bCs/>
                <w:lang w:eastAsia="ru-RU"/>
              </w:rPr>
              <w:t>Муниципальная программа «Развитие образования в Озерском городском округе» на 2014-2018 годы (компенсация части родительской платы)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79500S9900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400 000,00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Pr="008C7047" w:rsidRDefault="00213D4F">
            <w:pPr>
              <w:rPr>
                <w:lang w:eastAsia="ru-RU"/>
              </w:rPr>
            </w:pPr>
            <w:r w:rsidRPr="008C7047">
              <w:rPr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79500S9900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400 000,00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Pr="008C7047" w:rsidRDefault="00213D4F">
            <w:pPr>
              <w:rPr>
                <w:b/>
                <w:bCs/>
                <w:lang w:eastAsia="ru-RU"/>
              </w:rPr>
            </w:pPr>
            <w:r w:rsidRPr="008C7047">
              <w:rPr>
                <w:b/>
                <w:bCs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33 325 635,00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Pr="008C7047" w:rsidRDefault="00213D4F">
            <w:pPr>
              <w:rPr>
                <w:b/>
                <w:bCs/>
                <w:lang w:eastAsia="ru-RU"/>
              </w:rPr>
            </w:pPr>
            <w:r w:rsidRPr="008C7047">
              <w:rPr>
                <w:b/>
                <w:bCs/>
                <w:lang w:eastAsia="ru-RU"/>
              </w:rPr>
              <w:t>Ведомственная целевая программа «Социальная поддержка отдельных категорий граждан Озерского городского округа»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7900700000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30 613 635,00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Pr="008C7047" w:rsidRDefault="00213D4F">
            <w:pPr>
              <w:rPr>
                <w:b/>
                <w:bCs/>
                <w:lang w:eastAsia="ru-RU"/>
              </w:rPr>
            </w:pPr>
            <w:r w:rsidRPr="008C7047">
              <w:rPr>
                <w:b/>
                <w:bCs/>
                <w:lang w:eastAsia="ru-RU"/>
              </w:rPr>
              <w:lastRenderedPageBreak/>
              <w:t>Обеспечение деятельности и реализации полномочий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7900702040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2 449 835,00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Pr="008C7047" w:rsidRDefault="00213D4F">
            <w:pPr>
              <w:rPr>
                <w:lang w:eastAsia="ru-RU"/>
              </w:rPr>
            </w:pPr>
            <w:r w:rsidRPr="008C7047">
              <w:rPr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7900702040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1 881 594,00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Pr="008C7047" w:rsidRDefault="00213D4F">
            <w:pPr>
              <w:rPr>
                <w:lang w:eastAsia="ru-RU"/>
              </w:rPr>
            </w:pPr>
            <w:r w:rsidRPr="008C7047">
              <w:rPr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7900702040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568 241,00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Pr="008C7047" w:rsidRDefault="00213D4F">
            <w:pPr>
              <w:rPr>
                <w:b/>
                <w:bCs/>
                <w:lang w:eastAsia="ru-RU"/>
              </w:rPr>
            </w:pPr>
            <w:r w:rsidRPr="008C7047">
              <w:rPr>
                <w:b/>
                <w:bCs/>
                <w:lang w:eastAsia="ru-RU"/>
              </w:rPr>
              <w:t>Расходы на организацию работы органов управления социальной защиты населения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7900714600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20 407 800,00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Pr="008C7047" w:rsidRDefault="00213D4F">
            <w:pPr>
              <w:rPr>
                <w:lang w:eastAsia="ru-RU"/>
              </w:rPr>
            </w:pPr>
            <w:r w:rsidRPr="008C7047">
              <w:rPr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7900714600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13 871 600,00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Pr="008C7047" w:rsidRDefault="00213D4F">
            <w:pPr>
              <w:rPr>
                <w:lang w:eastAsia="ru-RU"/>
              </w:rPr>
            </w:pPr>
            <w:r w:rsidRPr="008C7047">
              <w:rPr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7900714600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3 500,00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Pr="008C7047" w:rsidRDefault="00213D4F">
            <w:pPr>
              <w:rPr>
                <w:lang w:eastAsia="ru-RU"/>
              </w:rPr>
            </w:pPr>
            <w:r w:rsidRPr="008C7047">
              <w:rPr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7900714600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4 189 300,00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Pr="008C7047" w:rsidRDefault="00213D4F">
            <w:pPr>
              <w:rPr>
                <w:lang w:eastAsia="ru-RU"/>
              </w:rPr>
            </w:pPr>
            <w:r w:rsidRPr="008C7047">
              <w:rPr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7900714600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755 200,00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Pr="008C7047" w:rsidRDefault="00213D4F">
            <w:pPr>
              <w:rPr>
                <w:lang w:eastAsia="ru-RU"/>
              </w:rPr>
            </w:pPr>
            <w:r w:rsidRPr="008C7047">
              <w:rPr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7900714600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1 524 200,00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Pr="008C7047" w:rsidRDefault="00213D4F">
            <w:pPr>
              <w:rPr>
                <w:lang w:eastAsia="ru-RU"/>
              </w:rPr>
            </w:pPr>
            <w:r w:rsidRPr="008C7047">
              <w:rPr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7900714600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47 300,00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Pr="008C7047" w:rsidRDefault="00213D4F">
            <w:pPr>
              <w:rPr>
                <w:lang w:eastAsia="ru-RU"/>
              </w:rPr>
            </w:pPr>
            <w:r w:rsidRPr="008C7047">
              <w:rPr>
                <w:lang w:eastAsia="ru-RU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7900714600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3 000,00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Pr="008C7047" w:rsidRDefault="00213D4F">
            <w:pPr>
              <w:rPr>
                <w:lang w:eastAsia="ru-RU"/>
              </w:rPr>
            </w:pPr>
            <w:r w:rsidRPr="008C7047">
              <w:rPr>
                <w:lang w:eastAsia="ru-RU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7900714600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13 700,00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Pr="008C7047" w:rsidRDefault="00213D4F">
            <w:pPr>
              <w:rPr>
                <w:b/>
                <w:bCs/>
                <w:lang w:eastAsia="ru-RU"/>
              </w:rPr>
            </w:pPr>
            <w:r w:rsidRPr="008C7047">
              <w:rPr>
                <w:b/>
                <w:bCs/>
                <w:lang w:eastAsia="ru-RU"/>
              </w:rPr>
              <w:t>Расходы на компенсацию расходов на уплату взноса на капитальный ремонт общего имущества в многоквартирном доме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7900721900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112 000,00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Pr="008C7047" w:rsidRDefault="00213D4F">
            <w:pPr>
              <w:rPr>
                <w:lang w:eastAsia="ru-RU"/>
              </w:rPr>
            </w:pPr>
            <w:r w:rsidRPr="008C7047">
              <w:rPr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7900721900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112 000,00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Pr="008C7047" w:rsidRDefault="00213D4F">
            <w:pPr>
              <w:rPr>
                <w:b/>
                <w:bCs/>
                <w:lang w:eastAsia="ru-RU"/>
              </w:rPr>
            </w:pPr>
            <w:r w:rsidRPr="008C7047">
              <w:rPr>
                <w:b/>
                <w:bCs/>
                <w:lang w:eastAsia="ru-RU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7900722900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3 414 600,00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Pr="008C7047" w:rsidRDefault="00213D4F">
            <w:pPr>
              <w:rPr>
                <w:lang w:eastAsia="ru-RU"/>
              </w:rPr>
            </w:pPr>
            <w:r w:rsidRPr="008C7047">
              <w:rPr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7900722900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2 188 600,00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Pr="008C7047" w:rsidRDefault="00213D4F">
            <w:pPr>
              <w:rPr>
                <w:lang w:eastAsia="ru-RU"/>
              </w:rPr>
            </w:pPr>
            <w:r w:rsidRPr="008C7047">
              <w:rPr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7900722900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1 560,00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Pr="008C7047" w:rsidRDefault="00213D4F">
            <w:pPr>
              <w:rPr>
                <w:lang w:eastAsia="ru-RU"/>
              </w:rPr>
            </w:pPr>
            <w:r w:rsidRPr="008C7047">
              <w:rPr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7900722900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661 000,00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Pr="008C7047" w:rsidRDefault="00213D4F">
            <w:pPr>
              <w:rPr>
                <w:lang w:eastAsia="ru-RU"/>
              </w:rPr>
            </w:pPr>
            <w:r w:rsidRPr="008C7047">
              <w:rPr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7900722900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121 650,00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Pr="008C7047" w:rsidRDefault="00213D4F">
            <w:pPr>
              <w:rPr>
                <w:lang w:eastAsia="ru-RU"/>
              </w:rPr>
            </w:pPr>
            <w:r w:rsidRPr="008C7047">
              <w:rPr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7900722900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441 790,00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Pr="008C7047" w:rsidRDefault="00213D4F">
            <w:pPr>
              <w:rPr>
                <w:b/>
                <w:bCs/>
                <w:lang w:eastAsia="ru-RU"/>
              </w:rPr>
            </w:pPr>
            <w:r w:rsidRPr="008C7047">
              <w:rPr>
                <w:b/>
                <w:bCs/>
                <w:lang w:eastAsia="ru-RU"/>
              </w:rPr>
              <w:t>Расходы на предоставление гражданам субсидий на оплату жилого помещения и коммунальных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7900749000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3 869 400,00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Pr="008C7047" w:rsidRDefault="00213D4F">
            <w:pPr>
              <w:rPr>
                <w:lang w:eastAsia="ru-RU"/>
              </w:rPr>
            </w:pPr>
            <w:r w:rsidRPr="008C7047">
              <w:rPr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7900749000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2 628 700,00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Pr="008C7047" w:rsidRDefault="00213D4F">
            <w:pPr>
              <w:rPr>
                <w:lang w:eastAsia="ru-RU"/>
              </w:rPr>
            </w:pPr>
            <w:r w:rsidRPr="008C7047">
              <w:rPr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7900749000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793 800,00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Pr="008C7047" w:rsidRDefault="00213D4F">
            <w:pPr>
              <w:rPr>
                <w:lang w:eastAsia="ru-RU"/>
              </w:rPr>
            </w:pPr>
            <w:r w:rsidRPr="008C7047">
              <w:rPr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7900749000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147 650,00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Pr="008C7047" w:rsidRDefault="00213D4F">
            <w:pPr>
              <w:rPr>
                <w:lang w:eastAsia="ru-RU"/>
              </w:rPr>
            </w:pPr>
            <w:r w:rsidRPr="008C7047">
              <w:rPr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7900749000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299 250,00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Pr="008C7047" w:rsidRDefault="00213D4F">
            <w:pPr>
              <w:rPr>
                <w:b/>
                <w:bCs/>
                <w:lang w:eastAsia="ru-RU"/>
              </w:rPr>
            </w:pPr>
            <w:r w:rsidRPr="008C7047">
              <w:rPr>
                <w:b/>
                <w:bCs/>
                <w:lang w:eastAsia="ru-RU"/>
              </w:rPr>
              <w:t>Расходы на реализацию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7900751370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360 000,00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Pr="008C7047" w:rsidRDefault="00213D4F">
            <w:pPr>
              <w:rPr>
                <w:lang w:eastAsia="ru-RU"/>
              </w:rPr>
            </w:pPr>
            <w:r w:rsidRPr="008C7047">
              <w:rPr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7900751370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120 000,00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Pr="008C7047" w:rsidRDefault="00213D4F">
            <w:pPr>
              <w:rPr>
                <w:lang w:eastAsia="ru-RU"/>
              </w:rPr>
            </w:pPr>
            <w:r w:rsidRPr="008C7047">
              <w:rPr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7900751370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240 000,00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Pr="008C7047" w:rsidRDefault="00213D4F">
            <w:pPr>
              <w:rPr>
                <w:b/>
                <w:bCs/>
                <w:lang w:eastAsia="ru-RU"/>
              </w:rPr>
            </w:pPr>
            <w:r w:rsidRPr="008C7047">
              <w:rPr>
                <w:b/>
                <w:bCs/>
                <w:lang w:eastAsia="ru-RU"/>
              </w:rPr>
              <w:t>Муниципальная программа «Социальная поддержка населения Озерского городского округа» на 2017 год и на плановый период 2018 и 2019 годов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7950001220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2 712 000,00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Pr="008C7047" w:rsidRDefault="00213D4F">
            <w:pPr>
              <w:rPr>
                <w:lang w:eastAsia="ru-RU"/>
              </w:rPr>
            </w:pPr>
            <w:r w:rsidRPr="008C7047">
              <w:rPr>
                <w:lang w:eastAsia="ru-RU"/>
              </w:rPr>
              <w:t>Субсидии на возмещение недополученных доходов и (или) возмещение фактически понесенных затрат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7950001220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2 712 000,00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Pr="008C7047" w:rsidRDefault="00213D4F">
            <w:pPr>
              <w:rPr>
                <w:b/>
                <w:bCs/>
                <w:lang w:eastAsia="ru-RU"/>
              </w:rPr>
            </w:pPr>
            <w:r w:rsidRPr="008C7047">
              <w:rPr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110 686 324,00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Pr="008C7047" w:rsidRDefault="00213D4F">
            <w:pPr>
              <w:rPr>
                <w:b/>
                <w:bCs/>
                <w:lang w:eastAsia="ru-RU"/>
              </w:rPr>
            </w:pPr>
            <w:r w:rsidRPr="008C7047">
              <w:rPr>
                <w:b/>
                <w:bCs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72 753 872,00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Pr="008C7047" w:rsidRDefault="00213D4F">
            <w:pPr>
              <w:rPr>
                <w:b/>
                <w:bCs/>
                <w:lang w:eastAsia="ru-RU"/>
              </w:rPr>
            </w:pPr>
            <w:r w:rsidRPr="008C7047">
              <w:rPr>
                <w:b/>
                <w:bCs/>
                <w:lang w:eastAsia="ru-RU"/>
              </w:rPr>
              <w:t>Ведомственная целевая программа «Развитие физической культуры и спорта в Озерском городском округе»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7900600000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72 753 872,00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Pr="008C7047" w:rsidRDefault="00213D4F">
            <w:pPr>
              <w:rPr>
                <w:b/>
                <w:bCs/>
                <w:lang w:eastAsia="ru-RU"/>
              </w:rPr>
            </w:pPr>
            <w:r w:rsidRPr="008C7047">
              <w:rPr>
                <w:b/>
                <w:bCs/>
                <w:lang w:eastAsia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7900612970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1 500 000,00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Pr="008C7047" w:rsidRDefault="00213D4F">
            <w:pPr>
              <w:rPr>
                <w:lang w:eastAsia="ru-RU"/>
              </w:rPr>
            </w:pPr>
            <w:r w:rsidRPr="008C7047">
              <w:rPr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7900612970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1 500 000,00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Pr="008C7047" w:rsidRDefault="00213D4F">
            <w:pPr>
              <w:rPr>
                <w:b/>
                <w:bCs/>
                <w:lang w:eastAsia="ru-RU"/>
              </w:rPr>
            </w:pPr>
            <w:r w:rsidRPr="008C7047">
              <w:rPr>
                <w:b/>
                <w:bCs/>
                <w:lang w:eastAsia="ru-RU"/>
              </w:rPr>
              <w:t>Расходы на 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7900671680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16 435 590,00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Pr="008C7047" w:rsidRDefault="00213D4F">
            <w:pPr>
              <w:rPr>
                <w:lang w:eastAsia="ru-RU"/>
              </w:rPr>
            </w:pPr>
            <w:r w:rsidRPr="008C7047">
              <w:rPr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7900671680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16 435 590,00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Pr="008C7047" w:rsidRDefault="00213D4F">
            <w:pPr>
              <w:rPr>
                <w:b/>
                <w:bCs/>
                <w:lang w:eastAsia="ru-RU"/>
              </w:rPr>
            </w:pPr>
            <w:r w:rsidRPr="008C7047">
              <w:rPr>
                <w:b/>
                <w:bCs/>
                <w:lang w:eastAsia="ru-RU"/>
              </w:rPr>
              <w:t>Субсидии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7900682100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54 418 282,00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Pr="008C7047" w:rsidRDefault="00213D4F">
            <w:pPr>
              <w:rPr>
                <w:lang w:eastAsia="ru-RU"/>
              </w:rPr>
            </w:pPr>
            <w:r w:rsidRPr="008C7047">
              <w:rPr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7900682100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54 418 282,00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Pr="008C7047" w:rsidRDefault="00213D4F">
            <w:pPr>
              <w:rPr>
                <w:b/>
                <w:bCs/>
                <w:lang w:eastAsia="ru-RU"/>
              </w:rPr>
            </w:pPr>
            <w:r w:rsidRPr="008C7047">
              <w:rPr>
                <w:b/>
                <w:bCs/>
                <w:lang w:eastAsia="ru-RU"/>
              </w:rPr>
              <w:t>Субсидии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7900682200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400 000,00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Pr="008C7047" w:rsidRDefault="00213D4F">
            <w:pPr>
              <w:rPr>
                <w:lang w:eastAsia="ru-RU"/>
              </w:rPr>
            </w:pPr>
            <w:r w:rsidRPr="008C7047">
              <w:rPr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7900682200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400 000,00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Pr="008C7047" w:rsidRDefault="00213D4F">
            <w:pPr>
              <w:rPr>
                <w:b/>
                <w:bCs/>
                <w:lang w:eastAsia="ru-RU"/>
              </w:rPr>
            </w:pPr>
            <w:r w:rsidRPr="008C7047">
              <w:rPr>
                <w:b/>
                <w:bCs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1 543 100,00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Pr="008C7047" w:rsidRDefault="00213D4F">
            <w:pPr>
              <w:rPr>
                <w:b/>
                <w:bCs/>
                <w:lang w:eastAsia="ru-RU"/>
              </w:rPr>
            </w:pPr>
            <w:r w:rsidRPr="008C7047">
              <w:rPr>
                <w:b/>
                <w:bCs/>
                <w:lang w:eastAsia="ru-RU"/>
              </w:rPr>
              <w:lastRenderedPageBreak/>
              <w:t>Ведомственная целевая программа «Развитие физической культуры и спорта в Озерском городском округе»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7900600000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1 543 100,00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Pr="008C7047" w:rsidRDefault="00213D4F">
            <w:pPr>
              <w:rPr>
                <w:b/>
                <w:bCs/>
                <w:lang w:eastAsia="ru-RU"/>
              </w:rPr>
            </w:pPr>
            <w:r w:rsidRPr="008C7047">
              <w:rPr>
                <w:b/>
                <w:bCs/>
                <w:lang w:eastAsia="ru-RU"/>
              </w:rPr>
              <w:t>Оплата труда руководителей спортивных секций в физкультурно-спортивных организациях, детских спортивных клубах, спортивных школах и образовательных организациях за счет средств из регионального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7900671001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528 200,00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Pr="008C7047" w:rsidRDefault="00213D4F">
            <w:pPr>
              <w:rPr>
                <w:lang w:eastAsia="ru-RU"/>
              </w:rPr>
            </w:pPr>
            <w:r w:rsidRPr="008C7047">
              <w:rPr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7900671001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528 200,00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Pr="008C7047" w:rsidRDefault="00213D4F">
            <w:pPr>
              <w:rPr>
                <w:b/>
                <w:bCs/>
                <w:lang w:eastAsia="ru-RU"/>
              </w:rPr>
            </w:pPr>
            <w:r w:rsidRPr="008C7047">
              <w:rPr>
                <w:b/>
                <w:bCs/>
                <w:lang w:eastAsia="ru-RU"/>
              </w:rPr>
              <w:t>Оплата труда руководителей спортивных секций и организаторов физкультурно-оздоровительной работы с лицами с ограниченными возможностями здоровья за счет средств из регионального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7900671006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176 100,00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Pr="008C7047" w:rsidRDefault="00213D4F">
            <w:pPr>
              <w:rPr>
                <w:lang w:eastAsia="ru-RU"/>
              </w:rPr>
            </w:pPr>
            <w:r w:rsidRPr="008C7047">
              <w:rPr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7900671006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176 100,00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Pr="008C7047" w:rsidRDefault="00213D4F">
            <w:pPr>
              <w:rPr>
                <w:b/>
                <w:bCs/>
                <w:lang w:eastAsia="ru-RU"/>
              </w:rPr>
            </w:pPr>
            <w:r w:rsidRPr="008C7047">
              <w:rPr>
                <w:b/>
                <w:bCs/>
                <w:lang w:eastAsia="ru-RU"/>
              </w:rPr>
              <w:t>Субсидия на финансовое обеспечение муниципального задания на оказание муниципальных услуг (выполнение работ) (оплата труда руководителей спортивных секций в физкультурно-спортивных организациях)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79061S1001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629 800,00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Pr="008C7047" w:rsidRDefault="00213D4F">
            <w:pPr>
              <w:rPr>
                <w:lang w:eastAsia="ru-RU"/>
              </w:rPr>
            </w:pPr>
            <w:r w:rsidRPr="008C7047">
              <w:rPr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79061S1001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629 800,00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Pr="008C7047" w:rsidRDefault="00213D4F">
            <w:pPr>
              <w:rPr>
                <w:b/>
                <w:bCs/>
                <w:lang w:eastAsia="ru-RU"/>
              </w:rPr>
            </w:pPr>
            <w:r w:rsidRPr="008C7047">
              <w:rPr>
                <w:b/>
                <w:bCs/>
                <w:lang w:eastAsia="ru-RU"/>
              </w:rPr>
              <w:t>Субсидия на финансовое обеспечение муниципального задания на оказание муниципальных услуг (выполнение работ) (оплата труда руководителей спортивных секций и организаторов физкультурно-оздоровительной работы с лицами с ограниченными возможностями)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79062S1006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209 000,00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Pr="008C7047" w:rsidRDefault="00213D4F">
            <w:pPr>
              <w:rPr>
                <w:lang w:eastAsia="ru-RU"/>
              </w:rPr>
            </w:pPr>
            <w:r w:rsidRPr="008C7047">
              <w:rPr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79062S1006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209 000,00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Pr="008C7047" w:rsidRDefault="00213D4F">
            <w:pPr>
              <w:rPr>
                <w:b/>
                <w:bCs/>
                <w:lang w:eastAsia="ru-RU"/>
              </w:rPr>
            </w:pPr>
            <w:r w:rsidRPr="008C7047">
              <w:rPr>
                <w:b/>
                <w:bCs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36 389 352,00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Pr="008C7047" w:rsidRDefault="00213D4F">
            <w:pPr>
              <w:rPr>
                <w:b/>
                <w:bCs/>
                <w:lang w:eastAsia="ru-RU"/>
              </w:rPr>
            </w:pPr>
            <w:r w:rsidRPr="008C7047">
              <w:rPr>
                <w:b/>
                <w:bCs/>
                <w:lang w:eastAsia="ru-RU"/>
              </w:rPr>
              <w:t>Ведомственная целевая программа «Обеспечение деятельности и реализации полномочий органов местного самоуправления»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7900002040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2 997 352,00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Pr="008C7047" w:rsidRDefault="00213D4F">
            <w:pPr>
              <w:rPr>
                <w:lang w:eastAsia="ru-RU"/>
              </w:rPr>
            </w:pPr>
            <w:r w:rsidRPr="008C7047">
              <w:rPr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7900002040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2 170 520,00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Pr="008C7047" w:rsidRDefault="00213D4F">
            <w:pPr>
              <w:rPr>
                <w:lang w:eastAsia="ru-RU"/>
              </w:rPr>
            </w:pPr>
            <w:r w:rsidRPr="008C7047">
              <w:rPr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7900002040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655 494,00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Pr="008C7047" w:rsidRDefault="00213D4F">
            <w:pPr>
              <w:rPr>
                <w:lang w:eastAsia="ru-RU"/>
              </w:rPr>
            </w:pPr>
            <w:r w:rsidRPr="008C7047">
              <w:rPr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7900002040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88 438,00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Pr="008C7047" w:rsidRDefault="00213D4F">
            <w:pPr>
              <w:rPr>
                <w:lang w:eastAsia="ru-RU"/>
              </w:rPr>
            </w:pPr>
            <w:r w:rsidRPr="008C7047">
              <w:rPr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7900002040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27 900,00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Pr="008C7047" w:rsidRDefault="00213D4F">
            <w:pPr>
              <w:rPr>
                <w:lang w:eastAsia="ru-RU"/>
              </w:rPr>
            </w:pPr>
            <w:r w:rsidRPr="008C7047">
              <w:rPr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7900002040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55 000,00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Pr="008C7047" w:rsidRDefault="00213D4F">
            <w:pPr>
              <w:rPr>
                <w:b/>
                <w:bCs/>
                <w:lang w:eastAsia="ru-RU"/>
              </w:rPr>
            </w:pPr>
            <w:r w:rsidRPr="008C7047">
              <w:rPr>
                <w:b/>
                <w:bCs/>
                <w:lang w:eastAsia="ru-RU"/>
              </w:rPr>
              <w:lastRenderedPageBreak/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2017 год и на плановый период 2018 - 2019 годов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7950003200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33 392 000,00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Pr="008C7047" w:rsidRDefault="00213D4F">
            <w:pPr>
              <w:rPr>
                <w:b/>
                <w:bCs/>
                <w:lang w:eastAsia="ru-RU"/>
              </w:rPr>
            </w:pPr>
            <w:r w:rsidRPr="008C7047">
              <w:rPr>
                <w:b/>
                <w:bCs/>
                <w:lang w:eastAsia="ru-RU"/>
              </w:rPr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2017 год и на плановый период 2018 - 2019 годов (п.9)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7950003209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33 392 000,00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Pr="008C7047" w:rsidRDefault="00213D4F">
            <w:pPr>
              <w:rPr>
                <w:lang w:eastAsia="ru-RU"/>
              </w:rPr>
            </w:pPr>
            <w:r w:rsidRPr="008C7047">
              <w:rPr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7950003209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33 392 000,00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Pr="008C7047" w:rsidRDefault="00213D4F">
            <w:pPr>
              <w:rPr>
                <w:b/>
                <w:bCs/>
                <w:lang w:eastAsia="ru-RU"/>
              </w:rPr>
            </w:pPr>
            <w:r w:rsidRPr="008C7047">
              <w:rPr>
                <w:b/>
                <w:bCs/>
                <w:lang w:eastAsia="ru-RU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3 890 630,00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Pr="008C7047" w:rsidRDefault="00213D4F">
            <w:pPr>
              <w:rPr>
                <w:b/>
                <w:bCs/>
                <w:lang w:eastAsia="ru-RU"/>
              </w:rPr>
            </w:pPr>
            <w:r w:rsidRPr="008C7047">
              <w:rPr>
                <w:b/>
                <w:bCs/>
                <w:lang w:eastAsia="ru-RU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3 890 630,00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Pr="008C7047" w:rsidRDefault="00213D4F">
            <w:pPr>
              <w:rPr>
                <w:b/>
                <w:bCs/>
                <w:lang w:eastAsia="ru-RU"/>
              </w:rPr>
            </w:pPr>
            <w:r w:rsidRPr="008C7047">
              <w:rPr>
                <w:b/>
                <w:bCs/>
                <w:lang w:eastAsia="ru-RU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7990000000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3 890 630,00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Pr="008C7047" w:rsidRDefault="00213D4F">
            <w:pPr>
              <w:rPr>
                <w:b/>
                <w:bCs/>
                <w:lang w:eastAsia="ru-RU"/>
              </w:rPr>
            </w:pPr>
            <w:r w:rsidRPr="008C7047">
              <w:rPr>
                <w:b/>
                <w:bCs/>
                <w:lang w:eastAsia="ru-RU"/>
              </w:rPr>
              <w:t>Субсидии на финансовое обеспечение муниципального задания на оказание муниципальных услуг (выполнение работ) средствами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7990044100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3 627 100,00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Pr="008C7047" w:rsidRDefault="00213D4F">
            <w:pPr>
              <w:rPr>
                <w:lang w:eastAsia="ru-RU"/>
              </w:rPr>
            </w:pPr>
            <w:r w:rsidRPr="008C7047">
              <w:rPr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7990044100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3 627 100,00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Pr="008C7047" w:rsidRDefault="00213D4F">
            <w:pPr>
              <w:rPr>
                <w:b/>
                <w:bCs/>
                <w:lang w:eastAsia="ru-RU"/>
              </w:rPr>
            </w:pPr>
            <w:r w:rsidRPr="008C7047">
              <w:rPr>
                <w:b/>
                <w:bCs/>
                <w:lang w:eastAsia="ru-RU"/>
              </w:rPr>
              <w:t>Расходы на 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7990071680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263 530,00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Pr="008C7047" w:rsidRDefault="00213D4F">
            <w:pPr>
              <w:rPr>
                <w:lang w:eastAsia="ru-RU"/>
              </w:rPr>
            </w:pPr>
            <w:r w:rsidRPr="008C7047">
              <w:rPr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7990071680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263 530,00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Pr="008C7047" w:rsidRDefault="00213D4F">
            <w:pPr>
              <w:rPr>
                <w:b/>
                <w:bCs/>
                <w:lang w:eastAsia="ru-RU"/>
              </w:rPr>
            </w:pPr>
            <w:r w:rsidRPr="008C7047">
              <w:rPr>
                <w:b/>
                <w:bCs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8 643 173,60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Pr="008C7047" w:rsidRDefault="00213D4F">
            <w:pPr>
              <w:rPr>
                <w:b/>
                <w:bCs/>
                <w:lang w:eastAsia="ru-RU"/>
              </w:rPr>
            </w:pPr>
            <w:r w:rsidRPr="008C7047">
              <w:rPr>
                <w:b/>
                <w:bCs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8 643 173,60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Pr="008C7047" w:rsidRDefault="00213D4F">
            <w:pPr>
              <w:rPr>
                <w:b/>
                <w:bCs/>
                <w:lang w:eastAsia="ru-RU"/>
              </w:rPr>
            </w:pPr>
            <w:r w:rsidRPr="008C7047">
              <w:rPr>
                <w:b/>
                <w:bCs/>
                <w:lang w:eastAsia="ru-RU"/>
              </w:rPr>
              <w:t>Ведомственная целевая программа «Совершенствование бюджетной и налоговой политики»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8 643 173,60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Pr="008C7047" w:rsidRDefault="00213D4F">
            <w:pPr>
              <w:rPr>
                <w:b/>
                <w:bCs/>
                <w:lang w:eastAsia="ru-RU"/>
              </w:rPr>
            </w:pPr>
            <w:r w:rsidRPr="008C7047">
              <w:rPr>
                <w:b/>
                <w:bCs/>
                <w:lang w:eastAsia="ru-RU"/>
              </w:rPr>
              <w:t>Обеспечение совершенствования системы управления муниципальным долгом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7900105030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8 643 173,60</w:t>
            </w:r>
          </w:p>
        </w:tc>
      </w:tr>
      <w:tr w:rsidR="00213D4F" w:rsidTr="00213D4F">
        <w:trPr>
          <w:cantSplit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Pr="008C7047" w:rsidRDefault="00213D4F">
            <w:pPr>
              <w:rPr>
                <w:lang w:eastAsia="ru-RU"/>
              </w:rPr>
            </w:pPr>
            <w:r w:rsidRPr="008C7047">
              <w:rPr>
                <w:lang w:eastAsia="ru-RU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7900105030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8 643 173,60»</w:t>
            </w:r>
          </w:p>
        </w:tc>
      </w:tr>
    </w:tbl>
    <w:p w:rsidR="00213D4F" w:rsidRDefault="00213D4F" w:rsidP="00213D4F">
      <w:pPr>
        <w:rPr>
          <w:sz w:val="28"/>
          <w:u w:val="single"/>
        </w:rPr>
        <w:sectPr w:rsidR="00213D4F" w:rsidSect="008C7047">
          <w:pgSz w:w="11907" w:h="16840"/>
          <w:pgMar w:top="567" w:right="1134" w:bottom="1134" w:left="1134" w:header="720" w:footer="720" w:gutter="0"/>
          <w:cols w:space="720"/>
        </w:sectPr>
      </w:pPr>
    </w:p>
    <w:tbl>
      <w:tblPr>
        <w:tblW w:w="0" w:type="auto"/>
        <w:tblInd w:w="5778" w:type="dxa"/>
        <w:tblLook w:val="04A0"/>
      </w:tblPr>
      <w:tblGrid>
        <w:gridCol w:w="479"/>
        <w:gridCol w:w="1623"/>
        <w:gridCol w:w="503"/>
        <w:gridCol w:w="1245"/>
      </w:tblGrid>
      <w:tr w:rsidR="00213D4F" w:rsidTr="00213D4F">
        <w:trPr>
          <w:trHeight w:val="976"/>
        </w:trPr>
        <w:tc>
          <w:tcPr>
            <w:tcW w:w="3969" w:type="dxa"/>
            <w:gridSpan w:val="4"/>
            <w:hideMark/>
          </w:tcPr>
          <w:p w:rsidR="00213D4F" w:rsidRDefault="00213D4F">
            <w:pPr>
              <w:suppressLineNumbers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Приложение 4</w:t>
            </w:r>
          </w:p>
          <w:p w:rsidR="00213D4F" w:rsidRDefault="00213D4F">
            <w:pPr>
              <w:suppressLineNumbers/>
              <w:jc w:val="both"/>
              <w:rPr>
                <w:sz w:val="28"/>
              </w:rPr>
            </w:pPr>
            <w:r>
              <w:rPr>
                <w:sz w:val="28"/>
              </w:rPr>
              <w:t>к решению Собрания депутатов Озерского городского округа</w:t>
            </w:r>
          </w:p>
        </w:tc>
      </w:tr>
      <w:tr w:rsidR="00213D4F" w:rsidTr="00213D4F">
        <w:tc>
          <w:tcPr>
            <w:tcW w:w="393" w:type="dxa"/>
            <w:hideMark/>
          </w:tcPr>
          <w:p w:rsidR="00213D4F" w:rsidRDefault="00213D4F">
            <w:pPr>
              <w:suppressLineNumbers/>
              <w:jc w:val="both"/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13D4F" w:rsidRDefault="00213D4F">
            <w:pPr>
              <w:suppressLineNumbers/>
              <w:jc w:val="center"/>
              <w:rPr>
                <w:sz w:val="28"/>
              </w:rPr>
            </w:pPr>
            <w:r>
              <w:rPr>
                <w:sz w:val="28"/>
              </w:rPr>
              <w:t>20.09.2018</w:t>
            </w:r>
          </w:p>
        </w:tc>
        <w:tc>
          <w:tcPr>
            <w:tcW w:w="508" w:type="dxa"/>
            <w:hideMark/>
          </w:tcPr>
          <w:p w:rsidR="00213D4F" w:rsidRDefault="00213D4F">
            <w:pPr>
              <w:suppressLineNumbers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13D4F" w:rsidRDefault="00213D4F">
            <w:pPr>
              <w:suppressLineNumbers/>
              <w:jc w:val="center"/>
              <w:rPr>
                <w:sz w:val="28"/>
              </w:rPr>
            </w:pPr>
            <w:r>
              <w:rPr>
                <w:sz w:val="28"/>
              </w:rPr>
              <w:t>177</w:t>
            </w:r>
          </w:p>
        </w:tc>
      </w:tr>
      <w:tr w:rsidR="00213D4F" w:rsidTr="00213D4F">
        <w:tc>
          <w:tcPr>
            <w:tcW w:w="3969" w:type="dxa"/>
            <w:gridSpan w:val="4"/>
          </w:tcPr>
          <w:p w:rsidR="00213D4F" w:rsidRDefault="00213D4F">
            <w:pPr>
              <w:suppressLineNumbers/>
              <w:rPr>
                <w:sz w:val="28"/>
              </w:rPr>
            </w:pPr>
          </w:p>
          <w:p w:rsidR="00213D4F" w:rsidRDefault="00213D4F">
            <w:pPr>
              <w:suppressLineNumbers/>
              <w:rPr>
                <w:sz w:val="28"/>
              </w:rPr>
            </w:pPr>
            <w:r>
              <w:rPr>
                <w:sz w:val="28"/>
              </w:rPr>
              <w:t>«Приложение 10</w:t>
            </w:r>
          </w:p>
          <w:p w:rsidR="00213D4F" w:rsidRDefault="00213D4F">
            <w:pPr>
              <w:suppressLineNumbers/>
              <w:rPr>
                <w:sz w:val="28"/>
              </w:rPr>
            </w:pPr>
            <w:r>
              <w:rPr>
                <w:sz w:val="28"/>
              </w:rPr>
              <w:t xml:space="preserve">к решению Собрания депутатов </w:t>
            </w:r>
          </w:p>
          <w:p w:rsidR="00213D4F" w:rsidRDefault="00213D4F">
            <w:pPr>
              <w:suppressLineNumbers/>
              <w:rPr>
                <w:sz w:val="28"/>
              </w:rPr>
            </w:pPr>
            <w:r>
              <w:rPr>
                <w:sz w:val="28"/>
              </w:rPr>
              <w:t>Озерского городского округа</w:t>
            </w:r>
          </w:p>
        </w:tc>
      </w:tr>
      <w:tr w:rsidR="00213D4F" w:rsidTr="00213D4F">
        <w:tc>
          <w:tcPr>
            <w:tcW w:w="393" w:type="dxa"/>
            <w:hideMark/>
          </w:tcPr>
          <w:p w:rsidR="00213D4F" w:rsidRDefault="00213D4F">
            <w:pPr>
              <w:suppressLineNumbers/>
              <w:jc w:val="both"/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13D4F" w:rsidRDefault="00213D4F">
            <w:pPr>
              <w:suppressLineNumbers/>
              <w:jc w:val="center"/>
              <w:rPr>
                <w:sz w:val="28"/>
              </w:rPr>
            </w:pPr>
            <w:r>
              <w:rPr>
                <w:sz w:val="28"/>
              </w:rPr>
              <w:t>07.12.2017</w:t>
            </w:r>
          </w:p>
        </w:tc>
        <w:tc>
          <w:tcPr>
            <w:tcW w:w="508" w:type="dxa"/>
            <w:hideMark/>
          </w:tcPr>
          <w:p w:rsidR="00213D4F" w:rsidRDefault="00213D4F">
            <w:pPr>
              <w:suppressLineNumbers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13D4F" w:rsidRDefault="00213D4F">
            <w:pPr>
              <w:suppressLineNumbers/>
              <w:jc w:val="center"/>
              <w:rPr>
                <w:sz w:val="28"/>
              </w:rPr>
            </w:pPr>
            <w:r>
              <w:rPr>
                <w:sz w:val="28"/>
              </w:rPr>
              <w:t>252</w:t>
            </w:r>
          </w:p>
        </w:tc>
      </w:tr>
    </w:tbl>
    <w:p w:rsidR="00213D4F" w:rsidRDefault="00213D4F" w:rsidP="00213D4F">
      <w:pPr>
        <w:suppressLineNumbers/>
        <w:jc w:val="both"/>
        <w:rPr>
          <w:sz w:val="28"/>
          <w:u w:val="single"/>
        </w:rPr>
      </w:pPr>
    </w:p>
    <w:p w:rsidR="00213D4F" w:rsidRDefault="00213D4F" w:rsidP="00213D4F">
      <w:pPr>
        <w:suppressLineNumbers/>
        <w:jc w:val="both"/>
        <w:rPr>
          <w:sz w:val="28"/>
          <w:u w:val="single"/>
        </w:rPr>
      </w:pPr>
    </w:p>
    <w:p w:rsidR="00213D4F" w:rsidRDefault="00213D4F" w:rsidP="00213D4F">
      <w:pPr>
        <w:suppressLineNumbers/>
        <w:jc w:val="both"/>
        <w:rPr>
          <w:sz w:val="28"/>
          <w:u w:val="single"/>
        </w:rPr>
      </w:pPr>
    </w:p>
    <w:p w:rsidR="00213D4F" w:rsidRDefault="00213D4F" w:rsidP="00213D4F">
      <w:pPr>
        <w:suppressLineNumbers/>
        <w:jc w:val="center"/>
        <w:rPr>
          <w:b/>
          <w:sz w:val="28"/>
        </w:rPr>
      </w:pPr>
      <w:r>
        <w:rPr>
          <w:b/>
          <w:sz w:val="28"/>
        </w:rPr>
        <w:t>Ведомственная структура расходов бюджета</w:t>
      </w:r>
    </w:p>
    <w:p w:rsidR="00213D4F" w:rsidRDefault="00213D4F" w:rsidP="00213D4F">
      <w:pPr>
        <w:suppressLineNumbers/>
        <w:jc w:val="center"/>
        <w:rPr>
          <w:b/>
          <w:sz w:val="28"/>
        </w:rPr>
      </w:pPr>
      <w:r>
        <w:rPr>
          <w:b/>
          <w:sz w:val="28"/>
        </w:rPr>
        <w:t>Озерского городского округа на 2018 год</w:t>
      </w:r>
    </w:p>
    <w:p w:rsidR="00213D4F" w:rsidRDefault="00213D4F" w:rsidP="00213D4F">
      <w:pPr>
        <w:suppressLineNumbers/>
        <w:jc w:val="right"/>
        <w:rPr>
          <w:b/>
          <w:sz w:val="28"/>
        </w:rPr>
      </w:pPr>
    </w:p>
    <w:p w:rsidR="00213D4F" w:rsidRDefault="00213D4F" w:rsidP="00213D4F">
      <w:pPr>
        <w:suppressLineNumbers/>
        <w:ind w:right="14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(руб.) </w:t>
      </w:r>
    </w:p>
    <w:tbl>
      <w:tblPr>
        <w:tblW w:w="97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42"/>
        <w:gridCol w:w="567"/>
        <w:gridCol w:w="590"/>
        <w:gridCol w:w="685"/>
        <w:gridCol w:w="1418"/>
        <w:gridCol w:w="850"/>
        <w:gridCol w:w="1843"/>
      </w:tblGrid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 xml:space="preserve">Наименование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ind w:left="-108" w:right="-108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Мин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ind w:left="-108" w:right="-85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Раз-дел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Под-раз-дел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Целевая статья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Вид рас-хода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Сумма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3 501 351 981,02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Управление по финансам администрации Озерского городского округа Челябинской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21 816 673,60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12 531 070,00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12 531 070,00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Ведомственная целевая программа «Совершенствование бюджетной и налоговой политики»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12 531 070,00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Совершенствование бюджетной и налоговой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7900102040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12 531 070,00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7900102040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7 162 182,00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7900102040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39 686,00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7900102040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2 162 979,00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7900102040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2 592 036,00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7900102040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573 187,00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7900102040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1 000,00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642 430,00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7990000000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642 430,00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Прочие выплаты по обязательствам государства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7990009230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642 430,00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7990009230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642 430,00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ОБСЛУЖИВАНИЕ ГОУДАРСТВЕННОГО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8 643 173,60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8 643 173,60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Ведомственная целевая программа «Совершенствование бюджетной и налоговой политики»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8 643 173,60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Обеспечение совершенствования системы управления муниципальным долгом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7900105030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8 643 173,60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7900105030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8 643 173,60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Управление образования администрации Озерского городского округа Челябинской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1 767 489 151,76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1 732 710 996,31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606 500 060,53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Ведомственная целевая программа «Обеспечение деятельности подведомственных муниципальных образовательных организаций всех типов»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7900400000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605 351 360,53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Обеспечение государственных гарантий реализации прав получения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7900401900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375 882 400,00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7900401900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375 882 400,00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lastRenderedPageBreak/>
              <w:t>Субсидия на финансовое обеспечение муниципального задания на оказание муниципальных услуг (выполнение работ) учреждений дошкольного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7900420100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107 562 723,53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7900420100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107 562 723,53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Субсидия на финансовое обеспечение муниципального задания на оказание муниципальных услуг (выполнение работ) учреждений дошкольного образования (питание детей)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7900420110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9 435 478,00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7900420110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9 435 478,00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Расходы за счет дотации на выравнивание бюджетной обеспеченности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7900471100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27 620 774,00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7900471100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27 620 774,00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Расходы на 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7900471680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84 749 985,00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7900471680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84 749 985,00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Предоставление грантов в форме субсидий на реализацию социальных проектов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7900479000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100 000,00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Субсидии (гранты в форме субсидий) на финансовое обеспечение затрат,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7900479000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100 000,00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Муниципальные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1 148 700,00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«Развитие образования в Озерском городском округе» на 2017 год и на плановый период 2018 и 2019 годов (создание условий для получения детьми дошкольного возраста с ограниченными возможностями здоровья качественного образования и коррекции развития за счет средств из регионального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7950002220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1 048 700,00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7950002220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1 048 700,00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«Развитие образования в Озерском городском округе» на 2014-2018 годы (создание условий для получения детьми дошкольного возраста с ограниченными возможностями здоровья качественного образования и коррекции развития)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79500S2220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100 000,00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79500S2220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100 000,00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890 324 237,71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Ведомственная целевая программа «Обеспечение деятельности подведомственных муниципальных образовательных организаций всех типов»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7900400000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870 957 032,71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Субсидия на финансовое обеспечение муниципального задания на получение общедоступного и бесплатного образования для обучающихся с ограниченными возможностями здоровья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7900403120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19 312 299,31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7900403120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19 312 299,31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lastRenderedPageBreak/>
              <w:t>Субсидия на финансовое обеспечение муниципального задания на оказание муниципальных услуг (выполнение работ) общеобразовательными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7900421100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98 973 555,23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7900421100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98 973 555,23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Субсидия на финансовое обеспечение муниципального задания на оказание муниципальных услуг (выполнение работ) общеобразовательными учреждениями (питание детей)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7900421110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600 100,00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7900421110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600 100,00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Субсидия на иные цели на содержание МБСЛШ им.Ю.А.Гагарина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7900421140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20 288 793,00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7900421140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20 288 793,00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Субсидия на финансовое обеспечение муниципального задания на получение образования детей с девиантным (общественно опасным) поведением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7900421150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2 940 609,32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7900421150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2 940 609,32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Расходы на 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7900471680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129 703 318,00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7900471680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129 703 318,00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Расходы за счет дотации на сбалансированность местных бюджетов по распоряжению Правительства Челябинской области от 15.05.2018 № 278-рп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7900472213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1 000 000,00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7900472213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1 000 000,00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Расходы за счет дотации на сбалансированность местных бюджетов по распоряжению Правительства Челябинской области от 15.05.2018 № 277-рп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7900472215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3 336 957,85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7900472215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3 336 957,85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образования, на обеспечение дополнительного образования детей в муниципальных общеобразовательных организациях для обучающихся с ограниченными возможностями здоровья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7900482900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186 606 500,00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7900482900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186 606 500,00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образования, на обеспечение дополнительного образования детей в муниципальных общеобразовательных организациях, специальных учебно-воспитательных учреждениях для обучающихся с девиантным (общественно опасным) поведением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7900485900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10 691 600,00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7900485900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10 691 600,00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образования, на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7900488900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397 503 300,00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7900488900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397 503 300,00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«Организация питания в муниципальных общеобразовательных организациях Озерского городского округа» на 2017 год и на плановый период 2018 и 2019 годов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7950000100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3 328 428,00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7950000100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606 870,00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7950000100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2 721 558,00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lastRenderedPageBreak/>
              <w:t>Муниципальная программа «Улучшение условий и охраны труда на территории Озерского городского округа» на 2017 год и на плановый период 2018 и 2019 годов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7950002990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30 000,00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7950002990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30 000,00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«Организация питания в муниципальных общеобразовательных организациях Озерского городского округа» на 2017 год и на плановый период 2018 и 2019 годов (питание детей из малообеспеченных семей и детей с нарушением здоровья за счет средств из регионального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7950005500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380 600,00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7950005500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380 600,00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«Развитие образования в Озерском городском округе» на 2014-2018 годы (проведение капитального ремонта зданий муниципальных общеобразовательных организаций за счет средств из регионального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7950007770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5 298 600,00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7950007770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5 298 600,00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«Развитие образования в Озерском городском округе» на 2014-2018 годы (создание условий для получения детьми-инвалидами качественного образования)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79500L0275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200 000,00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79500L0275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200 000,00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«Развитие образования в Озерском городском округе» на 2014-2018 годы (создание условий для получения детьми-инвалидами качественного образования за счет средств из регионального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79500R0275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413 600,00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79500R0275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413 600,00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lastRenderedPageBreak/>
              <w:t>Муниципальная программа «Организация питания в муниципальных общеобразовательных организациях Озерского городского округа» на 2017 год и на плановый период 2018 и 2019 годов (питание детей из малообеспеченных семей и детей с нарушением здоровья)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79500S5500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4 365 800,00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79500S5500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673 130,00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79500S5500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3 692 670,00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«Развитие образования в Озерском городском округе» на 2014-2018 годы (на проведение капитального ремонта зданий муниципальных общеобразовательных организаций)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79500S7770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5 350 177,00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79500S7770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5 350 177,00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180 950 273,23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Ведомственная целевая программа «Обеспечение деятельности подведомственных муниципальных образовательных организаций всех типов»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7900400000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180 950 273,23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Субсидия на финансовое обеспечение муниципального задания на оказание муниципальных услуг (выполнение работ) учреждениями дополнительного образования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7900423100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32 932 583,32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7900423100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32 932 583,32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Расходы за счет дотации на выравнивание бюджетной обеспеченности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7900471100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33 953 226,00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7900471100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33 953 226,00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lastRenderedPageBreak/>
              <w:t>Расходы за счет дотации на выравнивание бюджетной обеспеченности муниципальных районов (городских округов, городских округов с внутригородским делением)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7900471200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32 294 000,00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7900471200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32 294 000,00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Расходы на 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7900471680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80 949 977,00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7900471680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80 949 977,00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Расходы за счет дотации на сбалансированность местных бюджетов по распоряжению Правительства Челябинской области от 15.05.2018 № 277-рп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7900472215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720 486,91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7900472215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720 486,91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Предоставление грантов в форме субсидий на реализацию социальных проектов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7900479000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100 000,00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(гранты в форме субсидий) на финансовое обеспечение затрат,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7900479000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100 000,00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26 049 249,07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lastRenderedPageBreak/>
              <w:t>Муниципальная программа «Организация летнего отдыха, оздоровления, занятости детей и подростков Озерского городского округа» на 2017 год и на плановый период 2018 и 2019 годов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7950000220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12 663 549,07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7950000220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12 663 549,07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«Организация летного отдыха, оздоровления, занятости детей и подростков Озерского городского округа» на 2017 год и на плановый период 2018 и 2019 годов (организация отдыха детей в каникулярное время за счет средств из регионального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7950004400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10 585 700,00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7950004400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10 585 700,00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«Организация летнего отдыха, оздоровления, занятости детей и подростков Озерского городского округа» на 2017 год и на плановый период 2018 и 2019 годов (организация отдыха детей в каникулярное время)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79500S4400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2 800 000,00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79500S4400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2 800 000,00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28 887 175,77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Ведомственная целевая программа «Обеспечение деятельности и реализации полномочий органов местного самоуправления»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7900002040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21 121 930,00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7900002040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14 032 231,58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7900002040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15 480,00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7900002040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4 237 734,04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7900002040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727 300,00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7900002040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1 821 041,38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7900002040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282 293,00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7900002040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4 920,00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7900002040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930,00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Ведомственная целевая программа «Обеспечение деятельности подведомственных муниципальных образовательных организаций всех типов»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7900400000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2 121 399,00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Субсидия на финансовое обеспечение муниципального задания для обучающихся с ограниченными возможностями здоровья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7900403130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2 077 999,00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7900403130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2 077 999,00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Организация предоставления психико-педагогической,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7900448900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43 400,00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7900448900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43 400,00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«Развитие образования в Озерском городском округе» на 2014-2018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7950000800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3 128 846,77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7950000800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32 900,00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Стипендии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7950000800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30 000,00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7950000800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3 065 946,77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«Пожарная безопасность муниципальных учреждений и выполнение первичных мер пожарной безопасности на территории Озерского городского округа» на 2017 год и на плановый период 2018 и 2019 годов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7950002000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2 400 000,00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7950002000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2 400 000,00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lastRenderedPageBreak/>
              <w:t>Муниципальная программа «Профилактика терроризма, минимизация и (или) ликвидация проявлений терроризма на территории Озерского городского округа» на 2017 год и на плановый период 2018 и 2019 годов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7950003120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65 000,00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7950003120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65 000,00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«Молодежь Озерска» на 2017 год и на плановый период 2018 и 2019 годов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79500S3300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50 000,00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79500S3300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50 000,00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34 778 155,45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5 198 300,00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Ведомственная целевая программа «Обеспечение деятельности подведомственных муниципальных образовательных организаций всех типов»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7900400000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5 198 300,00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7900475600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5 198 300,00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7900475600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5 198 300,00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29 579 855,45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Ведомственная целевая программа «Обеспечение деятельности подведомственных муниципальных образовательных организаций всех типов»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7900400000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26 582 700,00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7900403900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3 510 500,00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7900403900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34 969,00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7900403900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3 475 531,00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lastRenderedPageBreak/>
              <w:t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7900404900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23 072 200,00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7900404900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23 072 200,00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«Развитие образования в Озерском городском округе» на 2014-2018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7950000800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866 455,45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7950000800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866 455,45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«Развитие образования в Озерском городском округе» на 2014-2018 годы (компенсация части родительской платы за счет средств из регионального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7950009900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1 730 700,00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7950009900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1 730 700,00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«Развитие образования в Озерском городском округе» на 2014-2018 годы (компенсация части родительской платы)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79500S9900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400 000,00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79500S9900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400 000,00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Управление культуры администрации Озерского городского округа Челябинской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335 160 069,89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4 768 192,30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4 768 192,30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«Формирование современной городской среды в Озерском городском округе» на 2018 - 2022 годы (реализация приоритетного проекта «Формирование комфортной городской среды»)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79500L5550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4 768 192,30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79500L5550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4 768 192,30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66 052 513,84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66 052 513,84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Ведомственная целевая программа «Обеспечение населения Озерского городского округа услугами учреждений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7900500000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66 052 513,84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Субсидии на финансовое обеспечение муниципального задания на оказание муниципальных услуг (выполнение работ) учреждениями дополнительного образования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7900523100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57 049 657,00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7900523100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57 049 657,00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Субсидия на финансовое обеспечение муниципального задания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7900523110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4 845 792,00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7900523110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4 845 792,00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Субсидии на иные цели (учреждения дополнительного образования)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7900523200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398 224,84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7900523200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398 224,84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Расходы на 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7900571680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3 758 840,00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7900571680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3 758 840,00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263 966 263,75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258 543 686,49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lastRenderedPageBreak/>
              <w:t>Ведомственная целевая программа «Обеспечение населения Озерского городского округа услугами учреждений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7900500000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234 613 553,01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Субсидии на финансовое обеспечение муниципального задания на оказание муниципальных услуг (выполнение работ) культурно-досуговых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7900540100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79 342 806,00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7900540100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79 342 806,00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Субсидия на финансовое обеспечение муниципального задания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7900540110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37 117 386,00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7900540110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37 117 386,00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Субсидии на иные цели (ДК и другие учреждения культуры)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7900540200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129 856,90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Субсидии на иные цели (ДК и другие учреждения культуры - уличные мероприятия)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7900540220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129 856,90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7900540220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129 856,90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Субсидии на финансовое обеспечение муниципального задания на оказание муниципальных услуг (выполнение работ) (Музей)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7900541100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1 508 499,11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7900541100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1 508 499,11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Субсидия на финансовое обеспечение муниципального задания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7900541110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76 187,00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7900541110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76 187,00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Субсидии на иные цели (Музей)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7900541200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8 100,00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7900541200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8 100,00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lastRenderedPageBreak/>
              <w:t>Организация библиотечного обслуживания населения (комплектование книжного фонда)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7900542910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200 000,00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7900542910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200 000,00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Организация библиотечного обслуживания населения (финансовое обеспечение достижения индикативного показателя по заработной плате)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7900542920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15 921 080,00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7900542920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12 228 170,93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7900542920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3 692 909,07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Организация библиотечного обслуживания населения (выплата лечебного пособия работникам, занятым библиотечным обслуживанием)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7900542930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4 333 436,00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7900542930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2 811 997,00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7900542930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672 216,00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7900542930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849 223,00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Обеспечение деятельности подведомственных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7900542990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27 413 567,00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7900542990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18 747 394,00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7900542990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5 460,00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7900542990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5 656 719,26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7900542990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455 700,00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7900542990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2 260 299,00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7900542990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282 461,00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7900542990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5 533,74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Субсидии на финансовое обеспечение муниципального задания на оказание муниципальных услуг (выполнение работ) муниципальных театров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7900543100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42 012 210,00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7900543100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42 012 210,00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Субсидия на финансовое обеспечение муниципального задания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7900543110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26 381 031,00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7900543110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26 381 031,00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Субсидии на иные цели (Театры)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7900543200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169 394,00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Субсидии на иные цели (Театры – демонтажные и монтажные работы по установке кресел)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7900543230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169 394,00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7900543230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169 394,00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«Укрепление материально-технической базы учреждений культуры Озерского городского округа» на 2017 год и на плановый период 2018 и 2019 годов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7950070020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2 597 708,00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7950070020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2 597 708,00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«Капитальный ремонт учреждений социальной сферы» на 2017 год и на плановый период 2018 и 2019 годов (расходы за счет дотации на сбалансированность местных бюджетов по распоряжению Правительства Челябинской области от 29.06.2018 № 410-рп)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7950072216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7 547 794,48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7950072216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7 547 794,48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«Укрепление материально-технической базы учреждений культуры Озерского городского округа» на 2017 год и на плановый период 2018 и 2019 годов (муниципальные театры)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79500L4661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10 761 600,00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79500L4661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10 761 600,00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lastRenderedPageBreak/>
              <w:t>Муниципальная программа «Укрепление материально-технической базы учреждений культуры Озерского городского округа» на 2017 год и на плановый период 2018 и 2019 годов (обеспечение развития и укрепления материально-технической базы домов культуры)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79500L4670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3 023 031,00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79500L4670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3 023 031,00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5 422 577,26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Ведомственная целевая программа «Обеспечение деятельности и реализации полномочий органов местного самоуправления»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7900002040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5 009 235,62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7900002040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3 519 885,00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7900002040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34 000,00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7900002040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1 063 012,00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7900002040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227 620,00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7900002040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163 218,62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7900002040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1 500,00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«Пожарная безопасность муниципальных учреждений и выполнение первичных мер пожарной безопасности на территории Озерского городского округа» на 2017 год и на плановый период 2018 и 2019 годов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7950002000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208 941,64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7950002000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208 941,64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«Профилактика экстремизма, минимизация и (или) ликвидация проявлений экстремизма на территории Озерского городского округа» на 2017 год и на плановый период 2018 и 2019 годов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7950003110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60 000,00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7950003110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60 000,00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lastRenderedPageBreak/>
              <w:t>Муниципальная программа «Поддержка одаренных детей, обучающихся в учреждениях дополнительного образования, подведомственных Управлению культуры администрации Озерского городского округа» на 2017 год и на плановый период 2018 и 2019 годов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7950006110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77 400,00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7950006110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77 400,00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«Обустройство территории пляжей Озерского городского округа для организации досуга населения» на 2017 год и на плановый период 2018 и 2019 годов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7950072010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17 000,00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7950072010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17 000,00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«Энергосбережение и повышение энергетической эффективности Озерского городского округа» на 2014-2020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7950072020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50 000,00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7950072020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50 000,00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373 100,00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373 100,00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Ведомственная целевая программа «Обеспечение населения Озерского городского округа услугами учреждений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7900500000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373 100,00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7900575600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373 100,00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7900575600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373 100,00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Управление по физической культуре и спорту администрации Озерского городского округа Челябинской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77 294 324,00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77 294 324,00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72 753 872,00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Ведомственная целевая программа «Развитие физической культуры и спорта в Озерском городском округе»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7900600000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72 753 872,00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7900612970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1 500 000,00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7900612970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1 500 000,00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Расходы на 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7900671680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16 435 590,00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7900671680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16 435 590,00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Субсидии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7900682100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54 418 282,00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7900682100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54 418 282,00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Субсидии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7900682200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400 000,00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7900682200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400 000,00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1 543 100,00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Ведомственная целевая программа «Развитие физической культуры и спорта в Озерском городском округе»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7900600000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1 543 100,00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Оплата труда руководителей спортивных секций в физкультурно-спортивных организациях, детских спортивных клубах, спортивных школах и образовательных организациях за счет средств из регионального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7900671001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528 200,00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7900671001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528 200,00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Оплата труда руководителей спортивных секций и организаторов физкультурно-оздоровительной работы с лицами с ограниченными возможностями здоровья за счет средств из регионального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7900671006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176 100,00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7900671006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176 100,00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Субсидия на финансовое обеспечение муниципального задания на оказание муниципальных услуг (выполнение работ) (оплата труда руководителей спортивных секций в физкультурно-спортивных организациях)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79061S1001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629 800,00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79061S1001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629 800,00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Субсидия на финансовое обеспечение муниципального задания на оказание муниципальных услуг (выполнение работ) (оплата труда руководителей спортивных секций и организаторов физкультурно-оздоровительной работы с лицами с ограниченными возможностями)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79062S1006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209 000,00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79062S1006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209 000,00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2 997 352,00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Ведомственная целевая программа «Обеспечение деятельности и реализации полномочий органов местного самоуправления»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7900002040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2 997 352,00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7900002040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2 170 520,00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7900002040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655 494,00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7900002040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88 438,00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7900002040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27 900,00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7900002040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55 000,00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lastRenderedPageBreak/>
              <w:t>Управление социальной защиты населения администрации Озерского городского округа Челябинской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601 588 645,00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601 588 645,00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Социальное обслуживание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52 462 300,00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Ведомственная целевая программа «Социальная поддержка отдельных категорий граждан Озерского городского округа»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7900700000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50 052 950,00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Расходы на реализацию переданных государственных полномочий по социальному обслуживанию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7900748000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50 052 950,00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7900748000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48 838 000,00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7900748000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1 214 950,00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«Социальная поддержка населения Озерского городского округа» на 2017 год и на плановый период 2018 и 2019 годов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7950001220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2 409 350,00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7950001220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2 409 350,00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439 546 200,00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Ведомственная целевая программа «Социальная поддержка отдельных категорий граждан Озерского городского округа»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7900700000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437 931 200,00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Расходы на ежемесячную денежную выплату в соответствии с Законом Челябинской области «О мерах социальной поддержки ветеранов в Челябинской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7900721100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228 253 400,00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7900721100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3 373 200,00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7900721100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224 880 200,00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Расходы на ежемесячную денежную выплату в соответствии с Законом Челябинской области «О мерах социальной поддержки жертв политических репрессий в Челябинской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7900721200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3 116 800,00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7900721200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46 060,00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7900721200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3 070 740,00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Расходы на ежемесячную денежную выплату в соответствии с Законом Челябинской области «О звании «Ветеран труда Челябинской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7900721300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12 411 900,00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7900721300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183 400,00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7900721300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12 228 500,00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Расходы на компенсацию расходов на оплату жилых помещений и коммунальных услуг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7900721400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306 000,00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7900721400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4 526,40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7900721400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301 473,60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Расходы на компенсационные выплаты за пользование услугами связи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7900721700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91 900,00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7900721700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1 360,00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7900721700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90 540,00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Расходы на компенсацию расходов на уплату взноса на капитальный ремонт общего имущества в многоквартирном доме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7900721900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9 345 500,00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7900721900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139 800,00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7900721900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9 205 700,00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lastRenderedPageBreak/>
              <w:t>Расходы на предоставление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7900749000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21 808 100,00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7900749000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322 300,00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7900749000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21 485 800,00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Расходы на реализацию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7900751370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34 922 300,00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7900751370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105 500,00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7900751370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34 816 800,00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Расходы на реализацию полномочий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7900752200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10 126 700,00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7900752200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149 660,00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7900752200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9 977 040,00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Расходы на реализацию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7900752500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95 060 300,00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7900752500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1 080 800,00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7900752500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93 979 500,00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lastRenderedPageBreak/>
              <w:t>Расходы на реализацию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7900752800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4 900,00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7900752800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7900752800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4 830,00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Расходы на реализацию полномочий Российской Федерации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7900753800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18 672 300,00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7900753800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18 672 300,00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Расходы на 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7900775600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2 746 000,00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7900775600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41 100,00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7900775600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2 704 900,00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lastRenderedPageBreak/>
              <w:t>Расходы на возмещение услуг по погребению и выплате социального пособия на погребение в соответствии с Законом Челябинской области «О возмещении стоимости услуг по погребению и выплате социального пособия на погребение»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7900775800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962 500,00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7900775800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44 100,00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7900775800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918 400,00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Расходы на ежемесячную денежную выплату в соответствии с Законом Челябинской области «О дополнительных мерах социальной поддержки детей погибших участников Великой Отечественной войны»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7900776000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102 600,00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7900776000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1 200,00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7900776000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101 400,00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«Социальная поддержка населения Озерского городского округа» на 2017 год и на плановый период 2018 и 2019 годов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7950001220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1 615 000,00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7950001220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240 000,00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7950001220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1 375 000,00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76 254 510,00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Ведомственная целевая программа «Социальная поддержка отдельных категорий граждан Озерского городского округа»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7900700000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76 254 510,00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Расходы на социальную поддержку детей-сирот и детей, оставшихся без попечения родителей, находящихся в муниципальных организациях для детей-сирот и детей, оставшихся без попечения родителей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7900722100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39 193 010,00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7900722100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39 193 010,00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lastRenderedPageBreak/>
              <w:t>Расходы на ежемесячное пособие по уходу за ребенком в возрасте от полутора до трех лет в соответствии с Законом Челябинской области «О ежемесячном пособии по уходу за ребенком в возрасте от полутора до трех лет»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7900722300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11 000,00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Расходы на ежемесячные денежные выплаты, назначаемая в случае рождения третьего ребенка и (или) последующих детей до достижения ребенком возраста трех лет, за счет средств областного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7900722330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11 000,00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7900722330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11 000,00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Расходы на пособие на ребенка в соответствии с Законом Челябинской области «О пособии на ребенка»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7900722400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13 425 600,00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7900722400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198 400,00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7900722400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13 227 200,00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Расходы на выплату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7900722500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2 134 100,00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7900722500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31 500,00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7900722500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2 102 600,00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Расходы на содержание ребенка в семье опекуна и приемной семье, а также вознаграждение, причитающиеся приемному родителю,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7900722600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17 830 800,00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7900722600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3 553 200,00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7900722600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14 277 600,00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lastRenderedPageBreak/>
              <w:t>Расходы на ежемесячную денежную выплату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7900722700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3 035 900,00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7900722700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48 840,00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7900722700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2 987 060,00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Расходы на ежемесячную денежную выплату, назначаемую в случае рождения третьего ребенка и (или) последующих детей до достижения ребенком возраста трех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79007R0840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624 100,00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79007R0840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919,90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79007R0840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623 180,10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33 325 635,00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Ведомственная целевая программа «Социальная поддержка отдельных категорий граждан Озерского городского округа»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7900700000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30 613 635,00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Обеспечение деятельности и реализации полномочий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7900702040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2 449 835,00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7900702040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1 881 594,00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7900702040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568 241,00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Расходы на организацию работы органов управления социальной защиты населения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7900714600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20 407 800,00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7900714600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13 871 600,00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7900714600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3 500,00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7900714600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4 189 300,00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7900714600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755 200,00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7900714600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1 524 200,00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7900714600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47 300,00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7900714600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3 000,00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7900714600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13 700,00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Расходы на компенсацию расходов на уплату взноса на капитальный ремонт общего имущества в многоквартирном доме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7900721900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112 000,00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7900721900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112 000,00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7900722900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3 414 600,00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7900722900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2 188 600,00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7900722900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1 560,00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7900722900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661 000,00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7900722900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121 650,00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7900722900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441 790,00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Расходы на предоставление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7900749000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3 869 400,00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7900749000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2 628 700,00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7900749000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793 800,00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7900749000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147 650,00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7900749000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299 250,00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Расходы на реализацию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7900751370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360 000,00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7900751370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120 000,00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7900751370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240 000,00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«Социальная поддержка населения Озерского городского округа» на 2017 год и на плановый период 2018 и 2019 годов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7950001220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2 712 000,00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на возмещение недополученных доходов и (или) возмещение фактически понесенных затрат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7950001220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2 712 000,00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Управление по делам гражданской обороны и чрезвычайным ситуациям администрации Озерского городского округа Челябинской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24 143 900,00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24 143 900,00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24 143 900,00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Ведомственная целевая программа «Обеспечение деятельности и реализации полномочий органов местного самоуправления»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7900002040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7 193 212,00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7900002040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3 603 620,00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7900002040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1 088 293,00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7900002040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1 694 181,00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7900002040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541 185,00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7900002040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265 191,00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7900002040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732,00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7900002040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Ведомственная целевая программа «Развитие и совершенствование системы обеспечения безопасности и защиты населения и территории Озерского городского округа от чрезвычайных ситуаций»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7900200000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16 300 688,00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Обеспечение деятельности учреждения за счет дополнительного источника финансирования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7900202900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1 460 000,00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7900202900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438 000,00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7900202900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132 276,00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7900202900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49 320,00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7900202900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840 404,00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Обеспечение деятельности подведомственных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7900202990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13 777 248,00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7900202990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9 497 162,00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7900202990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298 888,00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7900202990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2 868 143,00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7900202990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72 431,00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7900202990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642 289,00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7900202990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358 357,00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Уплата прочих налогов, сборов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7900202990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39 273,00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7900202990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705,00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Расходы на 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7900271680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279 690,00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7900271680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214 816,00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7900271680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64 874,00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Расходы за счет дотации на сбалансированность местных бюджетов по распоряжению Правительства Челябинской области от 12.04.2018 № 208-рп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7900272211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783 750,00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7900272211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601 959,00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7900272211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181 791,00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«Пожарная безопасность муниципальных учреждений и выполнение первичных мер пожарной безопасности на территории Озерского городского округа» на 2017 год и на плановый период 2018 и 2019 годов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7950002000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300 000,00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7950002000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300 000,00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«Снижение рисков и смягчение последствий ситуаций природного и техногенного характера в Озерском городском округе» на 2017 год и на плановый период 2018 и 2019 годов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7950003000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350 000,00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7950003000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330 000,00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7950003000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20 000,00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Управление архитектуры и градостроительства администрации Озерского городского округа Челябинской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11 489 490,00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11 489 490,00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11 489 490,00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Ведомственная целевая программа «Обеспечение деятельности и реализации полномочий органов местного самоуправления»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7900002040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11 227 980,00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7900002040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8 087 240,00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7900002040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4 900,00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7900002040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2 441 440,00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7900002040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462 200,00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7900002040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225 700,00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7900002040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3 400,00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7900002040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3 100,00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«Обеспечение градостроительной деятельности на территории Озерского городского округа Челябинской области» на 2017 год и на плановый период 2018 и 2019 годов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7950000060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165 000,00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7950000060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165 000,00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«Обеспечение градостроительной деятельности на территории Озерского городского округа Челябинской области» на 2017 год и на плановый период 2018 и 2019 годов (за счет средств из регионального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7950082300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96 510,00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7950082300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96 510,00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Администрация Озерского городского округа Челябинской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323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110 862 272,00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323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91 130 475,00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323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2 272 834,00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lastRenderedPageBreak/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323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7990000000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2 272 834,00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323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7990002030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2 272 834,00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7990002030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1 745 648,00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7990002030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527 186,00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323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81 620 631,00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«Развитие муниципальной службы в Озерском городском округе Челябинской области» на 2017 год и на плановый период 2018 и 2019 годов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323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7950005000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200 000,00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7950005000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200 000,00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323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7990000000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81 420 631,00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323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7990002040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80 714 391,00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7990002040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43 377 328,00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7990002040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571 780,00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7990002040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13 099 954,00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7990002040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4 964 000,00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7990002040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16 642 084,70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7990002040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7 574,30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7990002040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792 670,00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7990002040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84 000,00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7990002040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1 175 000,00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lastRenderedPageBreak/>
              <w:t>Расходы на 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323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7990071680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706 240,00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7990071680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542 428,00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7990071680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163 812,00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323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27 300,00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323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7990000000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27 300,00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Расходы на осуществление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323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7990051200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27 300,00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7990051200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27 300,00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323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435 154,00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323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7990000000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435 154,00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323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7990072020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435 154,00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7990072020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435 154,00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323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200 000,00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323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7990000000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200 000,00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Резервные фонды местной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323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7990007050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200 000,00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7990007050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200 000,00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323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6 574 556,00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Ведомственная целевая программа «Обеспечение деятельности Муниципального казенного учреждения «Муниципальный архив Озерского городского округа»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323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7900800000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5 197 616,00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Обеспечение деятельности казенного учреждения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323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7900802990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5 197 616,00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7900802990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2 948 702,00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7900802990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890 508,00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7900802990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148 426,00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7900802990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720 764,00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7900802990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483 516,00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7900802990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5 700,00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«Профилактика преступлений и правонарушений на территории Озерского городского округа» на 2018 год и на плановый период 2019 и 2020 годов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323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7950003130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20 000,00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7950003130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20 000,00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«Противодействие коррупции в Озерском городском округе» на 2018 год и на плановый период 2019 и 2020 годов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323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7950003140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10 000,00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7950003140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10 000,00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323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7990000000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1 346 940,00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Расходы на организацию работы комиссии по делам несовершеннолетних и защите из прав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323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7990025800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1 212 700,00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7990025800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875 609,68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7990025800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622,74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7990025800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336 467,58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Расходы на создание административных комиссий и определение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323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7990029700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134 240,00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7990029700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83 096,00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7990029700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25 764,00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7990029700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25 380,00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323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4 154 200,00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Органы юстиции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323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4 154 200,00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323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7990000000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4 154 200,00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Расходы на 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«Об актах гражданского состояния»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323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7990059300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4 154 200,00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7990059300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2 811 577,00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7990059300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849 096,00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7990059300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81 037,00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7990059300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412 490,00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323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867 300,00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323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567 300,00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«Улучшение условий и охраны труда на территории Озерского городского округа» на 2017 год и на плановый период 2018 и 2019 годов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323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7950002990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70 000,00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7950002990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70 000,00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323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7990000000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497 300,00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Расходы на реализацию переданных государственных полномочий в области охраны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323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7990029900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497 300,00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7990029900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307 867,00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7990029900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95 493,00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7990029900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4 200,00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7990029900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89 740,00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323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300 000,00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«Поддержка и развитие малого и среднего предпринимательства в монопрофильном муниципальном образовании Озерский городской округ» на 2017 год и на плановый период 2018 и 2019 годов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323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79500L5272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300 000,00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79500L5272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300 000,00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323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500 000,00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323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500 000,00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«Оздоровление экологической обстановки на территории Озерского городского округа» на 2017 год и на плановый период 2018 и 2019 годов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323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7950066000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500 000,00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7950066000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500 000,00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323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738 100,00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323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738 100,00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«Противодействие злоупотреблению наркотическими средствами и их незаконному обороту в Озерском городском округе» на 2017 год и на плановый период 2018 и 2019 годов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323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7950000520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50 000,00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7950000520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50 000,00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lastRenderedPageBreak/>
              <w:t>Муниципальная программа «Противодействие распространению ВИЧ-СПИД в Озерском городском округе» на 2017 год и на плановый период 2018 и 2019 годов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323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7950000530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50 000,00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7950000530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50 000,00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«Молодежь Озерска» на 2017 год и на плановый период 2018 и 2019 годов (организация и проведение мероприятий с детьми и молодежью за счет средств из регионального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323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7950003300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338 100,00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7950003300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338 100,00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«Молодежь Озерска» на 2017 год и на плановый период 2018 и 2019 годов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323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79500S3300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300 000,00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79500S3300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300 000,00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323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216 900,00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323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216 900,00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Ведомственная целевая программа «Обеспечение деятельности Муниципального казенного учреждения «Муниципальный архив Озерского городского округа»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323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7900800000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216 900,00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Расходы на комплектование, учет, использование и хранение архивных документов, отнесенных к государственной собственности Челябинской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323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7900828600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216 900,00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7900828600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216 900,00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323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9 364 667,00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323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9 364 667,00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323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7990000000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9 364 667,00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323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7990091010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9 364 667,00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7990091010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9 364 667,00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323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3 890 630,00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323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3 890 630,00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323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7990000000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3 890 630,00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lastRenderedPageBreak/>
              <w:t>Субсидии на финансовое обеспечение муниципального задания на оказание муниципальных услуг (выполнение работ) средствами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323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7990044100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3 627 100,00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7990044100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3 627 100,00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Расходы на 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323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7990071680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263 530,00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7990071680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263 530,00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Собрание депутатов Озерского городского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324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14 805 718,00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324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14 805 718,00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324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14 805 718,00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324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7990000000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14 805 718,00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324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7990002040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11 318 200,00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7990002040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6 804 353,00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7990002040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245 000,00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7990002040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1 452 000,00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7990002040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2 054 915,00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7990002040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140 886,00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7990002040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620 836,00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7990002040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210,00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Финансирование деятельности депутатов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324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7990002120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3 487 518,00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7990002120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2 678 585,00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7990002120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808 933,00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Контрольно-счетная палата Озерского городского округа Челябинской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325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7 899 579,00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325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7 899 579,00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325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7 899 579,00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325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7990000000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7 899 579,00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325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7990002040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5 734 984,00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7990002040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4 018 283,00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7990002040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22 500,00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7990002040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1 213 521,00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7990002040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321 570,00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7990002040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159 110,00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lastRenderedPageBreak/>
              <w:t>Обеспечение функционирования деятельности руководителя контрольно-счетной палаты муниципального образования и его заместителя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325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7990002250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2 164 595,00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7990002250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1 662 515,00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7990002250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502 080,00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Управление капитального строительства и благоустройства администрации Озерского городского округа Челябинской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328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406 573 752,82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328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237 254 110,63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Транспорт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328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35 298 261,97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Ведомственная целевая программа «Основные направления развития дорожной деятельности и внешнего благоустройства на территории Озерского городского округа»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328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7900300000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35 298 261,97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Субсидии на возмещение недополученных доходов в связи с оказанием услуг по транспортному обслуживанию населения на территории Озерского городского округа по регулируемым тарифам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328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7900303200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35 298 261,97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7900303200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35 298 261,97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328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163 175 219,66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Ведомственная целевая программа «Основные направления развития дорожной деятельности и внешнего благоустройства на территории Озерского городского округа»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328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7900300000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120 065 450,99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Расходы на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328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7900300160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11 694 700,00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7900300160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11 694 700,00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lastRenderedPageBreak/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328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7900360200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99 712 750,99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7900360200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99 712 750,99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 – мероприятия, финансируемые за счет муниципального дорожного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328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7900360201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8 658 000,00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7900360201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8 658 000,00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2017 год и на плановый период 2018 - 2019 годов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328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7950003200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39 486 850,17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2017 год и на плановый период 2018 - 2019 годов (п.4)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328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7950003204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20 226 282,17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7950003204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20 226 282,17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2017 год и на плановый период 2018 - 2019 годов (п.29)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328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7950003229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4 260 568,00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7950003229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4 260 568,00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2017 год и на плановый период 2018 - 2019 годов (п.29)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328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7950163100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15 000 000,00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7950163100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15 000 000,00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«Благоустройство Озерского городского округа» на 2017 год и на плановый период 2018 и 2019 годов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328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7950011010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700 000,00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7950011010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700 000,00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«Повышение безопасности дорожного движения на территории Озерского городского округа» на 2017 год и на плановый период 2018 и 2019 годов - мероприятия, финансируемые за счет муниципального дорожного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328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7950019010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2 422 918,50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7950019010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2 422 918,50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«Благоустройство Озерского городского округа» на 2017 год и на плановый период 2018 и 2019 годов (расходы за счет дотации на сбалансированность местных бюджетов по распоряжению Правительства Челябинской области от 29.06.2018 № 410-рп)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328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7950172216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500 000,00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7950172216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500 000,00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328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38 780 629,00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lastRenderedPageBreak/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2017 год и на плановый период 2018 - 2019 годов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328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7950003200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38 780 629,00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2017 год и на плановый период 2018 - 2019 годов (п.12)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328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7950003212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1 250 629,00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7950003212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1 250 629,00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2017 год и на плановый период 2018 - 2019 годов (п.25)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328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7950013650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37 520 000,00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7950013650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37 520 000,00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2017 год и на плановый период 2018 - 2019 годов (п.24)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328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79500S3650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10 000,00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79500S3650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10 000,00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328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121 919 878,19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328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43 069 267,36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Ведомственная целевая программа «Основные направления развития дорожной деятельности и внешнего благоустройства на территории Озерского городского округа»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328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7900300000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37 675 217,96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328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7900360100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26 821 028,62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7900360100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26 821 028,62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Озеленение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328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7900360300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4 165 172,12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7900360300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4 165 172,12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328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7900360400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1 752 496,37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7900360400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1 752 496,37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328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7900360500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1 470 430,13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7900360500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1 470 430,13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Прочие мероприятия по благоустройству городских округов - содержание общественных туалетов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328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7900360530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27 400,00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7900360530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27 400,00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Прочие мероприятия по благоустройству городских округов - оформление площадей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328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7900360540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1 097 135,00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7900360540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1 097 135,00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Обслуживание мемориала «Вечный огонь» (затраты на оплату газа)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328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7900360600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371 265,69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7900360600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371 265,69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Расходы за счет дотации на сбалансированность местных бюджетов по распоряжению Правительства Челябинской области от 15.05.2018 № 277-рп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328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7900372215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218 084,51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7900372215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218 084,51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Расходы за счет дотации на сбалансированность местных бюджетов по распоряжению Правительства Челябинской области от 29.06.2018 № 410-рп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328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7900372216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1 452 205,52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7900372216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1 452 205,52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Предоставление грантов в форме субсидий на реализацию социальных проектов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328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7900379000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300 000,00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Субсидии (гранты в форме субсидий) на финансовое обеспечение затрат,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7900379000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300 000,00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«Благоустройство Озерского городского округа» на 2017 год и на плановый период 2018 и 2019 годов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328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7950011010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1 824 749,40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7950011010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1 824 749,40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«Благоустройство Озерского городского округа» на 2017 год и на плановый период 2018 и 2019 годов (организация проведения на территории Челябинской области мероприятий по предупреждению и ликвидации болезней животных)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328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7950091000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99 300,00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7950091000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99 300,00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«Формирование современной городской среды в Озерском городском округе» на 2018 - 2022 годы (реализация приоритетного проекта «Формирование комфортной городской среды»)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328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79500L5550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4 250,60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79500L5550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4 250,60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«Формирование современной городской среды в Озерском городском округе» на 2018 - 2022 годы (реализация приоритетного проекта «Формирование комфортной городской среды»)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328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79500R5550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2 965 749,40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79500R5550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2 965 749,40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«Благоустройство Озерского городского округа» на 2017 год и на плановый период 2018 и 2019 годов (расходы за счет дотации на сбалансированность местных бюджетов по распоряжению Правительства Челябинской области от 29.06.2018 № 410-рп)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328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7950172216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500 000,00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7950172216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500 000,00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328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78 850 610,83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Ведомственная целевая программа «Обеспечение деятельности и реализации полномочий органов местного самоуправления»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328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7900002040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13 641 946,00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7900002040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8 278 546,00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7900002040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661,61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7900002040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2 500 120,00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7900002040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709 550,00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7900002040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1 741 130,00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7900002040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9 646,92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7900002040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383 870,00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7900002040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17 985,35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7900002040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436,12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Ведомственная целевая программа «Обеспечение деятельности и реализации полномочий органов местного самоуправления» (расходы на 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328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7900071680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3 860,00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7900071680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2 965,00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7900071680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895,00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Ведомственная целевая программа «Обеспечение деятельности Муниципального казенного учреждения «Управление капитального строительства Озерского городского округа»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328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7901002000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19 887 478,00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Обеспечение деятельности учреждения за счет дополнительного источника финансирования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328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7901002900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4 507 609,00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7901002900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2 251 092,00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7901002900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10 690,00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7901002900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679 830,00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7901002900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156 474,00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7901002900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1 169 409,00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7901002900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33 087,78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7901002900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78 912,22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7901002900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73 114,00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7901002900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55 000,00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Обеспечение деятельности казенного учреждения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328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7901002990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15 379 869,00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7901002990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9 195 060,00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7901002990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390,00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7901002990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2 776 910,00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7901002990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444 618,00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7901002990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2 531 440,00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7901002990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53 351,00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7901002990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378 100,00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Ведомственная целевая программа «Обеспечение деятельности Муниципального казенного учреждения «Управление капитального строительства Озерского городского округа» (расходы на 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328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7901071680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889 730,00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7901071680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683 356,00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7901071680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206 374,00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2017 год и на плановый период 2018 - 2019 годов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328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7950003200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44 127 596,83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2017 год и на плановый период 2018 - 2019 годов (п.28)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328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7950000040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5 000 000,00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7950000040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5 000 000,00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lastRenderedPageBreak/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2017 год и на плановый период 2018 - 2019 годов (п.5)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328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7950003205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7 850 884,00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7950003205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7 850 884,00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2017 год и на плановый период 2018 - 2019 годов (п.7)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328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7950003207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2 142 232,57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7950003207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2 142 232,57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2017 год и на плановый период 2018 - 2019 годов (п.10)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328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7950003210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381 468,85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7950003210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381 468,85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2017 год и на плановый период 2018 - 2019 годов (п.20)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328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7950003220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3 670 517,40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7950003220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3 670 517,40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2017 год и на плановый период 2018 - 2019 годов (п.28)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328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7950003228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25 000,00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7950003228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25 000,00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2017 год и на плановый период 2018 - 2019 годов (п.30)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328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7950003230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97 284,00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7950003230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97 284,00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2017 год и на плановый период 2018 - 2019 годов (п.31)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328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7950003231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3 400 000,00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7950003231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3 400 000,00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lastRenderedPageBreak/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2017 год и на плановый период 2018 - 2019 годов (п.32)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328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7950003232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2 544 183,01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7950003232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2 544 183,01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2017 год и на плановый период 2018 - 2019 годов (п.35)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328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7950003235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176 608,00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7950003235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176 608,00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2017 год и на плановый период 2018 - 2019 годов (п.36)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328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7950003236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194 598,00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7950003236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194 598,00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2017 год и на плановый период 2018 - 2019 годов (п.37)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328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7950003237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624 821,00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7950003237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624 821,00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2017 год и на плановый период 2018 - 2019 годов (п.14)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328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7950063100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18 000 000,00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7950063100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18 000 000,00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2017 год и на плановый период 2018 - 2019 годов (п.28)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328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79500S0040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10 000,00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79500S0040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10 000,00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2017 год и на плановый период 2018 - 2019 годов (п.14)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328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79500S3100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10 000,00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79500S3100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10 000,00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lastRenderedPageBreak/>
              <w:t>Муниципальная программа «Пожарная безопасность муниципальных учреждений и выполнение первичных мер пожарной безопасности на территории Озерского городского округа» на 2017 год и на плановый период 2018 и 2019 годов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328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7950002000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300 000,00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7950002000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300 000,00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328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14 007 764,00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328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14 007 764,00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2017 год и на плановый период 2018 - 2019 годов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328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7950003200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14 007 764,00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2017 год и на плановый период 2018 - 2019 годов (п.23)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328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7950003223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84 552,00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7950003223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84 552,00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2017 год и на плановый период 2018 - 2019 годов (п.34)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328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7950003234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523 212,00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7950003234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523 212,00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lastRenderedPageBreak/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2017 год и на плановый период 2018 - 2019 годов (расходы за счет дотации на сбалансированность местных бюджетов по распоряжению Правительства Челябинской области от 23.04.2018 № 235-рп) (п.33)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328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7950072212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13 400 000,00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7950072212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13 400 000,00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328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33 392 000,00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328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33 392 000,00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2017 год и на плановый период 2018 - 2019 годов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328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7950003200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33 392 000,00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2017 год и на плановый период 2018 - 2019 годов (п.9)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328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7950003209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33 392 000,00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7950003209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33 392 000,00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Управление имущественных отношений администрации Озерского городского округа Челябинской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331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54 493 595,25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331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24 120 623,74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331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24 120 623,74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Ведомственная целевая программа «Обеспечение деятельности и реализации полномочий органов местного самоуправления»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331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7900002040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22 160 370,00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331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7900002040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14 572 730,00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331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7900002040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23 676,00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331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7900002040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4 400 970,00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331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7900002040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409 544,00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331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7900002040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2 491 474,00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331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7900002040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3 000,00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331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7900002040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245 536,00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331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7900002040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6 400,00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331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7900002040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7 040,00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Ведомственная целевая программа «Обеспечение реализации государственной политики в области приватизации и управления государственной и муниципальной собственностью»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331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7901409000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1 960 253,74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331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7901409000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1 639 212,74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331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7901409000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321 041,00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331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25 434 671,51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331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2 088 907,22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Ведомственная целевая программа «Обеспечение деятельности муниципального бюджетного учреждения Озерского городского округа «Озерский инновационный центр - бизнес-инкубатор»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331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7901209800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2 066 242,00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Субсидия на финансовое обеспечение выполнения муниципального задания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331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7901209810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2 066 242,00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331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7901209810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2 066 242,00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Ведомственная целевая программа «Обеспечение деятельности муниципального бюджетного учреждения Озерского городского округа «Озерский инновационный центр - бизнес-инкубатор» (расходы за счет дотации на сбалансированность местных бюджетов по распоряжению Правительства Челябинской области от 15.05.2018 № 277-рп)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331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7901272215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22 665,22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331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7901272215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22 665,22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Лесное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331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5 673 879,78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Ведомственная целевая программа «Обеспечение деятельности Муниципального казенного учреждения «Озерское лесничество»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331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7901101990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5 534 396,00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331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7901101990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3 051 258,42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331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7901101990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121 339,58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331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7901101990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958 125,00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331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7901101990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114 869,00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331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7901101990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1 273 598,00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331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7901101990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10 511,00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331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7901101990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4 695,00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Pr="008C7047" w:rsidRDefault="00213D4F">
            <w:pPr>
              <w:rPr>
                <w:b/>
                <w:bCs/>
                <w:lang w:eastAsia="ru-RU"/>
              </w:rPr>
            </w:pPr>
            <w:r w:rsidRPr="008C7047">
              <w:rPr>
                <w:b/>
                <w:bCs/>
                <w:lang w:eastAsia="ru-RU"/>
              </w:rPr>
              <w:t>Ведомственная целевая программа «Обеспечение деятельности Муниципального казенного учреждения «Озерское лесничество» (расходы за счет дотации на сбалансированность местных бюджетов по распоряжению Правительства Челябинской области от 15.05.2018 №277-рп)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331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7901172215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139 483,78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Pr="008C7047" w:rsidRDefault="00213D4F">
            <w:pPr>
              <w:rPr>
                <w:lang w:eastAsia="ru-RU"/>
              </w:rPr>
            </w:pPr>
            <w:r w:rsidRPr="008C7047">
              <w:rPr>
                <w:lang w:eastAsia="ru-RU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331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7901172215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107 130,40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Pr="008C7047" w:rsidRDefault="00213D4F">
            <w:pPr>
              <w:rPr>
                <w:lang w:eastAsia="ru-RU"/>
              </w:rPr>
            </w:pPr>
            <w:r w:rsidRPr="008C7047">
              <w:rPr>
                <w:lang w:eastAsia="ru-RU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331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7901172215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32 353,38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Pr="008C7047" w:rsidRDefault="00213D4F">
            <w:pPr>
              <w:rPr>
                <w:b/>
                <w:bCs/>
                <w:lang w:eastAsia="ru-RU"/>
              </w:rPr>
            </w:pPr>
            <w:r w:rsidRPr="008C7047">
              <w:rPr>
                <w:b/>
                <w:b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331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17 671 884,51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Pr="008C7047" w:rsidRDefault="00213D4F">
            <w:pPr>
              <w:rPr>
                <w:b/>
                <w:bCs/>
                <w:lang w:eastAsia="ru-RU"/>
              </w:rPr>
            </w:pPr>
            <w:r w:rsidRPr="008C7047">
              <w:rPr>
                <w:b/>
                <w:bCs/>
                <w:lang w:eastAsia="ru-RU"/>
              </w:rPr>
              <w:t>Ведомственная целевая программа «Обеспечение деятельности Муниципального бюджетного учреждения Озерского городского округа «Многофункциональный центр предоставления государственных и муниципальных услуг»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331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7901309800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16 340 562,78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Pr="008C7047" w:rsidRDefault="00213D4F">
            <w:pPr>
              <w:rPr>
                <w:b/>
                <w:bCs/>
                <w:lang w:eastAsia="ru-RU"/>
              </w:rPr>
            </w:pPr>
            <w:r w:rsidRPr="008C7047">
              <w:rPr>
                <w:b/>
                <w:bCs/>
                <w:lang w:eastAsia="ru-RU"/>
              </w:rPr>
              <w:t>Субсидия на финансовое обеспечение выполнения муниципального задания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331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7901309810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15 171 811,00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Pr="008C7047" w:rsidRDefault="00213D4F">
            <w:pPr>
              <w:rPr>
                <w:lang w:eastAsia="ru-RU"/>
              </w:rPr>
            </w:pPr>
            <w:r w:rsidRPr="008C7047">
              <w:rPr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331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7901309810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15 171 811,00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Pr="008C7047" w:rsidRDefault="00213D4F">
            <w:pPr>
              <w:rPr>
                <w:b/>
                <w:bCs/>
                <w:lang w:eastAsia="ru-RU"/>
              </w:rPr>
            </w:pPr>
            <w:r w:rsidRPr="008C7047">
              <w:rPr>
                <w:b/>
                <w:bCs/>
                <w:lang w:eastAsia="ru-RU"/>
              </w:rPr>
              <w:t>Субсидии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331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7901309820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1 168 751,78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Pr="008C7047" w:rsidRDefault="00213D4F">
            <w:pPr>
              <w:rPr>
                <w:lang w:eastAsia="ru-RU"/>
              </w:rPr>
            </w:pPr>
            <w:r w:rsidRPr="008C7047">
              <w:rPr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331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7901309820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1 168 751,78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Pr="008C7047" w:rsidRDefault="00213D4F">
            <w:pPr>
              <w:rPr>
                <w:b/>
                <w:bCs/>
                <w:lang w:eastAsia="ru-RU"/>
              </w:rPr>
            </w:pPr>
            <w:r w:rsidRPr="008C7047">
              <w:rPr>
                <w:b/>
                <w:bCs/>
                <w:lang w:eastAsia="ru-RU"/>
              </w:rPr>
              <w:t>Ведомственная целевая программа «Обеспечение деятельности Муниципального бюджетного учреждения Озерского городского округа «Многофункциональный центр предоставления государственных и муниципальных услуг» (расходы за счет дотации на сбалансированность местных бюджетов по распоряжению Правительства Челябинской области от 15.05.2018 № 277-рп)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331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7901372215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181 321,73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Pr="008C7047" w:rsidRDefault="00213D4F">
            <w:pPr>
              <w:rPr>
                <w:lang w:eastAsia="ru-RU"/>
              </w:rPr>
            </w:pPr>
            <w:r w:rsidRPr="008C7047">
              <w:rPr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331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7901372215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181 321,73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Pr="008C7047" w:rsidRDefault="00213D4F">
            <w:pPr>
              <w:rPr>
                <w:b/>
                <w:bCs/>
                <w:lang w:eastAsia="ru-RU"/>
              </w:rPr>
            </w:pPr>
            <w:r w:rsidRPr="008C7047">
              <w:rPr>
                <w:b/>
                <w:bCs/>
                <w:lang w:eastAsia="ru-RU"/>
              </w:rPr>
              <w:t>Муниципальная программа «Разграничение государственной собственности на землю и обустройство земель» на 2017 год и плановый период 2018 и 2019 годов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331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7950040030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250 000,00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Pr="008C7047" w:rsidRDefault="00213D4F">
            <w:pPr>
              <w:rPr>
                <w:lang w:eastAsia="ru-RU"/>
              </w:rPr>
            </w:pPr>
            <w:r w:rsidRPr="008C7047">
              <w:rPr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331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7950040030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250 000,00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Pr="008C7047" w:rsidRDefault="00213D4F">
            <w:pPr>
              <w:rPr>
                <w:b/>
                <w:bCs/>
                <w:lang w:eastAsia="ru-RU"/>
              </w:rPr>
            </w:pPr>
            <w:r w:rsidRPr="008C7047">
              <w:rPr>
                <w:b/>
                <w:bCs/>
                <w:lang w:eastAsia="ru-RU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331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7990000000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900 000,00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Pr="008C7047" w:rsidRDefault="00213D4F">
            <w:pPr>
              <w:rPr>
                <w:b/>
                <w:bCs/>
                <w:lang w:eastAsia="ru-RU"/>
              </w:rPr>
            </w:pPr>
            <w:r w:rsidRPr="008C7047">
              <w:rPr>
                <w:b/>
                <w:bCs/>
                <w:lang w:eastAsia="ru-RU"/>
              </w:rPr>
              <w:t>Расходы за счет дотации на сбалансированность местных бюджетов по распоряжению Правительства Челябинской области от 15.05.2018 № 280-рп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331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7990072214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900 000,00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Pr="008C7047" w:rsidRDefault="00213D4F">
            <w:pPr>
              <w:rPr>
                <w:lang w:eastAsia="ru-RU"/>
              </w:rPr>
            </w:pPr>
            <w:r w:rsidRPr="008C7047">
              <w:rPr>
                <w:lang w:eastAsia="ru-RU"/>
              </w:rPr>
              <w:t>Субсидии на возмещение недополученных доходов и (или) возмещение фактически понесенных затрат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331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7990072214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900 000,00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Pr="008C7047" w:rsidRDefault="00213D4F">
            <w:pPr>
              <w:rPr>
                <w:b/>
                <w:bCs/>
                <w:lang w:eastAsia="ru-RU"/>
              </w:rPr>
            </w:pPr>
            <w:r w:rsidRPr="008C7047">
              <w:rPr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331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4 938 300,00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Pr="008C7047" w:rsidRDefault="00213D4F">
            <w:pPr>
              <w:rPr>
                <w:b/>
                <w:bCs/>
                <w:lang w:eastAsia="ru-RU"/>
              </w:rPr>
            </w:pPr>
            <w:r w:rsidRPr="008C7047">
              <w:rPr>
                <w:b/>
                <w:bCs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331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4 938 300,00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Pr="008C7047" w:rsidRDefault="00213D4F">
            <w:pPr>
              <w:rPr>
                <w:b/>
                <w:bCs/>
                <w:lang w:eastAsia="ru-RU"/>
              </w:rPr>
            </w:pPr>
            <w:r w:rsidRPr="008C7047">
              <w:rPr>
                <w:b/>
                <w:bCs/>
                <w:lang w:eastAsia="ru-RU"/>
              </w:rPr>
              <w:lastRenderedPageBreak/>
              <w:t>Ведомственная целевая программа «Приобретение жилых помещений в целях формирования специализированного жилищного фонда для обеспечения жилыми помещениями детей-сирот и детей, оставшихся без попечения родителей, лиц из их числа в Озерском городском округе Челябинской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331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7901600000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4 938 300,00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Pr="008C7047" w:rsidRDefault="00213D4F">
            <w:pPr>
              <w:rPr>
                <w:b/>
                <w:bCs/>
                <w:lang w:eastAsia="ru-RU"/>
              </w:rPr>
            </w:pPr>
            <w:r w:rsidRPr="008C7047">
              <w:rPr>
                <w:b/>
                <w:bCs/>
                <w:lang w:eastAsia="ru-RU"/>
              </w:rPr>
              <w:t>Расходы на обеспечение предоставления жилых помещений детям-сиротам и детям, оставшимся без попечения родителей, лицам из их числа по договорам специализированных жилых помещений за счет средств областного бюджета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331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7901622200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4 938 300,00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Pr="008C7047" w:rsidRDefault="00213D4F">
            <w:pPr>
              <w:rPr>
                <w:lang w:eastAsia="ru-RU"/>
              </w:rPr>
            </w:pPr>
            <w:r w:rsidRPr="008C7047">
              <w:rPr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331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7901622200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4 938 300,00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Pr="008C7047" w:rsidRDefault="00213D4F">
            <w:pPr>
              <w:rPr>
                <w:b/>
                <w:bCs/>
                <w:lang w:eastAsia="ru-RU"/>
              </w:rPr>
            </w:pPr>
            <w:r w:rsidRPr="008C7047">
              <w:rPr>
                <w:b/>
                <w:bCs/>
                <w:lang w:eastAsia="ru-RU"/>
              </w:rPr>
              <w:t>Управление жилищно-коммунального хозяйства администрации Озерского городского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340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67 734 809,70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Pr="008C7047" w:rsidRDefault="00213D4F">
            <w:pPr>
              <w:rPr>
                <w:b/>
                <w:bCs/>
                <w:lang w:eastAsia="ru-RU"/>
              </w:rPr>
            </w:pPr>
            <w:r w:rsidRPr="008C7047">
              <w:rPr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340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59 169 089,70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Pr="008C7047" w:rsidRDefault="00213D4F">
            <w:pPr>
              <w:rPr>
                <w:b/>
                <w:bCs/>
                <w:lang w:eastAsia="ru-RU"/>
              </w:rPr>
            </w:pPr>
            <w:r w:rsidRPr="008C7047">
              <w:rPr>
                <w:b/>
                <w:bCs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340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11 359 461,59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Pr="008C7047" w:rsidRDefault="00213D4F">
            <w:pPr>
              <w:rPr>
                <w:b/>
                <w:bCs/>
                <w:lang w:eastAsia="ru-RU"/>
              </w:rPr>
            </w:pPr>
            <w:r w:rsidRPr="008C7047">
              <w:rPr>
                <w:b/>
                <w:bCs/>
                <w:lang w:eastAsia="ru-RU"/>
              </w:rPr>
              <w:t>Ведомственная целевая программа «Обеспечение реализации мероприятий в области жилищного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340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7901503530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11 259 461,59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Pr="008C7047" w:rsidRDefault="00213D4F">
            <w:pPr>
              <w:rPr>
                <w:b/>
                <w:bCs/>
                <w:lang w:eastAsia="ru-RU"/>
              </w:rPr>
            </w:pPr>
            <w:r w:rsidRPr="008C7047">
              <w:rPr>
                <w:b/>
                <w:bCs/>
                <w:lang w:eastAsia="ru-RU"/>
              </w:rPr>
              <w:t>Уплата взносов на капитальный ремонт общего имущества в многоквартирных домах, жилые и нежилые помещения в которых находятся в собственности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340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7901503531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10 359 461,59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Pr="008C7047" w:rsidRDefault="00213D4F">
            <w:pPr>
              <w:rPr>
                <w:lang w:eastAsia="ru-RU"/>
              </w:rPr>
            </w:pPr>
            <w:r w:rsidRPr="008C7047">
              <w:rPr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340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7901503531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10 359 461,59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Pr="008C7047" w:rsidRDefault="00213D4F">
            <w:pPr>
              <w:rPr>
                <w:b/>
                <w:bCs/>
                <w:lang w:eastAsia="ru-RU"/>
              </w:rPr>
            </w:pPr>
            <w:r w:rsidRPr="008C7047">
              <w:rPr>
                <w:b/>
                <w:bCs/>
                <w:lang w:eastAsia="ru-RU"/>
              </w:rPr>
              <w:t>Иные мероприятия в области жилищного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340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7901503532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900 000,00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Pr="008C7047" w:rsidRDefault="00213D4F">
            <w:pPr>
              <w:rPr>
                <w:lang w:eastAsia="ru-RU"/>
              </w:rPr>
            </w:pPr>
            <w:r w:rsidRPr="008C7047">
              <w:rPr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340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7901503532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892 000,00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Pr="008C7047" w:rsidRDefault="00213D4F">
            <w:pPr>
              <w:rPr>
                <w:lang w:eastAsia="ru-RU"/>
              </w:rPr>
            </w:pPr>
            <w:r w:rsidRPr="008C7047">
              <w:rPr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340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7901503532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8 000,00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Pr="008C7047" w:rsidRDefault="00213D4F">
            <w:pPr>
              <w:rPr>
                <w:b/>
                <w:bCs/>
                <w:lang w:eastAsia="ru-RU"/>
              </w:rPr>
            </w:pPr>
            <w:r w:rsidRPr="008C7047">
              <w:rPr>
                <w:b/>
                <w:bCs/>
                <w:lang w:eastAsia="ru-RU"/>
              </w:rPr>
              <w:t>Муниципальная программа «Энергосбережение и повышение энергетической эффективности Озерского городского округа» на 2014-2020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340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7950072020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100 000,00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Pr="008C7047" w:rsidRDefault="00213D4F">
            <w:pPr>
              <w:rPr>
                <w:lang w:eastAsia="ru-RU"/>
              </w:rPr>
            </w:pPr>
            <w:r w:rsidRPr="008C7047">
              <w:rPr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340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7950072020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100 000,00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Pr="008C7047" w:rsidRDefault="00213D4F">
            <w:pPr>
              <w:rPr>
                <w:b/>
                <w:bCs/>
                <w:lang w:eastAsia="ru-RU"/>
              </w:rPr>
            </w:pPr>
            <w:r w:rsidRPr="008C7047">
              <w:rPr>
                <w:b/>
                <w:bCs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340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1 532 954,00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Pr="008C7047" w:rsidRDefault="00213D4F">
            <w:pPr>
              <w:rPr>
                <w:b/>
                <w:bCs/>
                <w:lang w:eastAsia="ru-RU"/>
              </w:rPr>
            </w:pPr>
            <w:r w:rsidRPr="008C7047">
              <w:rPr>
                <w:b/>
                <w:bCs/>
                <w:lang w:eastAsia="ru-RU"/>
              </w:rPr>
              <w:lastRenderedPageBreak/>
              <w:t>Ведомственная целевая программа «Программа комплексного развития систем коммунальной инфраструктуры Озерского городского округа на 2018 - 2037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340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7901703630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1 532 954,00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Pr="008C7047" w:rsidRDefault="00213D4F">
            <w:pPr>
              <w:rPr>
                <w:lang w:eastAsia="ru-RU"/>
              </w:rPr>
            </w:pPr>
            <w:r w:rsidRPr="008C7047">
              <w:rPr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340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7901703630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1 532 954,00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Pr="008C7047" w:rsidRDefault="00213D4F">
            <w:pPr>
              <w:rPr>
                <w:b/>
                <w:bCs/>
                <w:lang w:eastAsia="ru-RU"/>
              </w:rPr>
            </w:pPr>
            <w:r w:rsidRPr="008C7047">
              <w:rPr>
                <w:b/>
                <w:bCs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340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18 976 996,11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Pr="008C7047" w:rsidRDefault="00213D4F">
            <w:pPr>
              <w:rPr>
                <w:b/>
                <w:bCs/>
                <w:lang w:eastAsia="ru-RU"/>
              </w:rPr>
            </w:pPr>
            <w:r w:rsidRPr="008C7047">
              <w:rPr>
                <w:b/>
                <w:bCs/>
                <w:lang w:eastAsia="ru-RU"/>
              </w:rPr>
              <w:t>Муниципальная программа «Формирование современной городской среды в Озерском городском округе» на 2018 - 2022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340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7950013300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13 688,41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Pr="008C7047" w:rsidRDefault="00213D4F">
            <w:pPr>
              <w:rPr>
                <w:lang w:eastAsia="ru-RU"/>
              </w:rPr>
            </w:pPr>
            <w:r w:rsidRPr="008C7047">
              <w:rPr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340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7950013300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13 688,41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Pr="008C7047" w:rsidRDefault="00213D4F">
            <w:pPr>
              <w:rPr>
                <w:b/>
                <w:bCs/>
                <w:lang w:eastAsia="ru-RU"/>
              </w:rPr>
            </w:pPr>
            <w:r w:rsidRPr="008C7047">
              <w:rPr>
                <w:b/>
                <w:bCs/>
                <w:lang w:eastAsia="ru-RU"/>
              </w:rPr>
              <w:t>Муниципальная программа «Повышение безопасности дорожного движения на территории Озерского городского округа» на 2017 год и на плановый период 2018 и 2019 годов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340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7950019000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150 000,00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Pr="008C7047" w:rsidRDefault="00213D4F">
            <w:pPr>
              <w:rPr>
                <w:lang w:eastAsia="ru-RU"/>
              </w:rPr>
            </w:pPr>
            <w:r w:rsidRPr="008C7047">
              <w:rPr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340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7950019000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150 000,00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Pr="008C7047" w:rsidRDefault="00213D4F">
            <w:pPr>
              <w:rPr>
                <w:b/>
                <w:bCs/>
                <w:lang w:eastAsia="ru-RU"/>
              </w:rPr>
            </w:pPr>
            <w:r w:rsidRPr="008C7047">
              <w:rPr>
                <w:b/>
                <w:bCs/>
                <w:lang w:eastAsia="ru-RU"/>
              </w:rPr>
              <w:t>Муниципальная программа «Формирование современной городской среды в Озерском городском округе» на 2018 - 2022 годы (реализация приоритетного проекта «Формирование комфортной городской среды»)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340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79500L5550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26 925,25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Pr="008C7047" w:rsidRDefault="00213D4F">
            <w:pPr>
              <w:rPr>
                <w:lang w:eastAsia="ru-RU"/>
              </w:rPr>
            </w:pPr>
            <w:r w:rsidRPr="008C7047">
              <w:rPr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340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79500L5550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26 925,25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Pr="008C7047" w:rsidRDefault="00213D4F">
            <w:pPr>
              <w:rPr>
                <w:b/>
                <w:bCs/>
                <w:lang w:eastAsia="ru-RU"/>
              </w:rPr>
            </w:pPr>
            <w:r w:rsidRPr="008C7047">
              <w:rPr>
                <w:b/>
                <w:bCs/>
                <w:lang w:eastAsia="ru-RU"/>
              </w:rPr>
              <w:t>Муниципальная программа «Формирование современной городской среды в Озерском городском округе» на 2018 - 2022 годы (реализация приоритетного проекта «Формирование комфортной городской среды»)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340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79500R5550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18 786 382,45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Pr="008C7047" w:rsidRDefault="00213D4F">
            <w:pPr>
              <w:rPr>
                <w:lang w:eastAsia="ru-RU"/>
              </w:rPr>
            </w:pPr>
            <w:r w:rsidRPr="008C7047">
              <w:rPr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340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79500R5550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18 786 382,45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Pr="008C7047" w:rsidRDefault="00213D4F">
            <w:pPr>
              <w:rPr>
                <w:b/>
                <w:bCs/>
                <w:lang w:eastAsia="ru-RU"/>
              </w:rPr>
            </w:pPr>
            <w:r w:rsidRPr="008C7047">
              <w:rPr>
                <w:b/>
                <w:bCs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340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27 299 678,00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Pr="008C7047" w:rsidRDefault="00213D4F">
            <w:pPr>
              <w:rPr>
                <w:b/>
                <w:bCs/>
                <w:lang w:eastAsia="ru-RU"/>
              </w:rPr>
            </w:pPr>
            <w:r w:rsidRPr="008C7047">
              <w:rPr>
                <w:b/>
                <w:bCs/>
                <w:lang w:eastAsia="ru-RU"/>
              </w:rPr>
              <w:t>Ведомственная целевая программа «Обеспечение деятельности и реализации полномочий органов местного самоуправления»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340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7900002040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10 663 310,00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Pr="008C7047" w:rsidRDefault="00213D4F">
            <w:pPr>
              <w:rPr>
                <w:lang w:eastAsia="ru-RU"/>
              </w:rPr>
            </w:pPr>
            <w:r w:rsidRPr="008C7047">
              <w:rPr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340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7900002040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7 769 940,00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Pr="008C7047" w:rsidRDefault="00213D4F">
            <w:pPr>
              <w:rPr>
                <w:lang w:eastAsia="ru-RU"/>
              </w:rPr>
            </w:pPr>
            <w:r w:rsidRPr="008C7047">
              <w:rPr>
                <w:lang w:eastAsia="ru-RU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340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7900002040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650,00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Pr="008C7047" w:rsidRDefault="00213D4F">
            <w:pPr>
              <w:rPr>
                <w:lang w:eastAsia="ru-RU"/>
              </w:rPr>
            </w:pPr>
            <w:r w:rsidRPr="008C7047">
              <w:rPr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340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7900002040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2 345 880,00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Pr="008C7047" w:rsidRDefault="00213D4F">
            <w:pPr>
              <w:rPr>
                <w:lang w:eastAsia="ru-RU"/>
              </w:rPr>
            </w:pPr>
            <w:r w:rsidRPr="008C7047">
              <w:rPr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340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7900002040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193 700,00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Pr="008C7047" w:rsidRDefault="00213D4F">
            <w:pPr>
              <w:rPr>
                <w:lang w:eastAsia="ru-RU"/>
              </w:rPr>
            </w:pPr>
            <w:r w:rsidRPr="008C7047">
              <w:rPr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340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7900002040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342 800,00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Pr="008C7047" w:rsidRDefault="00213D4F">
            <w:pPr>
              <w:rPr>
                <w:lang w:eastAsia="ru-RU"/>
              </w:rPr>
            </w:pPr>
            <w:r w:rsidRPr="008C7047">
              <w:rPr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340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7900002040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7 133,00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Pr="008C7047" w:rsidRDefault="00213D4F">
            <w:pPr>
              <w:rPr>
                <w:lang w:eastAsia="ru-RU"/>
              </w:rPr>
            </w:pPr>
            <w:r w:rsidRPr="008C7047">
              <w:rPr>
                <w:lang w:eastAsia="ru-RU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340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7900002040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3 207,00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Pr="008C7047" w:rsidRDefault="00213D4F">
            <w:pPr>
              <w:rPr>
                <w:b/>
                <w:bCs/>
                <w:lang w:eastAsia="ru-RU"/>
              </w:rPr>
            </w:pPr>
            <w:r w:rsidRPr="008C7047">
              <w:rPr>
                <w:b/>
                <w:bCs/>
                <w:lang w:eastAsia="ru-RU"/>
              </w:rPr>
              <w:t>Ведомственная целевая программа «Обеспечение деятельности Муниципального учреждения «Социальная сфера» Озерского городского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340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7900909800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11 897 980,00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Pr="008C7047" w:rsidRDefault="00213D4F">
            <w:pPr>
              <w:rPr>
                <w:b/>
                <w:bCs/>
                <w:lang w:eastAsia="ru-RU"/>
              </w:rPr>
            </w:pPr>
            <w:r w:rsidRPr="008C7047">
              <w:rPr>
                <w:b/>
                <w:bCs/>
                <w:lang w:eastAsia="ru-RU"/>
              </w:rPr>
              <w:t>Субсидия на финансовое обеспечение муниципального задания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340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7900909810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11 897 980,00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Pr="008C7047" w:rsidRDefault="00213D4F">
            <w:pPr>
              <w:rPr>
                <w:lang w:eastAsia="ru-RU"/>
              </w:rPr>
            </w:pPr>
            <w:r w:rsidRPr="008C7047">
              <w:rPr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340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7900909810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11 897 980,00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Pr="008C7047" w:rsidRDefault="00213D4F">
            <w:pPr>
              <w:rPr>
                <w:b/>
                <w:bCs/>
                <w:lang w:eastAsia="ru-RU"/>
              </w:rPr>
            </w:pPr>
            <w:r w:rsidRPr="008C7047">
              <w:rPr>
                <w:b/>
                <w:bCs/>
                <w:lang w:eastAsia="ru-RU"/>
              </w:rPr>
              <w:t>Ведомственная целевая программа «Обеспечение деятельности Муниципального учреждения «Социальная сфера» Озерского городского округа» (расходы на 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340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7900971680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2 891 440,00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Pr="008C7047" w:rsidRDefault="00213D4F">
            <w:pPr>
              <w:rPr>
                <w:lang w:eastAsia="ru-RU"/>
              </w:rPr>
            </w:pPr>
            <w:r w:rsidRPr="008C7047">
              <w:rPr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340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7900971680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2 891 440,00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Pr="008C7047" w:rsidRDefault="00213D4F">
            <w:pPr>
              <w:rPr>
                <w:b/>
                <w:bCs/>
                <w:lang w:eastAsia="ru-RU"/>
              </w:rPr>
            </w:pPr>
            <w:r w:rsidRPr="008C7047">
              <w:rPr>
                <w:b/>
                <w:bCs/>
                <w:lang w:eastAsia="ru-RU"/>
              </w:rPr>
              <w:t>Муниципальная программа «Пожарная безопасность муниципальных учреждений и выполнение первичных мер пожарной безопасности на территории Озерского городского округа» на 2017 год и на плановый период 2018 и 2019 годов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340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7950002000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1 000 000,00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Pr="008C7047" w:rsidRDefault="00213D4F">
            <w:pPr>
              <w:rPr>
                <w:lang w:eastAsia="ru-RU"/>
              </w:rPr>
            </w:pPr>
            <w:r w:rsidRPr="008C7047">
              <w:rPr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340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7950002000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1 000 000,00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Pr="008C7047" w:rsidRDefault="00213D4F">
            <w:pPr>
              <w:rPr>
                <w:b/>
                <w:bCs/>
                <w:lang w:eastAsia="ru-RU"/>
              </w:rPr>
            </w:pPr>
            <w:r w:rsidRPr="008C7047">
              <w:rPr>
                <w:b/>
                <w:bCs/>
                <w:lang w:eastAsia="ru-RU"/>
              </w:rPr>
              <w:lastRenderedPageBreak/>
              <w:t>Муниципальная программа «Капитальный ремонт учреждений социальной сферы» на 2017 год и на плановый период 2018 и 2019 годов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340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7950002020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202 668,00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Pr="008C7047" w:rsidRDefault="00213D4F">
            <w:pPr>
              <w:rPr>
                <w:lang w:eastAsia="ru-RU"/>
              </w:rPr>
            </w:pPr>
            <w:r w:rsidRPr="008C7047">
              <w:rPr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340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7950002020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202 668,00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Pr="008C7047" w:rsidRDefault="00213D4F">
            <w:pPr>
              <w:rPr>
                <w:b/>
                <w:bCs/>
                <w:lang w:eastAsia="ru-RU"/>
              </w:rPr>
            </w:pPr>
            <w:r w:rsidRPr="008C7047">
              <w:rPr>
                <w:b/>
                <w:bCs/>
                <w:lang w:eastAsia="ru-RU"/>
              </w:rPr>
              <w:t>Муниципальная программа «Обустройство территории пляжей Озерского городского округа для организации досуга населения» на 2017 год и на плановый период 2018 и 2019 годов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340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7950072010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500 000,00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Pr="008C7047" w:rsidRDefault="00213D4F">
            <w:pPr>
              <w:rPr>
                <w:lang w:eastAsia="ru-RU"/>
              </w:rPr>
            </w:pPr>
            <w:r w:rsidRPr="008C7047">
              <w:rPr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340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7950072010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500 000,00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Pr="008C7047" w:rsidRDefault="00213D4F">
            <w:pPr>
              <w:rPr>
                <w:b/>
                <w:bCs/>
                <w:lang w:eastAsia="ru-RU"/>
              </w:rPr>
            </w:pPr>
            <w:r w:rsidRPr="008C7047">
              <w:rPr>
                <w:b/>
                <w:bCs/>
                <w:lang w:eastAsia="ru-RU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340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7990000000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144 280,00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Pr="008C7047" w:rsidRDefault="00213D4F">
            <w:pPr>
              <w:rPr>
                <w:b/>
                <w:bCs/>
                <w:lang w:eastAsia="ru-RU"/>
              </w:rPr>
            </w:pPr>
            <w:r w:rsidRPr="008C7047">
              <w:rPr>
                <w:b/>
                <w:bCs/>
                <w:lang w:eastAsia="ru-RU"/>
              </w:rPr>
              <w:t>Расходы на реализацию переданных государственных полномочий по установлению необходимости проведения капитального ремонта общего имущества в многоквартирном доме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340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7990065200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144 280,00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Pr="008C7047" w:rsidRDefault="00213D4F">
            <w:pPr>
              <w:rPr>
                <w:lang w:eastAsia="ru-RU"/>
              </w:rPr>
            </w:pPr>
            <w:r w:rsidRPr="008C7047">
              <w:rPr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340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7990065200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106 593,23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Pr="008C7047" w:rsidRDefault="00213D4F">
            <w:pPr>
              <w:rPr>
                <w:lang w:eastAsia="ru-RU"/>
              </w:rPr>
            </w:pPr>
            <w:r w:rsidRPr="008C7047">
              <w:rPr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340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7990065200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28 886,77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Pr="008C7047" w:rsidRDefault="00213D4F">
            <w:pPr>
              <w:rPr>
                <w:lang w:eastAsia="ru-RU"/>
              </w:rPr>
            </w:pPr>
            <w:r w:rsidRPr="008C7047">
              <w:rPr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340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7990065200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8 800,00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Pr="008C7047" w:rsidRDefault="00213D4F">
            <w:pPr>
              <w:rPr>
                <w:b/>
                <w:bCs/>
                <w:lang w:eastAsia="ru-RU"/>
              </w:rPr>
            </w:pPr>
            <w:r w:rsidRPr="008C7047">
              <w:rPr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340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8 565 720,00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Pr="008C7047" w:rsidRDefault="00213D4F">
            <w:pPr>
              <w:rPr>
                <w:b/>
                <w:bCs/>
                <w:lang w:eastAsia="ru-RU"/>
              </w:rPr>
            </w:pPr>
            <w:r w:rsidRPr="008C7047">
              <w:rPr>
                <w:b/>
                <w:bCs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340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8 565 720,00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Pr="008C7047" w:rsidRDefault="00213D4F">
            <w:pPr>
              <w:rPr>
                <w:b/>
                <w:bCs/>
                <w:lang w:eastAsia="ru-RU"/>
              </w:rPr>
            </w:pPr>
            <w:r w:rsidRPr="008C7047">
              <w:rPr>
                <w:b/>
                <w:bCs/>
                <w:lang w:eastAsia="ru-RU"/>
              </w:rPr>
              <w:t>Муниципальная программа «Доступное и комфортное жилье - гражданам России» в Озерском городском округе» на 2017 - 2019 годы - подпрограмма «Оказание молодым семьям государственной поддержки для улучшения жилищных условий»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340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79500L4970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3 502 800,00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Pr="008C7047" w:rsidRDefault="00213D4F">
            <w:pPr>
              <w:rPr>
                <w:lang w:eastAsia="ru-RU"/>
              </w:rPr>
            </w:pPr>
            <w:r w:rsidRPr="008C7047">
              <w:rPr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340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79500L4970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3 502 800,00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Pr="008C7047" w:rsidRDefault="00213D4F">
            <w:pPr>
              <w:rPr>
                <w:b/>
                <w:bCs/>
                <w:lang w:eastAsia="ru-RU"/>
              </w:rPr>
            </w:pPr>
            <w:r w:rsidRPr="008C7047">
              <w:rPr>
                <w:b/>
                <w:bCs/>
                <w:lang w:eastAsia="ru-RU"/>
              </w:rPr>
              <w:t>Муниципальная программа «Доступное и комфортное жилье - гражданам России» в Озерском городском округе» на 2017 - 2019 годы - подпрограмма «Оказание молодым семьям государственной поддержки для улучшения жилищных условий» (предоставление молодым семьям - участникам подпрограммы социальных выплат на приобретение жилого помещения эконом-класса или создание объекта индивидуального жилищного строительства эконом-класса)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340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79500R4970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5 062 920,00</w:t>
            </w:r>
          </w:p>
        </w:tc>
      </w:tr>
      <w:tr w:rsidR="00213D4F" w:rsidTr="00213D4F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Pr="008C7047" w:rsidRDefault="00213D4F">
            <w:pPr>
              <w:rPr>
                <w:lang w:eastAsia="ru-RU"/>
              </w:rPr>
            </w:pPr>
            <w:r w:rsidRPr="008C7047">
              <w:rPr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340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79500R4970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F" w:rsidRDefault="00213D4F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5 062 920,00»</w:t>
            </w:r>
          </w:p>
        </w:tc>
      </w:tr>
    </w:tbl>
    <w:p w:rsidR="00213D4F" w:rsidRDefault="00213D4F" w:rsidP="00213D4F">
      <w:pPr>
        <w:suppressLineNumbers/>
        <w:ind w:right="141"/>
        <w:jc w:val="both"/>
        <w:rPr>
          <w:sz w:val="24"/>
          <w:szCs w:val="24"/>
        </w:rPr>
      </w:pPr>
    </w:p>
    <w:p w:rsidR="00213D4F" w:rsidRDefault="00213D4F" w:rsidP="00213D4F">
      <w:pPr>
        <w:suppressLineNumbers/>
        <w:jc w:val="both"/>
        <w:rPr>
          <w:sz w:val="28"/>
          <w:szCs w:val="28"/>
        </w:rPr>
      </w:pPr>
    </w:p>
    <w:p w:rsidR="00D338E7" w:rsidRDefault="00D338E7"/>
    <w:sectPr w:rsidR="00D338E7" w:rsidSect="00213D4F">
      <w:pgSz w:w="11906" w:h="16838"/>
      <w:pgMar w:top="1134" w:right="1247" w:bottom="1134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2B26" w:rsidRDefault="00A12B26" w:rsidP="00213D4F">
      <w:r>
        <w:separator/>
      </w:r>
    </w:p>
  </w:endnote>
  <w:endnote w:type="continuationSeparator" w:id="1">
    <w:p w:rsidR="00A12B26" w:rsidRDefault="00A12B26" w:rsidP="00213D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D4F" w:rsidRDefault="00213D4F">
    <w:pPr>
      <w:pStyle w:val="a5"/>
    </w:pPr>
    <w:r>
      <w:t>177р</w:t>
    </w:r>
  </w:p>
  <w:p w:rsidR="00213D4F" w:rsidRPr="00213D4F" w:rsidRDefault="00213D4F">
    <w:pPr>
      <w:pStyle w:val="a5"/>
    </w:pPr>
  </w:p>
  <w:p w:rsidR="00213D4F" w:rsidRDefault="00213D4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2B26" w:rsidRDefault="00A12B26" w:rsidP="00213D4F">
      <w:r>
        <w:separator/>
      </w:r>
    </w:p>
  </w:footnote>
  <w:footnote w:type="continuationSeparator" w:id="1">
    <w:p w:rsidR="00A12B26" w:rsidRDefault="00A12B26" w:rsidP="00213D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75458"/>
      <w:docPartObj>
        <w:docPartGallery w:val="Page Numbers (Top of Page)"/>
        <w:docPartUnique/>
      </w:docPartObj>
    </w:sdtPr>
    <w:sdtContent>
      <w:p w:rsidR="00213D4F" w:rsidRDefault="00213D4F">
        <w:pPr>
          <w:pStyle w:val="a3"/>
          <w:jc w:val="center"/>
        </w:pPr>
        <w:fldSimple w:instr=" PAGE   \* MERGEFORMAT ">
          <w:r w:rsidR="006464B8">
            <w:rPr>
              <w:noProof/>
            </w:rPr>
            <w:t>126</w:t>
          </w:r>
        </w:fldSimple>
      </w:p>
    </w:sdtContent>
  </w:sdt>
  <w:p w:rsidR="00213D4F" w:rsidRDefault="00213D4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555ED"/>
    <w:multiLevelType w:val="hybridMultilevel"/>
    <w:tmpl w:val="29947A9A"/>
    <w:lvl w:ilvl="0" w:tplc="5D865B18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3D4F"/>
    <w:rsid w:val="00213D4F"/>
    <w:rsid w:val="006464B8"/>
    <w:rsid w:val="008C7047"/>
    <w:rsid w:val="00A12B26"/>
    <w:rsid w:val="00D33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D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213D4F"/>
    <w:pPr>
      <w:keepNext/>
      <w:ind w:right="-285"/>
      <w:outlineLvl w:val="0"/>
    </w:pPr>
    <w:rPr>
      <w:sz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13D4F"/>
    <w:pPr>
      <w:keepNext/>
      <w:suppressLineNumbers/>
      <w:outlineLvl w:val="1"/>
    </w:pPr>
    <w:rPr>
      <w:b/>
      <w:sz w:val="2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13D4F"/>
    <w:pPr>
      <w:keepNext/>
      <w:suppressLineNumbers/>
      <w:ind w:right="-141"/>
      <w:jc w:val="center"/>
      <w:outlineLvl w:val="3"/>
    </w:pPr>
    <w:rPr>
      <w:b/>
      <w:sz w:val="40"/>
    </w:rPr>
  </w:style>
  <w:style w:type="paragraph" w:styleId="6">
    <w:name w:val="heading 6"/>
    <w:basedOn w:val="a"/>
    <w:next w:val="a"/>
    <w:link w:val="60"/>
    <w:semiHidden/>
    <w:unhideWhenUsed/>
    <w:qFormat/>
    <w:rsid w:val="00213D4F"/>
    <w:pPr>
      <w:keepNext/>
      <w:jc w:val="center"/>
      <w:outlineLvl w:val="5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3D4F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213D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13D4F"/>
    <w:rPr>
      <w:rFonts w:ascii="Times New Roman" w:eastAsia="Times New Roman" w:hAnsi="Times New Roman" w:cs="Times New Roman"/>
      <w:b/>
      <w:sz w:val="40"/>
      <w:szCs w:val="20"/>
      <w:lang w:eastAsia="zh-CN"/>
    </w:rPr>
  </w:style>
  <w:style w:type="character" w:customStyle="1" w:styleId="60">
    <w:name w:val="Заголовок 6 Знак"/>
    <w:basedOn w:val="a0"/>
    <w:link w:val="6"/>
    <w:semiHidden/>
    <w:rsid w:val="00213D4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13D4F"/>
    <w:pPr>
      <w:tabs>
        <w:tab w:val="center" w:pos="4153"/>
        <w:tab w:val="right" w:pos="8306"/>
      </w:tabs>
    </w:pPr>
    <w:rPr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13D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13D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13D4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7">
    <w:name w:val="Balloon Text"/>
    <w:basedOn w:val="a"/>
    <w:link w:val="a8"/>
    <w:semiHidden/>
    <w:unhideWhenUsed/>
    <w:rsid w:val="00213D4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213D4F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xl66">
    <w:name w:val="xl66"/>
    <w:basedOn w:val="a"/>
    <w:rsid w:val="00213D4F"/>
    <w:pPr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67">
    <w:name w:val="xl67"/>
    <w:basedOn w:val="a"/>
    <w:rsid w:val="00213D4F"/>
    <w:pPr>
      <w:spacing w:before="100" w:beforeAutospacing="1" w:after="100" w:afterAutospacing="1"/>
      <w:jc w:val="center"/>
    </w:pPr>
    <w:rPr>
      <w:sz w:val="22"/>
      <w:szCs w:val="22"/>
      <w:lang w:eastAsia="ru-RU"/>
    </w:rPr>
  </w:style>
  <w:style w:type="paragraph" w:customStyle="1" w:styleId="xl68">
    <w:name w:val="xl68"/>
    <w:basedOn w:val="a"/>
    <w:rsid w:val="00213D4F"/>
    <w:pPr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69">
    <w:name w:val="xl69"/>
    <w:basedOn w:val="a"/>
    <w:rsid w:val="00213D4F"/>
    <w:pPr>
      <w:spacing w:before="100" w:beforeAutospacing="1" w:after="100" w:afterAutospacing="1"/>
      <w:jc w:val="right"/>
    </w:pPr>
    <w:rPr>
      <w:sz w:val="22"/>
      <w:szCs w:val="22"/>
      <w:lang w:eastAsia="ru-RU"/>
    </w:rPr>
  </w:style>
  <w:style w:type="paragraph" w:customStyle="1" w:styleId="xl70">
    <w:name w:val="xl70"/>
    <w:basedOn w:val="a"/>
    <w:rsid w:val="00213D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71">
    <w:name w:val="xl71"/>
    <w:basedOn w:val="a"/>
    <w:rsid w:val="00213D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  <w:lang w:eastAsia="ru-RU"/>
    </w:rPr>
  </w:style>
  <w:style w:type="paragraph" w:customStyle="1" w:styleId="xl72">
    <w:name w:val="xl72"/>
    <w:basedOn w:val="a"/>
    <w:rsid w:val="00213D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ru-RU"/>
    </w:rPr>
  </w:style>
  <w:style w:type="paragraph" w:customStyle="1" w:styleId="xl73">
    <w:name w:val="xl73"/>
    <w:basedOn w:val="a"/>
    <w:rsid w:val="00213D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74">
    <w:name w:val="xl74"/>
    <w:basedOn w:val="a"/>
    <w:rsid w:val="00213D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  <w:lang w:eastAsia="ru-RU"/>
    </w:rPr>
  </w:style>
  <w:style w:type="paragraph" w:customStyle="1" w:styleId="xl75">
    <w:name w:val="xl75"/>
    <w:basedOn w:val="a"/>
    <w:rsid w:val="00213D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ru-RU"/>
    </w:rPr>
  </w:style>
  <w:style w:type="paragraph" w:customStyle="1" w:styleId="xl76">
    <w:name w:val="xl76"/>
    <w:basedOn w:val="a"/>
    <w:rsid w:val="00213D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77">
    <w:name w:val="xl77"/>
    <w:basedOn w:val="a"/>
    <w:rsid w:val="00213D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eastAsia="ru-RU"/>
    </w:rPr>
  </w:style>
  <w:style w:type="paragraph" w:customStyle="1" w:styleId="xl78">
    <w:name w:val="xl78"/>
    <w:basedOn w:val="a"/>
    <w:rsid w:val="00213D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2"/>
      <w:szCs w:val="22"/>
      <w:lang w:eastAsia="ru-RU"/>
    </w:rPr>
  </w:style>
  <w:style w:type="paragraph" w:customStyle="1" w:styleId="xl79">
    <w:name w:val="xl79"/>
    <w:basedOn w:val="a"/>
    <w:rsid w:val="00213D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80">
    <w:name w:val="xl80"/>
    <w:basedOn w:val="a"/>
    <w:rsid w:val="00213D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  <w:lang w:eastAsia="ru-RU"/>
    </w:rPr>
  </w:style>
  <w:style w:type="paragraph" w:customStyle="1" w:styleId="xl81">
    <w:name w:val="xl81"/>
    <w:basedOn w:val="a"/>
    <w:rsid w:val="00213D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1"/>
      <w:szCs w:val="21"/>
      <w:lang w:eastAsia="ru-RU"/>
    </w:rPr>
  </w:style>
  <w:style w:type="paragraph" w:customStyle="1" w:styleId="xl82">
    <w:name w:val="xl82"/>
    <w:basedOn w:val="a"/>
    <w:rsid w:val="00213D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1"/>
      <w:szCs w:val="21"/>
      <w:lang w:eastAsia="ru-RU"/>
    </w:rPr>
  </w:style>
  <w:style w:type="paragraph" w:customStyle="1" w:styleId="xl83">
    <w:name w:val="xl83"/>
    <w:basedOn w:val="a"/>
    <w:rsid w:val="00213D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1"/>
      <w:szCs w:val="21"/>
      <w:lang w:eastAsia="ru-RU"/>
    </w:rPr>
  </w:style>
  <w:style w:type="paragraph" w:customStyle="1" w:styleId="xl84">
    <w:name w:val="xl84"/>
    <w:basedOn w:val="a"/>
    <w:rsid w:val="00213D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213D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213D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2"/>
      <w:szCs w:val="22"/>
      <w:lang w:eastAsia="ru-RU"/>
    </w:rPr>
  </w:style>
  <w:style w:type="paragraph" w:customStyle="1" w:styleId="xl87">
    <w:name w:val="xl87"/>
    <w:basedOn w:val="a"/>
    <w:rsid w:val="00213D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eastAsia="ru-RU"/>
    </w:rPr>
  </w:style>
  <w:style w:type="paragraph" w:customStyle="1" w:styleId="xl88">
    <w:name w:val="xl88"/>
    <w:basedOn w:val="a"/>
    <w:rsid w:val="00213D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65">
    <w:name w:val="xl65"/>
    <w:basedOn w:val="a"/>
    <w:rsid w:val="00213D4F"/>
    <w:pPr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64">
    <w:name w:val="xl64"/>
    <w:basedOn w:val="a"/>
    <w:rsid w:val="00213D4F"/>
    <w:pPr>
      <w:spacing w:before="100" w:beforeAutospacing="1" w:after="100" w:afterAutospacing="1"/>
    </w:pPr>
    <w:rPr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5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96666"/>
    <w:rsid w:val="00B96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76B703426BB40E8B909E482DE076E77">
    <w:name w:val="876B703426BB40E8B909E482DE076E77"/>
    <w:rsid w:val="00B9666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126</Pages>
  <Words>35366</Words>
  <Characters>201590</Characters>
  <Application>Microsoft Office Word</Application>
  <DocSecurity>0</DocSecurity>
  <Lines>1679</Lines>
  <Paragraphs>472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2018-10-05T05:10:00Z</cp:lastPrinted>
  <dcterms:created xsi:type="dcterms:W3CDTF">2018-10-05T04:39:00Z</dcterms:created>
  <dcterms:modified xsi:type="dcterms:W3CDTF">2018-10-05T05:11:00Z</dcterms:modified>
</cp:coreProperties>
</file>